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0E9CCB" w14:textId="77777777" w:rsidR="00B04C61" w:rsidRDefault="002B4892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7C0E9D8C" wp14:editId="7C0E9D8D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1450" cy="1019810"/>
                <wp:effectExtent l="0" t="0" r="0" b="0"/>
                <wp:wrapNone/>
                <wp:docPr id="1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0760" cy="10191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7C0E9D9B" w14:textId="77777777" w:rsidR="00B04C61" w:rsidRDefault="002B4892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VACACIONES EN NASSAU BAHAMAS EN RIU</w:t>
                            </w:r>
                          </w:p>
                          <w:p w14:paraId="7C0E9D9C" w14:textId="5ABC6AB7" w:rsidR="00B04C61" w:rsidRDefault="002B489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1.</w:t>
                            </w:r>
                            <w:r w:rsidR="001A1CAF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676</w:t>
                            </w:r>
                            <w:r>
                              <w:rPr>
                                <w:b/>
                                <w:color w:val="FFFFFF"/>
                                <w:spacing w:val="-95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7C0E9D9D" w14:textId="77777777" w:rsidR="00B04C61" w:rsidRDefault="00B04C61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0E9D8C" id="Cuadro de texto 2" o:spid="_x0000_s1026" style="position:absolute;left:0;text-align:left;margin-left:-50.45pt;margin-top:-71.2pt;width:613.5pt;height:80.3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" o:allowincell="f" filled="f" stroked="f" strokeweight=".5pt">
                <v:textbox>
                  <w:txbxContent>
                    <w:p w14:paraId="7C0E9D9B" w14:textId="77777777" w:rsidR="00B04C61" w:rsidRDefault="002B4892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VACACIONES EN NASSAU BAHAMAS EN RIU</w:t>
                      </w:r>
                    </w:p>
                    <w:p w14:paraId="7C0E9D9C" w14:textId="5ABC6AB7" w:rsidR="00B04C61" w:rsidRDefault="002B489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1.</w:t>
                      </w:r>
                      <w:r w:rsidR="001A1CAF">
                        <w:rPr>
                          <w:b/>
                          <w:color w:val="FFFFFF"/>
                          <w:w w:val="105"/>
                          <w:sz w:val="48"/>
                        </w:rPr>
                        <w:t>676</w:t>
                      </w:r>
                      <w:r>
                        <w:rPr>
                          <w:b/>
                          <w:color w:val="FFFFFF"/>
                          <w:spacing w:val="-95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7C0E9D9D" w14:textId="77777777" w:rsidR="00B04C61" w:rsidRDefault="00B04C61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0" distR="0" simplePos="0" relativeHeight="251658242" behindDoc="1" locked="0" layoutInCell="0" allowOverlap="1" wp14:anchorId="7C0E9D8E" wp14:editId="7C0E9D8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4" behindDoc="1" locked="0" layoutInCell="0" allowOverlap="1" wp14:anchorId="7C0E9D90" wp14:editId="7C0E9D91">
            <wp:simplePos x="0" y="0"/>
            <wp:positionH relativeFrom="column">
              <wp:posOffset>-649605</wp:posOffset>
            </wp:positionH>
            <wp:positionV relativeFrom="paragraph">
              <wp:posOffset>119380</wp:posOffset>
            </wp:positionV>
            <wp:extent cx="7772400" cy="2927350"/>
            <wp:effectExtent l="0" t="0" r="0" b="0"/>
            <wp:wrapNone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b="168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27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C0E9CCC" w14:textId="77777777" w:rsidR="00B04C61" w:rsidRDefault="00B04C61">
      <w:pPr>
        <w:spacing w:line="360" w:lineRule="auto"/>
        <w:ind w:left="284" w:hanging="284"/>
      </w:pPr>
    </w:p>
    <w:p w14:paraId="7C0E9CCD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CE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CF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0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1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2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3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4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5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6" w14:textId="77777777" w:rsidR="00B04C61" w:rsidRDefault="002B489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7C0E9CD7" w14:textId="5E97CED3" w:rsidR="00B04C61" w:rsidRDefault="0003040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01 mayo</w:t>
      </w:r>
      <w:r w:rsidR="00C21B4D">
        <w:rPr>
          <w:sz w:val="20"/>
          <w:szCs w:val="20"/>
        </w:rPr>
        <w:t xml:space="preserve"> </w:t>
      </w:r>
      <w:r w:rsidR="002B4892">
        <w:rPr>
          <w:sz w:val="20"/>
          <w:szCs w:val="20"/>
        </w:rPr>
        <w:t>al 23 diciembre 202</w:t>
      </w:r>
      <w:r w:rsidR="009E35EF">
        <w:rPr>
          <w:sz w:val="20"/>
          <w:szCs w:val="20"/>
        </w:rPr>
        <w:t>5.</w:t>
      </w:r>
    </w:p>
    <w:p w14:paraId="7C0E9CD8" w14:textId="77777777" w:rsidR="00B04C61" w:rsidRDefault="00B04C61">
      <w:pPr>
        <w:spacing w:line="360" w:lineRule="auto"/>
        <w:rPr>
          <w:sz w:val="19"/>
          <w:szCs w:val="19"/>
        </w:rPr>
      </w:pPr>
    </w:p>
    <w:p w14:paraId="7C0E9CD9" w14:textId="77777777" w:rsidR="00B04C61" w:rsidRDefault="00B04C61">
      <w:pPr>
        <w:spacing w:line="360" w:lineRule="auto"/>
        <w:rPr>
          <w:sz w:val="19"/>
          <w:szCs w:val="19"/>
        </w:rPr>
      </w:pPr>
    </w:p>
    <w:p w14:paraId="7C0E9CDA" w14:textId="77777777" w:rsidR="00B04C61" w:rsidRDefault="002B489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7C0E9CDB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 aeropuerto / hotel / aeropuerto en servicio compartido</w:t>
      </w:r>
    </w:p>
    <w:p w14:paraId="7C0E9CDC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07 noches de alojamiento en Hotel Riu Palace Paradise Island.</w:t>
      </w:r>
    </w:p>
    <w:p w14:paraId="7C0E9CDD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7C0E9CDE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7C0E9CDF" w14:textId="77777777" w:rsidR="00B04C61" w:rsidRDefault="00B04C61">
      <w:pPr>
        <w:spacing w:line="360" w:lineRule="auto"/>
        <w:ind w:left="284" w:hanging="284"/>
      </w:pPr>
    </w:p>
    <w:p w14:paraId="7C0E9CEA" w14:textId="77777777" w:rsidR="00B04C61" w:rsidRDefault="002B489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306" w:type="dxa"/>
        <w:tblInd w:w="-572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1"/>
        <w:gridCol w:w="1047"/>
        <w:gridCol w:w="1546"/>
        <w:gridCol w:w="737"/>
        <w:gridCol w:w="522"/>
        <w:gridCol w:w="814"/>
        <w:gridCol w:w="522"/>
        <w:gridCol w:w="681"/>
        <w:gridCol w:w="521"/>
        <w:gridCol w:w="631"/>
        <w:gridCol w:w="520"/>
        <w:gridCol w:w="631"/>
        <w:gridCol w:w="520"/>
        <w:gridCol w:w="850"/>
        <w:gridCol w:w="773"/>
      </w:tblGrid>
      <w:tr w:rsidR="0026056D" w14:paraId="7C0E9CFA" w14:textId="77777777" w:rsidTr="001A1CAF">
        <w:trPr>
          <w:trHeight w:val="480"/>
        </w:trPr>
        <w:tc>
          <w:tcPr>
            <w:tcW w:w="991" w:type="dxa"/>
            <w:shd w:val="clear" w:color="auto" w:fill="F05B52"/>
            <w:vAlign w:val="center"/>
          </w:tcPr>
          <w:p w14:paraId="7C0E9CEB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Hotel</w:t>
            </w:r>
          </w:p>
        </w:tc>
        <w:tc>
          <w:tcPr>
            <w:tcW w:w="1047" w:type="dxa"/>
            <w:shd w:val="clear" w:color="auto" w:fill="F05B52"/>
            <w:vAlign w:val="center"/>
          </w:tcPr>
          <w:p w14:paraId="7C0E9CEC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4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ED" w14:textId="0F204FFA" w:rsidR="00B04C61" w:rsidRDefault="002B489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  <w:r w:rsidR="002637E9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 2025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EE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EF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81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0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1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8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2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3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3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4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5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31" w:type="dxa"/>
            <w:shd w:val="clear" w:color="auto" w:fill="F05B52"/>
            <w:vAlign w:val="center"/>
          </w:tcPr>
          <w:p w14:paraId="7C0E9CF6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0" w:type="dxa"/>
            <w:shd w:val="clear" w:color="auto" w:fill="F05B52"/>
            <w:vAlign w:val="center"/>
          </w:tcPr>
          <w:p w14:paraId="7C0E9CF7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850" w:type="dxa"/>
            <w:shd w:val="clear" w:color="auto" w:fill="F05B52"/>
            <w:vAlign w:val="center"/>
          </w:tcPr>
          <w:p w14:paraId="7C0E9CF8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3" w:type="dxa"/>
            <w:shd w:val="clear" w:color="auto" w:fill="F05B52"/>
            <w:vAlign w:val="center"/>
          </w:tcPr>
          <w:p w14:paraId="7C0E9CF9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1A1CAF" w14:paraId="7C0E9D0A" w14:textId="77777777" w:rsidTr="001A1CAF">
        <w:trPr>
          <w:trHeight w:val="283"/>
        </w:trPr>
        <w:tc>
          <w:tcPr>
            <w:tcW w:w="991" w:type="dxa"/>
            <w:vMerge w:val="restart"/>
            <w:shd w:val="clear" w:color="auto" w:fill="auto"/>
            <w:vAlign w:val="center"/>
          </w:tcPr>
          <w:p w14:paraId="7C0E9CFB" w14:textId="77777777" w:rsidR="001A1CAF" w:rsidRPr="00316B2F" w:rsidRDefault="001A1CAF" w:rsidP="001A1CAF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  <w:r w:rsidRPr="00316B2F">
              <w:rPr>
                <w:b/>
                <w:sz w:val="18"/>
                <w:szCs w:val="18"/>
                <w:lang w:val="es-CL" w:eastAsia="es-CL"/>
              </w:rPr>
              <w:t>Riu Paradise Island</w:t>
            </w:r>
          </w:p>
        </w:tc>
        <w:tc>
          <w:tcPr>
            <w:tcW w:w="1047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C0E9CFC" w14:textId="504356C5" w:rsidR="001A1CAF" w:rsidRPr="00316B2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31MAY25</w:t>
            </w: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CFD" w14:textId="2D42BA4F" w:rsidR="001A1CAF" w:rsidRPr="001A1CAF" w:rsidRDefault="001A1CAF" w:rsidP="001A1CAF">
            <w:pPr>
              <w:jc w:val="center"/>
              <w:rPr>
                <w:sz w:val="18"/>
                <w:szCs w:val="18"/>
              </w:rPr>
            </w:pPr>
            <w:r w:rsidRPr="001A1CAF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CFE" w14:textId="1C961B24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2.484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CFF" w14:textId="0A8A7331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342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0" w14:textId="34830C24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1.703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1" w14:textId="11FC1B1E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236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2" w14:textId="654427E7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1.620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3" w14:textId="75AA23C3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224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4" w14:textId="198CDCC3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C0E9D05" w14:textId="64BF48D4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shd w:val="clear" w:color="auto" w:fill="auto"/>
            <w:vAlign w:val="center"/>
          </w:tcPr>
          <w:p w14:paraId="7C0E9D06" w14:textId="26BB13E0" w:rsidR="001A1CAF" w:rsidRPr="00402C2B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7C0E9D07" w14:textId="0F7553E9" w:rsidR="001A1CAF" w:rsidRPr="00402C2B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C0E9D08" w14:textId="3A0C1562" w:rsidR="001A1CAF" w:rsidRPr="00402C2B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7C0E9D09" w14:textId="77777777" w:rsid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Solo adultos</w:t>
            </w:r>
          </w:p>
        </w:tc>
      </w:tr>
      <w:tr w:rsidR="001A1CAF" w14:paraId="04E09910" w14:textId="77777777" w:rsidTr="001A1CAF">
        <w:trPr>
          <w:trHeight w:val="283"/>
        </w:trPr>
        <w:tc>
          <w:tcPr>
            <w:tcW w:w="991" w:type="dxa"/>
            <w:vMerge/>
            <w:shd w:val="clear" w:color="auto" w:fill="auto"/>
            <w:vAlign w:val="center"/>
          </w:tcPr>
          <w:p w14:paraId="7EE08B7A" w14:textId="77777777" w:rsidR="001A1CAF" w:rsidRPr="00316B2F" w:rsidRDefault="001A1CAF" w:rsidP="001A1CAF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53C534" w14:textId="77777777" w:rsidR="001A1CAF" w:rsidRPr="00316B2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1155D" w14:textId="4C28131E" w:rsidR="001A1CAF" w:rsidRPr="001A1CAF" w:rsidRDefault="001A1CAF" w:rsidP="001A1CAF">
            <w:pPr>
              <w:jc w:val="center"/>
              <w:rPr>
                <w:sz w:val="18"/>
                <w:szCs w:val="18"/>
              </w:rPr>
            </w:pPr>
            <w:r w:rsidRPr="001A1CAF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D507A" w14:textId="59B4F9C1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2.783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51AEF" w14:textId="026267F5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385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708A8" w14:textId="30EE77EB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1.909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3F9F7" w14:textId="5EB1D61A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265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391F8A" w14:textId="3AE12E4C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1.816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BF4C7" w14:textId="553F3129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252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A7C0A" w14:textId="6ECBA0CD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6256E50" w14:textId="20C085D1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shd w:val="clear" w:color="auto" w:fill="auto"/>
            <w:vAlign w:val="center"/>
          </w:tcPr>
          <w:p w14:paraId="5505D55E" w14:textId="48BEB93D" w:rsidR="001A1CAF" w:rsidRPr="00402C2B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BD75CFA" w14:textId="1AD9DADC" w:rsidR="001A1CAF" w:rsidRPr="00402C2B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016B6E3" w14:textId="234ADF5D" w:rsidR="001A1CAF" w:rsidRPr="00402C2B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2731B07" w14:textId="77777777" w:rsid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1A1CAF" w14:paraId="12599050" w14:textId="77777777" w:rsidTr="001A1CAF">
        <w:trPr>
          <w:trHeight w:val="283"/>
        </w:trPr>
        <w:tc>
          <w:tcPr>
            <w:tcW w:w="991" w:type="dxa"/>
            <w:vMerge/>
            <w:shd w:val="clear" w:color="auto" w:fill="auto"/>
            <w:vAlign w:val="center"/>
          </w:tcPr>
          <w:p w14:paraId="7FE662C2" w14:textId="77777777" w:rsidR="001A1CAF" w:rsidRPr="00316B2F" w:rsidRDefault="001A1CAF" w:rsidP="001A1CAF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467AC61" w14:textId="77777777" w:rsidR="001A1CAF" w:rsidRPr="00316B2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4CE179" w14:textId="2D02C9F4" w:rsidR="001A1CAF" w:rsidRPr="001A1CAF" w:rsidRDefault="001A1CAF" w:rsidP="001A1CAF">
            <w:pPr>
              <w:jc w:val="center"/>
              <w:rPr>
                <w:sz w:val="18"/>
                <w:szCs w:val="18"/>
              </w:rPr>
            </w:pPr>
            <w:r w:rsidRPr="001A1CAF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2CFCD" w14:textId="669C47D4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2.445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AB415" w14:textId="09CC84FC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336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FB3D7A" w14:textId="25D24E51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1.676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265D5" w14:textId="4FD8B019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232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98787" w14:textId="6526B162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1.594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11623" w14:textId="17D863D3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220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B4395" w14:textId="14E4C186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82CA988" w14:textId="14DA574E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shd w:val="clear" w:color="auto" w:fill="auto"/>
            <w:vAlign w:val="center"/>
          </w:tcPr>
          <w:p w14:paraId="4470B0BB" w14:textId="57D52A4E" w:rsidR="001A1CAF" w:rsidRPr="00402C2B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3238C61C" w14:textId="32ADF17B" w:rsidR="001A1CAF" w:rsidRPr="00402C2B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714E149" w14:textId="0A67B09B" w:rsidR="001A1CAF" w:rsidRPr="00402C2B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07138171" w14:textId="77777777" w:rsid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1A1CAF" w14:paraId="0AAA8768" w14:textId="77777777" w:rsidTr="001A1CAF">
        <w:trPr>
          <w:trHeight w:val="283"/>
        </w:trPr>
        <w:tc>
          <w:tcPr>
            <w:tcW w:w="991" w:type="dxa"/>
            <w:vMerge/>
            <w:shd w:val="clear" w:color="auto" w:fill="auto"/>
            <w:vAlign w:val="center"/>
          </w:tcPr>
          <w:p w14:paraId="7B8FB2E2" w14:textId="77777777" w:rsidR="001A1CAF" w:rsidRPr="00316B2F" w:rsidRDefault="001A1CAF" w:rsidP="001A1CAF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2CE7100" w14:textId="77777777" w:rsidR="001A1CAF" w:rsidRPr="00316B2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1F23A" w14:textId="0D1DBC83" w:rsidR="001A1CAF" w:rsidRPr="001A1CAF" w:rsidRDefault="001A1CAF" w:rsidP="001A1CAF">
            <w:pPr>
              <w:jc w:val="center"/>
              <w:rPr>
                <w:sz w:val="18"/>
                <w:szCs w:val="18"/>
              </w:rPr>
            </w:pPr>
            <w:r w:rsidRPr="001A1CAF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6841F" w14:textId="6908DDFB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2.705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76610" w14:textId="6344D428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374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23549F" w14:textId="2C8623AF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1.855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22550" w14:textId="5B3E44BC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258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E47D5" w14:textId="6BC036AC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1.765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E65AB8" w14:textId="03921AE6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</w:rPr>
              <w:t>245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33225C" w14:textId="26E0FEA2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1B9E1EA" w14:textId="1753FD8A" w:rsidR="001A1CAF" w:rsidRP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1CA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shd w:val="clear" w:color="auto" w:fill="auto"/>
            <w:vAlign w:val="center"/>
          </w:tcPr>
          <w:p w14:paraId="731C9437" w14:textId="27C4E7AD" w:rsidR="001A1CAF" w:rsidRPr="00402C2B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A6EEEE4" w14:textId="5615C111" w:rsidR="001A1CAF" w:rsidRPr="00402C2B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CCF6815" w14:textId="46EED82A" w:rsidR="001A1CAF" w:rsidRPr="00402C2B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BD8E3DE" w14:textId="77777777" w:rsidR="001A1CAF" w:rsidRDefault="001A1CAF" w:rsidP="001A1CA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</w:tbl>
    <w:p w14:paraId="7C0E9D6B" w14:textId="77777777" w:rsidR="00B04C61" w:rsidRDefault="002B4892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607D3187" w14:textId="77777777" w:rsidR="00402C2B" w:rsidRDefault="00402C2B" w:rsidP="001330F9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721EE47B" w14:textId="1CBED850" w:rsidR="001330F9" w:rsidRDefault="001330F9" w:rsidP="001330F9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26303327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22272B5F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53B7AAEF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lastRenderedPageBreak/>
        <w:t>Seguro de asistencia en viaje</w:t>
      </w:r>
    </w:p>
    <w:p w14:paraId="48258158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1CB02B5E" w14:textId="77777777" w:rsidR="000F3635" w:rsidRDefault="000F3635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7C0E9D77" w14:textId="77777777" w:rsidR="00B04C61" w:rsidRDefault="002B489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7C0E9D79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Aplica suplemento para servicios de traslados llegando o saliendo en horarios nocturnos  </w:t>
      </w:r>
    </w:p>
    <w:p w14:paraId="7C0E9D7A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C0E9D7B" w14:textId="04CE8671" w:rsidR="00B04C61" w:rsidRDefault="007D19C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</w:t>
      </w:r>
      <w:r w:rsidR="002B4892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7C0E9D7C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7C0E9D7D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</w:p>
    <w:p w14:paraId="7C0E9D7E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7C0E9D7F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7C0E9D80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C0E9D81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</w:t>
      </w:r>
    </w:p>
    <w:p w14:paraId="7C0E9D82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C0E9D83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Este programa no incluye ticket aéreo ni impuestos aéreos</w:t>
      </w:r>
    </w:p>
    <w:p w14:paraId="7C0E9D84" w14:textId="77777777" w:rsidR="00B04C61" w:rsidRDefault="00B04C61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7C0E9D85" w14:textId="77777777" w:rsidR="00B04C61" w:rsidRDefault="002B489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7C0E9D86" w14:textId="77777777" w:rsidR="00B04C61" w:rsidRDefault="002B4892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7C0E9D87" w14:textId="77777777" w:rsidR="00B04C61" w:rsidRDefault="002B489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7C0E9D88" w14:textId="77777777" w:rsidR="00B04C61" w:rsidRDefault="002B489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B04C61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47378D" w14:textId="77777777" w:rsidR="006967F4" w:rsidRDefault="006967F4">
      <w:r>
        <w:separator/>
      </w:r>
    </w:p>
  </w:endnote>
  <w:endnote w:type="continuationSeparator" w:id="0">
    <w:p w14:paraId="71A2EC63" w14:textId="77777777" w:rsidR="006967F4" w:rsidRDefault="006967F4">
      <w:r>
        <w:continuationSeparator/>
      </w:r>
    </w:p>
  </w:endnote>
  <w:endnote w:type="continuationNotice" w:id="1">
    <w:p w14:paraId="2C1E01BB" w14:textId="77777777" w:rsidR="006967F4" w:rsidRDefault="006967F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0E9D96" w14:textId="77777777" w:rsidR="00B04C61" w:rsidRDefault="002B4892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7C0E9D97" wp14:editId="7C0E9D98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8570" cy="220345"/>
              <wp:effectExtent l="0" t="0" r="0" b="9525"/>
              <wp:wrapNone/>
              <wp:docPr id="8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840" cy="219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7C0E9DA2" w14:textId="6E41E8FC" w:rsidR="00B04C61" w:rsidRDefault="0003040F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16May</w:t>
                          </w:r>
                          <w:r w:rsidR="00AE065D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2B4892">
                            <w:rPr>
                              <w:color w:val="000000"/>
                              <w:sz w:val="15"/>
                            </w:rPr>
                            <w:t>/RIU/NH</w:t>
                          </w:r>
                        </w:p>
                        <w:p w14:paraId="7C0E9DA3" w14:textId="77777777" w:rsidR="00B04C61" w:rsidRDefault="00B04C61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C0E9D97" id="Cuadro de texto 5" o:spid="_x0000_s1027" style="position:absolute;margin-left:439.35pt;margin-top:14.35pt;width:99.1pt;height:17.35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" o:allowincell="f" fillcolor="white [3201]" stroked="f" strokeweight=".5pt">
              <v:textbox>
                <w:txbxContent>
                  <w:p w14:paraId="7C0E9DA2" w14:textId="6E41E8FC" w:rsidR="00B04C61" w:rsidRDefault="0003040F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16May</w:t>
                    </w:r>
                    <w:r w:rsidR="00AE065D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2B4892">
                      <w:rPr>
                        <w:color w:val="000000"/>
                        <w:sz w:val="15"/>
                      </w:rPr>
                      <w:t>/RIU/NH</w:t>
                    </w:r>
                  </w:p>
                  <w:p w14:paraId="7C0E9DA3" w14:textId="77777777" w:rsidR="00B04C61" w:rsidRDefault="00B04C61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7C0E9D99" wp14:editId="7C0E9D9A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B8334F" w14:textId="77777777" w:rsidR="006967F4" w:rsidRDefault="006967F4">
      <w:r>
        <w:separator/>
      </w:r>
    </w:p>
  </w:footnote>
  <w:footnote w:type="continuationSeparator" w:id="0">
    <w:p w14:paraId="67DF5689" w14:textId="77777777" w:rsidR="006967F4" w:rsidRDefault="006967F4">
      <w:r>
        <w:continuationSeparator/>
      </w:r>
    </w:p>
  </w:footnote>
  <w:footnote w:type="continuationNotice" w:id="1">
    <w:p w14:paraId="080F77FE" w14:textId="77777777" w:rsidR="006967F4" w:rsidRDefault="006967F4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595D"/>
    <w:multiLevelType w:val="multilevel"/>
    <w:tmpl w:val="3F1ED8B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F486F39"/>
    <w:multiLevelType w:val="multilevel"/>
    <w:tmpl w:val="8064E8D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4800485"/>
    <w:multiLevelType w:val="multilevel"/>
    <w:tmpl w:val="0F7206B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7A1024F"/>
    <w:multiLevelType w:val="multilevel"/>
    <w:tmpl w:val="6B4CA9C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D5363A3"/>
    <w:multiLevelType w:val="multilevel"/>
    <w:tmpl w:val="70CCD69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6733143">
    <w:abstractNumId w:val="3"/>
  </w:num>
  <w:num w:numId="2" w16cid:durableId="1993868634">
    <w:abstractNumId w:val="4"/>
  </w:num>
  <w:num w:numId="3" w16cid:durableId="1169489999">
    <w:abstractNumId w:val="0"/>
  </w:num>
  <w:num w:numId="4" w16cid:durableId="799571584">
    <w:abstractNumId w:val="2"/>
  </w:num>
  <w:num w:numId="5" w16cid:durableId="4302468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C61"/>
    <w:rsid w:val="0003040F"/>
    <w:rsid w:val="00053770"/>
    <w:rsid w:val="0006129A"/>
    <w:rsid w:val="000829F7"/>
    <w:rsid w:val="000A0033"/>
    <w:rsid w:val="000A1D8C"/>
    <w:rsid w:val="000A4895"/>
    <w:rsid w:val="000D12C6"/>
    <w:rsid w:val="000D2922"/>
    <w:rsid w:val="000F3635"/>
    <w:rsid w:val="0012184F"/>
    <w:rsid w:val="001330F9"/>
    <w:rsid w:val="00154711"/>
    <w:rsid w:val="001620FE"/>
    <w:rsid w:val="001A1CAF"/>
    <w:rsid w:val="001C4322"/>
    <w:rsid w:val="00222379"/>
    <w:rsid w:val="0023476F"/>
    <w:rsid w:val="0026056D"/>
    <w:rsid w:val="002637E9"/>
    <w:rsid w:val="00274E08"/>
    <w:rsid w:val="002A50FD"/>
    <w:rsid w:val="002B4892"/>
    <w:rsid w:val="002E7CC3"/>
    <w:rsid w:val="00310A31"/>
    <w:rsid w:val="00316B2F"/>
    <w:rsid w:val="00381ED6"/>
    <w:rsid w:val="003E28E6"/>
    <w:rsid w:val="00402C2B"/>
    <w:rsid w:val="0044471E"/>
    <w:rsid w:val="004D38EE"/>
    <w:rsid w:val="00506702"/>
    <w:rsid w:val="00541CBB"/>
    <w:rsid w:val="005F1359"/>
    <w:rsid w:val="006967F4"/>
    <w:rsid w:val="006D4781"/>
    <w:rsid w:val="006D5FE5"/>
    <w:rsid w:val="006F7E22"/>
    <w:rsid w:val="007047EF"/>
    <w:rsid w:val="00717E0D"/>
    <w:rsid w:val="007D19CD"/>
    <w:rsid w:val="007F2FAC"/>
    <w:rsid w:val="00811C5D"/>
    <w:rsid w:val="008333C2"/>
    <w:rsid w:val="008641C7"/>
    <w:rsid w:val="008C278E"/>
    <w:rsid w:val="00920E7D"/>
    <w:rsid w:val="00927C9D"/>
    <w:rsid w:val="00960864"/>
    <w:rsid w:val="009840D2"/>
    <w:rsid w:val="00985150"/>
    <w:rsid w:val="009B0718"/>
    <w:rsid w:val="009B295D"/>
    <w:rsid w:val="009E35EF"/>
    <w:rsid w:val="00A5561E"/>
    <w:rsid w:val="00A6031C"/>
    <w:rsid w:val="00A80CD0"/>
    <w:rsid w:val="00A9668F"/>
    <w:rsid w:val="00AA24CE"/>
    <w:rsid w:val="00AE065D"/>
    <w:rsid w:val="00AE7895"/>
    <w:rsid w:val="00B04C61"/>
    <w:rsid w:val="00B83980"/>
    <w:rsid w:val="00B94A08"/>
    <w:rsid w:val="00BD2912"/>
    <w:rsid w:val="00C177FC"/>
    <w:rsid w:val="00C21B4D"/>
    <w:rsid w:val="00C433D4"/>
    <w:rsid w:val="00C50B60"/>
    <w:rsid w:val="00C75882"/>
    <w:rsid w:val="00C9257B"/>
    <w:rsid w:val="00C93A1A"/>
    <w:rsid w:val="00CB481E"/>
    <w:rsid w:val="00D275BA"/>
    <w:rsid w:val="00D43B79"/>
    <w:rsid w:val="00D6157A"/>
    <w:rsid w:val="00D622E7"/>
    <w:rsid w:val="00D73066"/>
    <w:rsid w:val="00E93762"/>
    <w:rsid w:val="00E9543D"/>
    <w:rsid w:val="00E978B5"/>
    <w:rsid w:val="00F46268"/>
    <w:rsid w:val="00FB2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0E9CCB"/>
  <w15:docId w15:val="{791424C1-54A3-4FC5-AAA0-E87C32A62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B762522B-21D8-45C8-AD1C-204A7E0F8B9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F3EC528-3F31-4DE1-9739-31AFA5B9D0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2</Pages>
  <Words>358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55</cp:revision>
  <cp:lastPrinted>2022-05-11T20:22:00Z</cp:lastPrinted>
  <dcterms:created xsi:type="dcterms:W3CDTF">2022-11-18T22:36:00Z</dcterms:created>
  <dcterms:modified xsi:type="dcterms:W3CDTF">2025-05-16T22:16:00Z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