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35C6" w14:textId="3DB71E2D" w:rsidR="00A84DA9" w:rsidRPr="0082661E" w:rsidRDefault="00473DC8" w:rsidP="009246E5">
      <w:pPr>
        <w:spacing w:line="360" w:lineRule="auto"/>
        <w:ind w:left="284" w:hanging="284"/>
        <w:rPr>
          <w:lang w:val="es-ES_tradnl"/>
        </w:rPr>
      </w:pPr>
      <w:r w:rsidRPr="0082661E">
        <w:rPr>
          <w:rFonts w:asciiTheme="minorHAnsi" w:hAnsiTheme="minorHAnsi"/>
          <w:i/>
          <w:noProof/>
          <w:sz w:val="20"/>
          <w:lang w:val="es-ES_tradnl" w:eastAsia="es-CL" w:bidi="ar-SA"/>
        </w:rPr>
        <w:drawing>
          <wp:anchor distT="0" distB="0" distL="114300" distR="114300" simplePos="0" relativeHeight="251668480" behindDoc="1" locked="0" layoutInCell="1" allowOverlap="1" wp14:anchorId="15558D14" wp14:editId="6C73BFE3">
            <wp:simplePos x="0" y="0"/>
            <wp:positionH relativeFrom="column">
              <wp:posOffset>-715645</wp:posOffset>
            </wp:positionH>
            <wp:positionV relativeFrom="paragraph">
              <wp:posOffset>125095</wp:posOffset>
            </wp:positionV>
            <wp:extent cx="7867650" cy="3091815"/>
            <wp:effectExtent l="0" t="0" r="0" b="0"/>
            <wp:wrapNone/>
            <wp:docPr id="3" name="Imagen 3" descr="C:\Users\V2772091\Documents\palladium-imbass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2772091\Documents\palladium-imbassa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71"/>
                    <a:stretch/>
                  </pic:blipFill>
                  <pic:spPr bwMode="auto">
                    <a:xfrm>
                      <a:off x="0" y="0"/>
                      <a:ext cx="7867650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B5" w:rsidRPr="0082661E">
        <w:rPr>
          <w:noProof/>
          <w:lang w:val="es-ES_tradnl"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5F127" wp14:editId="654A4EE7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180" cy="101854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0180" cy="1018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7DA37" w14:textId="2A7025DA" w:rsidR="00526E9C" w:rsidRDefault="00CC277F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I</w:t>
                            </w:r>
                            <w:r w:rsidR="00054C2B" w:rsidRPr="00054C2B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MBASSAI EN PALLADIUM</w:t>
                            </w:r>
                          </w:p>
                          <w:p w14:paraId="061452EA" w14:textId="27EC7365" w:rsidR="006C6CAA" w:rsidRPr="006C6CAA" w:rsidRDefault="00DB4AB9" w:rsidP="006C6CA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6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DIAS |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5</w:t>
                            </w:r>
                            <w:r w:rsidR="006C6CAA" w:rsidRPr="00526E9C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 xml:space="preserve"> NOCHES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A4080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929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 w:rsidR="006C6CAA" w:rsidRPr="006C6CAA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por persona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r w:rsidR="00054C2B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base </w:t>
                            </w:r>
                            <w:r w:rsidR="00D4525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doble</w:t>
                            </w:r>
                            <w:r w:rsidR="00195C8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5F1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45pt;margin-top:-71.2pt;width:613.4pt;height:8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" filled="f" stroked="f" strokeweight=".5pt">
                <v:textbox>
                  <w:txbxContent>
                    <w:p w14:paraId="66D7DA37" w14:textId="2A7025DA" w:rsidR="00526E9C" w:rsidRDefault="00CC277F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I</w:t>
                      </w:r>
                      <w:r w:rsidR="00054C2B" w:rsidRPr="00054C2B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MBASSAI EN PALLADIUM</w:t>
                      </w:r>
                    </w:p>
                    <w:p w14:paraId="061452EA" w14:textId="27EC7365" w:rsidR="006C6CAA" w:rsidRPr="006C6CAA" w:rsidRDefault="00DB4AB9" w:rsidP="006C6CA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6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DIAS |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5</w:t>
                      </w:r>
                      <w:r w:rsidR="006C6CAA" w:rsidRPr="00526E9C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 xml:space="preserve"> NOCHES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9A4080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929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 w:rsidR="006C6CAA" w:rsidRPr="006C6CAA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por persona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en </w:t>
                      </w:r>
                      <w:r w:rsidR="00054C2B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base </w:t>
                      </w:r>
                      <w:r w:rsidR="00D4525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doble</w:t>
                      </w:r>
                      <w:r w:rsidR="00195C8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82AF6" w:rsidRPr="0082661E">
        <w:rPr>
          <w:noProof/>
          <w:lang w:val="es-ES_tradnl" w:eastAsia="es-CL" w:bidi="ar-SA"/>
        </w:rPr>
        <w:drawing>
          <wp:anchor distT="0" distB="0" distL="114300" distR="114300" simplePos="0" relativeHeight="251663360" behindDoc="1" locked="0" layoutInCell="1" allowOverlap="1" wp14:anchorId="2C8C8124" wp14:editId="5C2214E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90400" cy="1029600"/>
            <wp:effectExtent l="0" t="0" r="1270" b="0"/>
            <wp:wrapNone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00" cy="10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2D547" w14:textId="7561A300" w:rsidR="00526E9C" w:rsidRPr="0082661E" w:rsidRDefault="00526E9C" w:rsidP="009246E5">
      <w:pPr>
        <w:spacing w:line="360" w:lineRule="auto"/>
        <w:ind w:left="284" w:hanging="284"/>
        <w:rPr>
          <w:lang w:val="es-ES_tradnl"/>
        </w:rPr>
      </w:pPr>
    </w:p>
    <w:p w14:paraId="3BAE7506" w14:textId="38106926" w:rsidR="00407E17" w:rsidRPr="0082661E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A496C9E" w14:textId="77777777" w:rsidR="00407E17" w:rsidRPr="0082661E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25A06975" w14:textId="77777777" w:rsidR="00407E17" w:rsidRPr="0082661E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4186ED6F" w14:textId="77777777" w:rsidR="00407E17" w:rsidRPr="0082661E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36FDAABC" w14:textId="77777777" w:rsidR="00407E17" w:rsidRPr="0082661E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5761D137" w14:textId="77777777" w:rsidR="00407E17" w:rsidRPr="0082661E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58E0555A" w14:textId="77777777" w:rsidR="00407E17" w:rsidRPr="0082661E" w:rsidRDefault="00407E17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597EF57" w14:textId="77777777" w:rsidR="00922928" w:rsidRPr="0082661E" w:rsidRDefault="00922928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0DA08BF2" w14:textId="77777777" w:rsidR="00473DC8" w:rsidRPr="0082661E" w:rsidRDefault="00473DC8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</w:p>
    <w:p w14:paraId="6E2B3B08" w14:textId="2F954C65" w:rsidR="00526E9C" w:rsidRPr="0082661E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2661E">
        <w:rPr>
          <w:b/>
          <w:bCs/>
          <w:color w:val="F05B52"/>
          <w:sz w:val="28"/>
          <w:szCs w:val="28"/>
          <w:lang w:val="es-ES_tradnl"/>
        </w:rPr>
        <w:t>VALIDEZ</w:t>
      </w:r>
    </w:p>
    <w:p w14:paraId="66FBC006" w14:textId="42A0DEF5" w:rsidR="00526E9C" w:rsidRPr="0082661E" w:rsidRDefault="00DB4AB9" w:rsidP="0049299F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01 Agosto</w:t>
      </w:r>
      <w:r w:rsidR="00526E9C" w:rsidRPr="0082661E">
        <w:rPr>
          <w:sz w:val="20"/>
          <w:szCs w:val="20"/>
          <w:lang w:val="es-ES_tradnl"/>
        </w:rPr>
        <w:t xml:space="preserve"> al </w:t>
      </w:r>
      <w:r w:rsidR="00716DC2" w:rsidRPr="0082661E">
        <w:rPr>
          <w:sz w:val="20"/>
          <w:szCs w:val="20"/>
          <w:lang w:val="es-ES_tradnl"/>
        </w:rPr>
        <w:t>2</w:t>
      </w:r>
      <w:r w:rsidR="009A7D31">
        <w:rPr>
          <w:sz w:val="20"/>
          <w:szCs w:val="20"/>
          <w:lang w:val="es-ES_tradnl"/>
        </w:rPr>
        <w:t>2</w:t>
      </w:r>
      <w:r w:rsidR="00526E9C" w:rsidRPr="0082661E">
        <w:rPr>
          <w:sz w:val="20"/>
          <w:szCs w:val="20"/>
          <w:lang w:val="es-ES_tradnl"/>
        </w:rPr>
        <w:t xml:space="preserve"> </w:t>
      </w:r>
      <w:r w:rsidR="000F7E21" w:rsidRPr="0082661E">
        <w:rPr>
          <w:sz w:val="20"/>
          <w:szCs w:val="20"/>
          <w:lang w:val="es-ES_tradnl"/>
        </w:rPr>
        <w:t>diciembre</w:t>
      </w:r>
      <w:r w:rsidR="00716DC2" w:rsidRPr="0082661E">
        <w:rPr>
          <w:sz w:val="20"/>
          <w:szCs w:val="20"/>
          <w:lang w:val="es-ES_tradnl"/>
        </w:rPr>
        <w:t xml:space="preserve"> de 202</w:t>
      </w:r>
      <w:r w:rsidR="0082661E" w:rsidRPr="0082661E">
        <w:rPr>
          <w:sz w:val="20"/>
          <w:szCs w:val="20"/>
          <w:lang w:val="es-ES_tradnl"/>
        </w:rPr>
        <w:t>4.</w:t>
      </w:r>
    </w:p>
    <w:p w14:paraId="59A700E2" w14:textId="5E77EA07" w:rsidR="00526E9C" w:rsidRPr="0082661E" w:rsidRDefault="00526E9C" w:rsidP="0049299F">
      <w:pPr>
        <w:spacing w:line="360" w:lineRule="auto"/>
        <w:rPr>
          <w:sz w:val="19"/>
          <w:szCs w:val="19"/>
          <w:lang w:val="es-ES_tradnl"/>
        </w:rPr>
      </w:pPr>
    </w:p>
    <w:p w14:paraId="014C4FC6" w14:textId="78644B9B" w:rsidR="00526E9C" w:rsidRPr="0082661E" w:rsidRDefault="00526E9C" w:rsidP="00355718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2661E">
        <w:rPr>
          <w:b/>
          <w:bCs/>
          <w:color w:val="F05B52"/>
          <w:sz w:val="28"/>
          <w:szCs w:val="28"/>
          <w:lang w:val="es-ES_tradnl"/>
        </w:rPr>
        <w:t>NUESTRO PROGRAMA INCLUYE</w:t>
      </w:r>
    </w:p>
    <w:p w14:paraId="64C46C4D" w14:textId="77777777" w:rsidR="00473DC8" w:rsidRPr="0082661E" w:rsidRDefault="00473DC8" w:rsidP="00473DC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2661E">
        <w:rPr>
          <w:rFonts w:ascii="Arial" w:hAnsi="Arial" w:cs="Arial"/>
          <w:sz w:val="20"/>
          <w:szCs w:val="20"/>
          <w:lang w:val="es-ES_tradnl"/>
        </w:rPr>
        <w:t>Traslado regular aeropuerto Salvador de Bahía/ Imbassaí / aeropuerto Salvador de Bahía</w:t>
      </w:r>
    </w:p>
    <w:p w14:paraId="5E7BACB3" w14:textId="0021B5DD" w:rsidR="00473DC8" w:rsidRPr="0082661E" w:rsidRDefault="00473DC8" w:rsidP="00473DC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2661E">
        <w:rPr>
          <w:rFonts w:ascii="Arial" w:hAnsi="Arial" w:cs="Arial"/>
          <w:sz w:val="20"/>
          <w:szCs w:val="20"/>
          <w:lang w:val="es-ES_tradnl"/>
        </w:rPr>
        <w:t>0</w:t>
      </w:r>
      <w:r w:rsidR="00DB4AB9">
        <w:rPr>
          <w:rFonts w:ascii="Arial" w:hAnsi="Arial" w:cs="Arial"/>
          <w:sz w:val="20"/>
          <w:szCs w:val="20"/>
          <w:lang w:val="es-ES_tradnl"/>
        </w:rPr>
        <w:t>5</w:t>
      </w:r>
      <w:r w:rsidRPr="0082661E">
        <w:rPr>
          <w:rFonts w:ascii="Arial" w:hAnsi="Arial" w:cs="Arial"/>
          <w:sz w:val="20"/>
          <w:szCs w:val="20"/>
          <w:lang w:val="es-ES_tradnl"/>
        </w:rPr>
        <w:t xml:space="preserve"> noches de alojamiento.</w:t>
      </w:r>
    </w:p>
    <w:p w14:paraId="499D29FD" w14:textId="77777777" w:rsidR="00473DC8" w:rsidRPr="0082661E" w:rsidRDefault="00473DC8" w:rsidP="00473DC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2661E">
        <w:rPr>
          <w:rFonts w:ascii="Arial" w:hAnsi="Arial" w:cs="Arial"/>
          <w:sz w:val="20"/>
          <w:szCs w:val="20"/>
          <w:lang w:val="es-ES_tradnl"/>
        </w:rPr>
        <w:t>Sistema todo incluido.</w:t>
      </w:r>
    </w:p>
    <w:p w14:paraId="7327BD89" w14:textId="77777777" w:rsidR="00473DC8" w:rsidRPr="0082661E" w:rsidRDefault="00473DC8" w:rsidP="00473DC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2661E">
        <w:rPr>
          <w:rFonts w:ascii="Arial" w:hAnsi="Arial" w:cs="Arial"/>
          <w:sz w:val="20"/>
          <w:szCs w:val="20"/>
          <w:lang w:val="es-ES_tradnl"/>
        </w:rPr>
        <w:t>Desayuno, almuerzo, cena y snacks.</w:t>
      </w:r>
    </w:p>
    <w:p w14:paraId="569F2AFA" w14:textId="16EC2D7F" w:rsidR="00473DC8" w:rsidRPr="0082661E" w:rsidRDefault="00473DC8" w:rsidP="00FB205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2661E">
        <w:rPr>
          <w:rFonts w:ascii="Arial" w:hAnsi="Arial" w:cs="Arial"/>
          <w:sz w:val="20"/>
          <w:szCs w:val="20"/>
          <w:lang w:val="es-ES_tradnl"/>
        </w:rPr>
        <w:t xml:space="preserve">3 restaurantes temáticos "a la carta" </w:t>
      </w:r>
      <w:r w:rsidR="00FB205F" w:rsidRPr="0082661E">
        <w:rPr>
          <w:rFonts w:ascii="Arial" w:hAnsi="Arial" w:cs="Arial"/>
          <w:sz w:val="20"/>
          <w:szCs w:val="20"/>
          <w:lang w:val="es-ES_tradnl"/>
        </w:rPr>
        <w:t>Bahía &amp; Brasa (cocina brasileña), Portofino (cocina mediterránea) y Sumptuori (cocina japonesa con una completa selección de sushi)</w:t>
      </w:r>
      <w:r w:rsidR="00260B8B" w:rsidRPr="0082661E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82661E">
        <w:rPr>
          <w:rFonts w:ascii="Arial" w:hAnsi="Arial" w:cs="Arial"/>
          <w:sz w:val="20"/>
          <w:szCs w:val="20"/>
          <w:lang w:val="es-ES_tradnl"/>
        </w:rPr>
        <w:t>con reserva previa.</w:t>
      </w:r>
    </w:p>
    <w:p w14:paraId="33409C8D" w14:textId="2253BA1D" w:rsidR="00473DC8" w:rsidRPr="0082661E" w:rsidRDefault="00473DC8" w:rsidP="00473DC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2661E">
        <w:rPr>
          <w:rFonts w:ascii="Arial" w:hAnsi="Arial" w:cs="Arial"/>
          <w:sz w:val="20"/>
          <w:szCs w:val="20"/>
          <w:lang w:val="es-ES_tradnl"/>
        </w:rPr>
        <w:t xml:space="preserve">Baby club (1-3 años), </w:t>
      </w:r>
      <w:r w:rsidR="0082661E" w:rsidRPr="0082661E">
        <w:rPr>
          <w:rFonts w:ascii="Arial" w:hAnsi="Arial" w:cs="Arial"/>
          <w:sz w:val="20"/>
          <w:szCs w:val="20"/>
          <w:lang w:val="es-ES_tradnl"/>
        </w:rPr>
        <w:t>Miniclub</w:t>
      </w:r>
      <w:r w:rsidRPr="0082661E">
        <w:rPr>
          <w:rFonts w:ascii="Arial" w:hAnsi="Arial" w:cs="Arial"/>
          <w:sz w:val="20"/>
          <w:szCs w:val="20"/>
          <w:lang w:val="es-ES_tradnl"/>
        </w:rPr>
        <w:t xml:space="preserve"> (4-12 años) y Black &amp; White Teen Club (13-18 años).</w:t>
      </w:r>
    </w:p>
    <w:p w14:paraId="3AB583ED" w14:textId="1BB915A2" w:rsidR="00526E9C" w:rsidRPr="0082661E" w:rsidRDefault="009246E5" w:rsidP="0049299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  <w:lang w:val="es-ES_tradnl"/>
        </w:rPr>
      </w:pPr>
      <w:r w:rsidRPr="0082661E">
        <w:rPr>
          <w:rFonts w:ascii="Arial" w:hAnsi="Arial" w:cs="Arial"/>
          <w:sz w:val="20"/>
          <w:szCs w:val="20"/>
          <w:lang w:val="es-ES_tradnl"/>
        </w:rPr>
        <w:t>Impuestos hoteleros.</w:t>
      </w:r>
    </w:p>
    <w:p w14:paraId="08B56AE1" w14:textId="31CE919A" w:rsidR="00526E9C" w:rsidRPr="008E68AD" w:rsidRDefault="00526E9C" w:rsidP="009246E5">
      <w:pPr>
        <w:spacing w:line="360" w:lineRule="auto"/>
        <w:ind w:left="284" w:hanging="284"/>
        <w:rPr>
          <w:sz w:val="16"/>
          <w:szCs w:val="16"/>
          <w:lang w:val="es-ES_tradnl"/>
        </w:rPr>
      </w:pPr>
    </w:p>
    <w:p w14:paraId="56EFA363" w14:textId="2E737BDA" w:rsidR="003E379B" w:rsidRPr="0082661E" w:rsidRDefault="003E379B" w:rsidP="009246E5">
      <w:pPr>
        <w:spacing w:line="360" w:lineRule="auto"/>
        <w:ind w:left="284" w:hanging="284"/>
        <w:rPr>
          <w:b/>
          <w:bCs/>
          <w:color w:val="F05B52"/>
          <w:sz w:val="28"/>
          <w:szCs w:val="28"/>
          <w:lang w:val="es-ES_tradnl"/>
        </w:rPr>
      </w:pPr>
      <w:r w:rsidRPr="0082661E">
        <w:rPr>
          <w:b/>
          <w:bCs/>
          <w:color w:val="F05B52"/>
          <w:sz w:val="28"/>
          <w:szCs w:val="28"/>
          <w:lang w:val="es-ES_tradnl"/>
        </w:rPr>
        <w:t>TARIFAS</w:t>
      </w:r>
    </w:p>
    <w:tbl>
      <w:tblPr>
        <w:tblW w:w="11672" w:type="dxa"/>
        <w:tblInd w:w="-714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992"/>
        <w:gridCol w:w="1517"/>
        <w:gridCol w:w="751"/>
        <w:gridCol w:w="553"/>
        <w:gridCol w:w="680"/>
        <w:gridCol w:w="624"/>
        <w:gridCol w:w="680"/>
        <w:gridCol w:w="624"/>
        <w:gridCol w:w="624"/>
        <w:gridCol w:w="624"/>
        <w:gridCol w:w="624"/>
        <w:gridCol w:w="624"/>
        <w:gridCol w:w="835"/>
        <w:gridCol w:w="785"/>
      </w:tblGrid>
      <w:tr w:rsidR="00473DC8" w:rsidRPr="0082661E" w14:paraId="09CFF7F7" w14:textId="77777777" w:rsidTr="00FB43B0">
        <w:trPr>
          <w:trHeight w:val="240"/>
        </w:trPr>
        <w:tc>
          <w:tcPr>
            <w:tcW w:w="113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24C352F" w14:textId="77777777" w:rsidR="00473DC8" w:rsidRPr="0082661E" w:rsidRDefault="00473DC8" w:rsidP="005C3025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/>
              </w:rPr>
            </w:pPr>
            <w:r w:rsidRPr="0082661E">
              <w:rPr>
                <w:b/>
                <w:bCs/>
                <w:color w:val="FFFFFF"/>
                <w:sz w:val="18"/>
                <w:szCs w:val="18"/>
                <w:lang w:val="es-ES_tradnl"/>
              </w:rPr>
              <w:t>Hotel</w:t>
            </w:r>
          </w:p>
        </w:tc>
        <w:tc>
          <w:tcPr>
            <w:tcW w:w="992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50A12D2E" w14:textId="77777777" w:rsidR="00473DC8" w:rsidRPr="0082661E" w:rsidRDefault="00473DC8" w:rsidP="005C3025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/>
              </w:rPr>
            </w:pPr>
            <w:r w:rsidRPr="0082661E">
              <w:rPr>
                <w:b/>
                <w:bCs/>
                <w:color w:val="FFFFFF"/>
                <w:sz w:val="18"/>
                <w:szCs w:val="18"/>
                <w:lang w:val="es-ES_tradnl"/>
              </w:rPr>
              <w:t>Comprar hasta</w:t>
            </w:r>
          </w:p>
        </w:tc>
        <w:tc>
          <w:tcPr>
            <w:tcW w:w="1517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24F2722" w14:textId="5A3F75C4" w:rsidR="00473DC8" w:rsidRPr="0082661E" w:rsidRDefault="00473DC8" w:rsidP="005C3025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/>
              </w:rPr>
            </w:pPr>
            <w:r w:rsidRPr="0082661E">
              <w:rPr>
                <w:b/>
                <w:bCs/>
                <w:color w:val="FFFFFF"/>
                <w:sz w:val="18"/>
                <w:szCs w:val="18"/>
                <w:lang w:val="es-ES_tradnl"/>
              </w:rPr>
              <w:t>Vigencia</w:t>
            </w:r>
            <w:r w:rsidR="002D0FC0" w:rsidRPr="0082661E">
              <w:rPr>
                <w:b/>
                <w:bCs/>
                <w:color w:val="FFFFFF"/>
                <w:sz w:val="18"/>
                <w:szCs w:val="18"/>
                <w:lang w:val="es-ES_tradnl"/>
              </w:rPr>
              <w:t xml:space="preserve"> 2024</w:t>
            </w:r>
          </w:p>
        </w:tc>
        <w:tc>
          <w:tcPr>
            <w:tcW w:w="75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19D32FF" w14:textId="77777777" w:rsidR="00473DC8" w:rsidRPr="0082661E" w:rsidRDefault="00473DC8" w:rsidP="005C3025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/>
              </w:rPr>
            </w:pPr>
            <w:proofErr w:type="gramStart"/>
            <w:r w:rsidRPr="0082661E">
              <w:rPr>
                <w:b/>
                <w:bCs/>
                <w:color w:val="FFFFFF"/>
                <w:sz w:val="18"/>
                <w:szCs w:val="18"/>
                <w:lang w:val="es-ES_tradnl"/>
              </w:rPr>
              <w:t>Single</w:t>
            </w:r>
            <w:proofErr w:type="gramEnd"/>
          </w:p>
        </w:tc>
        <w:tc>
          <w:tcPr>
            <w:tcW w:w="553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46BA2CD7" w14:textId="77777777" w:rsidR="00473DC8" w:rsidRPr="0082661E" w:rsidRDefault="00473DC8" w:rsidP="005C3025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/>
              </w:rPr>
            </w:pPr>
            <w:proofErr w:type="spellStart"/>
            <w:r w:rsidRPr="0082661E">
              <w:rPr>
                <w:b/>
                <w:bCs/>
                <w:color w:val="FFFFFF"/>
                <w:sz w:val="18"/>
                <w:szCs w:val="18"/>
                <w:lang w:val="es-ES_tradnl"/>
              </w:rPr>
              <w:t>Nt</w:t>
            </w:r>
            <w:proofErr w:type="spellEnd"/>
            <w:r w:rsidRPr="0082661E">
              <w:rPr>
                <w:b/>
                <w:bCs/>
                <w:color w:val="FFFFFF"/>
                <w:sz w:val="18"/>
                <w:szCs w:val="18"/>
                <w:lang w:val="es-ES_tradnl"/>
              </w:rPr>
              <w:t>. ad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6F570387" w14:textId="77777777" w:rsidR="00473DC8" w:rsidRPr="0082661E" w:rsidRDefault="00473DC8" w:rsidP="005C3025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/>
              </w:rPr>
            </w:pPr>
            <w:r w:rsidRPr="0082661E">
              <w:rPr>
                <w:b/>
                <w:bCs/>
                <w:color w:val="FFFFFF"/>
                <w:sz w:val="18"/>
                <w:szCs w:val="18"/>
                <w:lang w:val="es-ES_tradnl"/>
              </w:rPr>
              <w:t>Doble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782F408F" w14:textId="77777777" w:rsidR="00473DC8" w:rsidRPr="0082661E" w:rsidRDefault="00473DC8" w:rsidP="005C3025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/>
              </w:rPr>
            </w:pPr>
            <w:proofErr w:type="spellStart"/>
            <w:r w:rsidRPr="0082661E">
              <w:rPr>
                <w:b/>
                <w:bCs/>
                <w:color w:val="FFFFFF"/>
                <w:sz w:val="18"/>
                <w:szCs w:val="18"/>
                <w:lang w:val="es-ES_tradnl"/>
              </w:rPr>
              <w:t>Nt</w:t>
            </w:r>
            <w:proofErr w:type="spellEnd"/>
            <w:r w:rsidRPr="0082661E">
              <w:rPr>
                <w:b/>
                <w:bCs/>
                <w:color w:val="FFFFFF"/>
                <w:sz w:val="18"/>
                <w:szCs w:val="18"/>
                <w:lang w:val="es-ES_tradnl"/>
              </w:rPr>
              <w:t>. Ad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7CCAB27" w14:textId="77777777" w:rsidR="00473DC8" w:rsidRPr="0082661E" w:rsidRDefault="00473DC8" w:rsidP="005C3025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/>
              </w:rPr>
            </w:pPr>
            <w:r w:rsidRPr="0082661E">
              <w:rPr>
                <w:b/>
                <w:bCs/>
                <w:color w:val="FFFFFF"/>
                <w:sz w:val="18"/>
                <w:szCs w:val="18"/>
                <w:lang w:val="es-ES_tradnl"/>
              </w:rPr>
              <w:t>Triple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11CEE517" w14:textId="77777777" w:rsidR="00473DC8" w:rsidRPr="0082661E" w:rsidRDefault="00473DC8" w:rsidP="005C3025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/>
              </w:rPr>
            </w:pPr>
            <w:proofErr w:type="spellStart"/>
            <w:r w:rsidRPr="0082661E">
              <w:rPr>
                <w:b/>
                <w:bCs/>
                <w:color w:val="FFFFFF"/>
                <w:sz w:val="18"/>
                <w:szCs w:val="18"/>
                <w:lang w:val="es-ES_tradnl"/>
              </w:rPr>
              <w:t>Nt</w:t>
            </w:r>
            <w:proofErr w:type="spellEnd"/>
            <w:r w:rsidRPr="0082661E">
              <w:rPr>
                <w:b/>
                <w:bCs/>
                <w:color w:val="FFFFFF"/>
                <w:sz w:val="18"/>
                <w:szCs w:val="18"/>
                <w:lang w:val="es-ES_tradnl"/>
              </w:rPr>
              <w:t>. Ad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93768BD" w14:textId="77777777" w:rsidR="00473DC8" w:rsidRPr="0082661E" w:rsidRDefault="00473DC8" w:rsidP="005C3025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/>
              </w:rPr>
            </w:pPr>
            <w:proofErr w:type="spellStart"/>
            <w:r w:rsidRPr="0082661E">
              <w:rPr>
                <w:b/>
                <w:bCs/>
                <w:color w:val="FFFFFF"/>
                <w:sz w:val="18"/>
                <w:szCs w:val="18"/>
                <w:lang w:val="es-ES_tradnl"/>
              </w:rPr>
              <w:t>Chd</w:t>
            </w:r>
            <w:proofErr w:type="spellEnd"/>
            <w:r w:rsidRPr="0082661E">
              <w:rPr>
                <w:b/>
                <w:bCs/>
                <w:color w:val="FFFFFF"/>
                <w:sz w:val="18"/>
                <w:szCs w:val="18"/>
                <w:lang w:val="es-ES_tradnl"/>
              </w:rPr>
              <w:t xml:space="preserve"> 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6DB9FC24" w14:textId="77777777" w:rsidR="00473DC8" w:rsidRPr="0082661E" w:rsidRDefault="00473DC8" w:rsidP="005C3025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/>
              </w:rPr>
            </w:pPr>
            <w:proofErr w:type="spellStart"/>
            <w:r w:rsidRPr="0082661E">
              <w:rPr>
                <w:b/>
                <w:bCs/>
                <w:color w:val="FFFFFF"/>
                <w:sz w:val="18"/>
                <w:szCs w:val="18"/>
                <w:lang w:val="es-ES_tradnl"/>
              </w:rPr>
              <w:t>Nt</w:t>
            </w:r>
            <w:proofErr w:type="spellEnd"/>
            <w:r w:rsidRPr="0082661E">
              <w:rPr>
                <w:b/>
                <w:bCs/>
                <w:color w:val="FFFFFF"/>
                <w:sz w:val="18"/>
                <w:szCs w:val="18"/>
                <w:lang w:val="es-ES_tradnl"/>
              </w:rPr>
              <w:t>. Ad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130AD6FC" w14:textId="77777777" w:rsidR="00473DC8" w:rsidRPr="0082661E" w:rsidRDefault="00473DC8" w:rsidP="005C3025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/>
              </w:rPr>
            </w:pPr>
            <w:proofErr w:type="spellStart"/>
            <w:r w:rsidRPr="0082661E">
              <w:rPr>
                <w:b/>
                <w:bCs/>
                <w:color w:val="FFFFFF"/>
                <w:sz w:val="18"/>
                <w:szCs w:val="18"/>
                <w:lang w:val="es-ES_tradnl"/>
              </w:rPr>
              <w:t>Chd</w:t>
            </w:r>
            <w:proofErr w:type="spellEnd"/>
            <w:r w:rsidRPr="0082661E">
              <w:rPr>
                <w:b/>
                <w:bCs/>
                <w:color w:val="FFFFFF"/>
                <w:sz w:val="18"/>
                <w:szCs w:val="18"/>
                <w:lang w:val="es-ES_tradnl"/>
              </w:rPr>
              <w:t xml:space="preserve"> 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21E63639" w14:textId="77777777" w:rsidR="00473DC8" w:rsidRPr="0082661E" w:rsidRDefault="00473DC8" w:rsidP="005C3025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/>
              </w:rPr>
            </w:pPr>
            <w:proofErr w:type="spellStart"/>
            <w:r w:rsidRPr="0082661E">
              <w:rPr>
                <w:b/>
                <w:bCs/>
                <w:color w:val="FFFFFF"/>
                <w:sz w:val="18"/>
                <w:szCs w:val="18"/>
                <w:lang w:val="es-ES_tradnl"/>
              </w:rPr>
              <w:t>Nt</w:t>
            </w:r>
            <w:proofErr w:type="spellEnd"/>
            <w:r w:rsidRPr="0082661E">
              <w:rPr>
                <w:b/>
                <w:bCs/>
                <w:color w:val="FFFFFF"/>
                <w:sz w:val="18"/>
                <w:szCs w:val="18"/>
                <w:lang w:val="es-ES_tradnl"/>
              </w:rPr>
              <w:t>. ad</w:t>
            </w:r>
          </w:p>
        </w:tc>
        <w:tc>
          <w:tcPr>
            <w:tcW w:w="83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vAlign w:val="center"/>
          </w:tcPr>
          <w:p w14:paraId="17BAF6C9" w14:textId="77777777" w:rsidR="00473DC8" w:rsidRPr="0082661E" w:rsidRDefault="00473DC8" w:rsidP="005C3025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/>
              </w:rPr>
            </w:pPr>
            <w:r w:rsidRPr="0082661E">
              <w:rPr>
                <w:b/>
                <w:bCs/>
                <w:color w:val="FFFFFF"/>
                <w:sz w:val="18"/>
                <w:szCs w:val="18"/>
                <w:lang w:val="es-ES_tradnl"/>
              </w:rPr>
              <w:t>Plan Familiar</w:t>
            </w:r>
          </w:p>
        </w:tc>
        <w:tc>
          <w:tcPr>
            <w:tcW w:w="78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</w:tcPr>
          <w:p w14:paraId="7A9A3AD5" w14:textId="77777777" w:rsidR="00473DC8" w:rsidRPr="0082661E" w:rsidRDefault="00473DC8" w:rsidP="005C3025">
            <w:pPr>
              <w:jc w:val="center"/>
              <w:rPr>
                <w:b/>
                <w:bCs/>
                <w:color w:val="FFFFFF"/>
                <w:sz w:val="18"/>
                <w:szCs w:val="18"/>
                <w:lang w:val="es-ES_tradnl"/>
              </w:rPr>
            </w:pPr>
            <w:r w:rsidRPr="0082661E">
              <w:rPr>
                <w:b/>
                <w:bCs/>
                <w:color w:val="FFFFFF"/>
                <w:sz w:val="18"/>
                <w:szCs w:val="18"/>
                <w:lang w:val="es-ES_tradnl"/>
              </w:rPr>
              <w:t>Política de niños</w:t>
            </w:r>
          </w:p>
        </w:tc>
      </w:tr>
      <w:tr w:rsidR="00FB43B0" w:rsidRPr="0082661E" w14:paraId="4F007678" w14:textId="77777777" w:rsidTr="00FB43B0">
        <w:trPr>
          <w:trHeight w:val="283"/>
        </w:trPr>
        <w:tc>
          <w:tcPr>
            <w:tcW w:w="1135" w:type="dxa"/>
            <w:vMerge w:val="restart"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687881" w14:textId="77777777" w:rsidR="00FB43B0" w:rsidRPr="0082661E" w:rsidRDefault="00FB43B0" w:rsidP="00FB43B0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82661E">
              <w:rPr>
                <w:b/>
                <w:sz w:val="18"/>
                <w:szCs w:val="18"/>
                <w:lang w:val="es-ES_tradnl"/>
              </w:rPr>
              <w:t>Grand Palladium Imbassai Resort &amp; Spa</w:t>
            </w:r>
          </w:p>
        </w:tc>
        <w:tc>
          <w:tcPr>
            <w:tcW w:w="99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64E3A20F" w14:textId="3F07FA7F" w:rsidR="00FB43B0" w:rsidRPr="0082661E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28AGO24</w:t>
            </w:r>
          </w:p>
        </w:tc>
        <w:tc>
          <w:tcPr>
            <w:tcW w:w="151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BCD184E" w14:textId="563C9341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01 Ago a 25 Ago</w:t>
            </w:r>
          </w:p>
        </w:tc>
        <w:tc>
          <w:tcPr>
            <w:tcW w:w="7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62A2FAB" w14:textId="13747BF9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1.415</w:t>
            </w:r>
          </w:p>
        </w:tc>
        <w:tc>
          <w:tcPr>
            <w:tcW w:w="55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389F7" w14:textId="736D485B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263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A809037" w14:textId="6C5C3892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929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294C66" w14:textId="13F687B9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175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864A44C" w14:textId="5FBA6A83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871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FFB6C7" w14:textId="2ADED333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163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13B3FD" w14:textId="116BF64F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491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ECE233" w14:textId="069EF836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88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AEB0F1" w14:textId="1D24FE5D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491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6F567" w14:textId="1BD23DA7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88</w:t>
            </w:r>
          </w:p>
        </w:tc>
        <w:tc>
          <w:tcPr>
            <w:tcW w:w="83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C140D1" w14:textId="249D472F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710</w:t>
            </w:r>
          </w:p>
        </w:tc>
        <w:tc>
          <w:tcPr>
            <w:tcW w:w="785" w:type="dxa"/>
            <w:vMerge w:val="restart"/>
            <w:tcBorders>
              <w:top w:val="single" w:sz="4" w:space="0" w:color="F05B52"/>
              <w:left w:val="single" w:sz="4" w:space="0" w:color="F05B52"/>
            </w:tcBorders>
            <w:vAlign w:val="center"/>
          </w:tcPr>
          <w:p w14:paraId="2FE067F2" w14:textId="77777777" w:rsidR="00FB43B0" w:rsidRPr="0082661E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82661E">
              <w:rPr>
                <w:sz w:val="18"/>
                <w:szCs w:val="18"/>
                <w:lang w:val="es-ES_tradnl"/>
              </w:rPr>
              <w:t>3-12 años</w:t>
            </w:r>
          </w:p>
        </w:tc>
      </w:tr>
      <w:tr w:rsidR="00FB43B0" w:rsidRPr="0082661E" w14:paraId="394A05CD" w14:textId="77777777" w:rsidTr="00FB43B0">
        <w:trPr>
          <w:trHeight w:val="283"/>
        </w:trPr>
        <w:tc>
          <w:tcPr>
            <w:tcW w:w="1135" w:type="dxa"/>
            <w:vMerge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2CB0077" w14:textId="77777777" w:rsidR="00FB43B0" w:rsidRPr="0082661E" w:rsidRDefault="00FB43B0" w:rsidP="00FB43B0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40DD98E4" w14:textId="77777777" w:rsidR="00FB43B0" w:rsidRPr="0082661E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1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03F3D7F" w14:textId="3DA387C0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26 Ago a 11 Sep</w:t>
            </w:r>
          </w:p>
        </w:tc>
        <w:tc>
          <w:tcPr>
            <w:tcW w:w="7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526F35F" w14:textId="36D9A757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1.546</w:t>
            </w:r>
          </w:p>
        </w:tc>
        <w:tc>
          <w:tcPr>
            <w:tcW w:w="55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3733B" w14:textId="26C52D4F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289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78719A" w14:textId="32964C91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1.016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AB129E" w14:textId="778A2EDE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193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F5D9A5" w14:textId="0A1B13DC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952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AB42CC" w14:textId="5CD0F40B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180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D2E33E6" w14:textId="473F31C0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535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89C356" w14:textId="4C731C5D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96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7B0B5" w14:textId="5688CCDA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535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2C9E6" w14:textId="62FA49AD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96</w:t>
            </w:r>
          </w:p>
        </w:tc>
        <w:tc>
          <w:tcPr>
            <w:tcW w:w="83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685498" w14:textId="33EEB839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776</w:t>
            </w:r>
          </w:p>
        </w:tc>
        <w:tc>
          <w:tcPr>
            <w:tcW w:w="785" w:type="dxa"/>
            <w:vMerge/>
            <w:tcBorders>
              <w:top w:val="single" w:sz="4" w:space="0" w:color="F05B52"/>
              <w:left w:val="single" w:sz="4" w:space="0" w:color="F05B52"/>
            </w:tcBorders>
            <w:vAlign w:val="center"/>
          </w:tcPr>
          <w:p w14:paraId="57823577" w14:textId="77777777" w:rsidR="00FB43B0" w:rsidRPr="0082661E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FB43B0" w:rsidRPr="0082661E" w14:paraId="74577C71" w14:textId="77777777" w:rsidTr="00FB43B0">
        <w:trPr>
          <w:trHeight w:val="283"/>
        </w:trPr>
        <w:tc>
          <w:tcPr>
            <w:tcW w:w="1135" w:type="dxa"/>
            <w:vMerge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3FD1DC9" w14:textId="77777777" w:rsidR="00FB43B0" w:rsidRPr="0082661E" w:rsidRDefault="00FB43B0" w:rsidP="00FB43B0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06C6A7C" w14:textId="77777777" w:rsidR="00FB43B0" w:rsidRPr="0082661E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1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A3DCEF2" w14:textId="49A073A8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12 Sep a 20 Sep</w:t>
            </w:r>
          </w:p>
        </w:tc>
        <w:tc>
          <w:tcPr>
            <w:tcW w:w="7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038E0B9" w14:textId="6BE5CE71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1.657</w:t>
            </w:r>
          </w:p>
        </w:tc>
        <w:tc>
          <w:tcPr>
            <w:tcW w:w="55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11E5A2" w14:textId="76B63A39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311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6A35C2E" w14:textId="26679F5C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1.090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432DE" w14:textId="2D0EB40B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207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5F0468A" w14:textId="1D2AA0E2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1.021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EF871" w14:textId="253C34A5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193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1DFEDC" w14:textId="01D3F8CE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572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728C5" w14:textId="65A321CE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104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3E828" w14:textId="57342CB1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572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E1128" w14:textId="25820FAB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104</w:t>
            </w:r>
          </w:p>
        </w:tc>
        <w:tc>
          <w:tcPr>
            <w:tcW w:w="83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05286F" w14:textId="54C5E865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831</w:t>
            </w:r>
          </w:p>
        </w:tc>
        <w:tc>
          <w:tcPr>
            <w:tcW w:w="785" w:type="dxa"/>
            <w:vMerge/>
            <w:tcBorders>
              <w:top w:val="single" w:sz="4" w:space="0" w:color="F05B52"/>
              <w:left w:val="single" w:sz="4" w:space="0" w:color="F05B52"/>
            </w:tcBorders>
            <w:vAlign w:val="center"/>
          </w:tcPr>
          <w:p w14:paraId="10ED22AA" w14:textId="77777777" w:rsidR="00FB43B0" w:rsidRPr="0082661E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FB43B0" w:rsidRPr="0082661E" w14:paraId="6C5D9654" w14:textId="77777777" w:rsidTr="00FB43B0">
        <w:trPr>
          <w:trHeight w:val="283"/>
        </w:trPr>
        <w:tc>
          <w:tcPr>
            <w:tcW w:w="1135" w:type="dxa"/>
            <w:vMerge/>
            <w:tcBorders>
              <w:top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01CB32D" w14:textId="77777777" w:rsidR="00FB43B0" w:rsidRPr="0082661E" w:rsidRDefault="00FB43B0" w:rsidP="00FB43B0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581286AF" w14:textId="77777777" w:rsidR="00FB43B0" w:rsidRPr="0082661E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51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59C5D066" w14:textId="7B2E7FD8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21 Sep a 22 Dic</w:t>
            </w:r>
          </w:p>
        </w:tc>
        <w:tc>
          <w:tcPr>
            <w:tcW w:w="7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4D8B751" w14:textId="6183EE60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1.435</w:t>
            </w:r>
          </w:p>
        </w:tc>
        <w:tc>
          <w:tcPr>
            <w:tcW w:w="55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FD653B" w14:textId="0AF5A8FD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267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C217B3A" w14:textId="5048320A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942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11E08" w14:textId="3712C8E0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178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236A216D" w14:textId="31F5F9C2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883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912AA4" w14:textId="49D30ECF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166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1D9977" w14:textId="3632DD2B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498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53370" w14:textId="4C6C83C3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89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E314EB" w14:textId="14FF3320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498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A67548" w14:textId="7BCA5F6C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89</w:t>
            </w:r>
          </w:p>
        </w:tc>
        <w:tc>
          <w:tcPr>
            <w:tcW w:w="83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E1304" w14:textId="463A731B" w:rsidR="00FB43B0" w:rsidRPr="00FB43B0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  <w:r w:rsidRPr="00FB43B0">
              <w:rPr>
                <w:sz w:val="18"/>
                <w:szCs w:val="18"/>
              </w:rPr>
              <w:t>720</w:t>
            </w:r>
          </w:p>
        </w:tc>
        <w:tc>
          <w:tcPr>
            <w:tcW w:w="785" w:type="dxa"/>
            <w:vMerge/>
            <w:tcBorders>
              <w:top w:val="single" w:sz="4" w:space="0" w:color="F05B52"/>
              <w:left w:val="single" w:sz="4" w:space="0" w:color="F05B52"/>
            </w:tcBorders>
            <w:vAlign w:val="center"/>
          </w:tcPr>
          <w:p w14:paraId="0B5C3B5A" w14:textId="77777777" w:rsidR="00FB43B0" w:rsidRPr="0082661E" w:rsidRDefault="00FB43B0" w:rsidP="00FB43B0">
            <w:pPr>
              <w:jc w:val="center"/>
              <w:rPr>
                <w:sz w:val="18"/>
                <w:szCs w:val="18"/>
                <w:lang w:val="es-ES_tradnl"/>
              </w:rPr>
            </w:pPr>
          </w:p>
        </w:tc>
      </w:tr>
    </w:tbl>
    <w:p w14:paraId="06C593F4" w14:textId="77777777" w:rsidR="00355718" w:rsidRPr="0082661E" w:rsidRDefault="00355718" w:rsidP="003B4EBE">
      <w:pPr>
        <w:jc w:val="center"/>
        <w:rPr>
          <w:rFonts w:asciiTheme="minorHAnsi" w:hAnsiTheme="minorHAnsi" w:cstheme="minorHAnsi"/>
          <w:i/>
          <w:sz w:val="20"/>
          <w:szCs w:val="20"/>
          <w:lang w:val="es-ES_tradnl" w:bidi="th-TH"/>
        </w:rPr>
      </w:pPr>
      <w:r w:rsidRPr="0082661E">
        <w:rPr>
          <w:rFonts w:asciiTheme="minorHAnsi" w:hAnsiTheme="minorHAnsi" w:cstheme="minorHAnsi"/>
          <w:i/>
          <w:sz w:val="20"/>
          <w:szCs w:val="20"/>
          <w:lang w:val="es-ES_tradnl" w:bidi="th-TH"/>
        </w:rPr>
        <w:t>**Precio por pax en USD**</w:t>
      </w:r>
    </w:p>
    <w:p w14:paraId="41D7364D" w14:textId="77777777" w:rsidR="009265BC" w:rsidRDefault="009265BC" w:rsidP="00CC1F66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4F243BDD" w14:textId="2A2E0088" w:rsidR="00CC1F66" w:rsidRDefault="00CC1F66" w:rsidP="00CC1F66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lastRenderedPageBreak/>
        <w:t xml:space="preserve">NO INCLUYE </w:t>
      </w:r>
    </w:p>
    <w:p w14:paraId="3C1964F4" w14:textId="77777777" w:rsidR="00CC1F66" w:rsidRDefault="00CC1F66" w:rsidP="00CC1F66">
      <w:pPr>
        <w:numPr>
          <w:ilvl w:val="0"/>
          <w:numId w:val="8"/>
        </w:numPr>
        <w:suppressAutoHyphens/>
        <w:autoSpaceDE/>
        <w:autoSpaceDN/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3542AC0C" w14:textId="77777777" w:rsidR="00CC1F66" w:rsidRDefault="00CC1F66" w:rsidP="00CC1F66">
      <w:pPr>
        <w:numPr>
          <w:ilvl w:val="0"/>
          <w:numId w:val="8"/>
        </w:numPr>
        <w:suppressAutoHyphens/>
        <w:autoSpaceDE/>
        <w:autoSpaceDN/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59CF262B" w14:textId="77777777" w:rsidR="00CC1F66" w:rsidRDefault="00CC1F66" w:rsidP="00CC1F66">
      <w:pPr>
        <w:numPr>
          <w:ilvl w:val="0"/>
          <w:numId w:val="8"/>
        </w:numPr>
        <w:suppressAutoHyphens/>
        <w:autoSpaceDE/>
        <w:autoSpaceDN/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7AF82957" w14:textId="77777777" w:rsidR="00CC1F66" w:rsidRDefault="00CC1F66" w:rsidP="00CC1F66">
      <w:pPr>
        <w:numPr>
          <w:ilvl w:val="0"/>
          <w:numId w:val="8"/>
        </w:numPr>
        <w:suppressAutoHyphens/>
        <w:autoSpaceDE/>
        <w:autoSpaceDN/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10010D8B" w14:textId="13714911" w:rsidR="00A04B2F" w:rsidRPr="0082661E" w:rsidRDefault="00A04B2F" w:rsidP="00A04B2F">
      <w:pPr>
        <w:spacing w:line="360" w:lineRule="auto"/>
        <w:jc w:val="both"/>
        <w:rPr>
          <w:sz w:val="19"/>
          <w:szCs w:val="19"/>
          <w:lang w:val="es-ES_tradnl"/>
        </w:rPr>
      </w:pPr>
    </w:p>
    <w:p w14:paraId="50C5068D" w14:textId="06CD649A" w:rsidR="00A04B2F" w:rsidRPr="0082661E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2661E">
        <w:rPr>
          <w:b/>
          <w:bCs/>
          <w:color w:val="F05B52"/>
          <w:sz w:val="28"/>
          <w:szCs w:val="28"/>
          <w:lang w:val="es-ES_tradnl"/>
        </w:rPr>
        <w:t>INFORMACIÓN ADICIONAL</w:t>
      </w:r>
    </w:p>
    <w:p w14:paraId="678B7FA8" w14:textId="77777777" w:rsidR="00DE2E12" w:rsidRPr="0082661E" w:rsidRDefault="00DE2E12" w:rsidP="00DE2E1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82661E">
        <w:rPr>
          <w:color w:val="333333"/>
          <w:sz w:val="19"/>
          <w:szCs w:val="19"/>
          <w:lang w:val="es-ES_tradnl"/>
        </w:rPr>
        <w:t xml:space="preserve">Traslados señalados desde aeropuerto en servicio regular. Aplica suplemento para servicios de traslados llegando o saliendo en horarios nocturnos  </w:t>
      </w:r>
    </w:p>
    <w:p w14:paraId="6DAD3EFF" w14:textId="77777777" w:rsidR="00DE2E12" w:rsidRPr="0082661E" w:rsidRDefault="00DE2E12" w:rsidP="00DE2E1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82661E">
        <w:rPr>
          <w:color w:val="333333"/>
          <w:sz w:val="19"/>
          <w:szCs w:val="19"/>
          <w:lang w:val="es-ES_tradnl"/>
        </w:rPr>
        <w:t>La hora de inicio de los paseos puede cambiar. En caso de algún cambio, la información será comunicada al pasajero con el nuevo horario.</w:t>
      </w:r>
    </w:p>
    <w:p w14:paraId="2A56BD37" w14:textId="77777777" w:rsidR="00DE2E12" w:rsidRPr="0082661E" w:rsidRDefault="00DE2E12" w:rsidP="00DE2E1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82661E">
        <w:rPr>
          <w:color w:val="333333"/>
          <w:sz w:val="19"/>
          <w:szCs w:val="19"/>
          <w:lang w:val="es-ES_tradnl"/>
        </w:rPr>
        <w:t>Valores para pasajeros individuales</w:t>
      </w:r>
    </w:p>
    <w:p w14:paraId="5CA5B521" w14:textId="77777777" w:rsidR="00DE2E12" w:rsidRPr="0082661E" w:rsidRDefault="00DE2E12" w:rsidP="00DE2E1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82661E">
        <w:rPr>
          <w:color w:val="333333"/>
          <w:sz w:val="19"/>
          <w:szCs w:val="19"/>
          <w:lang w:val="es-ES_tradnl"/>
        </w:rPr>
        <w:t>Sujetos a disponibilidad al momento de reservar y a cambios sin previo aviso</w:t>
      </w:r>
    </w:p>
    <w:p w14:paraId="5C229E22" w14:textId="77777777" w:rsidR="00DE2E12" w:rsidRPr="0082661E" w:rsidRDefault="00DE2E12" w:rsidP="00DE2E1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82661E">
        <w:rPr>
          <w:color w:val="333333"/>
          <w:sz w:val="19"/>
          <w:szCs w:val="19"/>
          <w:lang w:val="es-ES_tradnl"/>
        </w:rPr>
        <w:t>En caso de que sea necesario (eventos, cierre de venta, disponibilidad), se utilizará un hotel de categoría similar.</w:t>
      </w:r>
    </w:p>
    <w:p w14:paraId="371974D0" w14:textId="77777777" w:rsidR="00DE2E12" w:rsidRPr="0082661E" w:rsidRDefault="00DE2E12" w:rsidP="00DE2E1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82661E">
        <w:rPr>
          <w:color w:val="333333"/>
          <w:sz w:val="19"/>
          <w:szCs w:val="19"/>
          <w:lang w:val="es-ES_tradnl"/>
        </w:rPr>
        <w:t>En caso de fuerza mayor se podrá usar un hotel de la misma categoría.</w:t>
      </w:r>
    </w:p>
    <w:p w14:paraId="66A33011" w14:textId="77777777" w:rsidR="00DE2E12" w:rsidRPr="0082661E" w:rsidRDefault="00DE2E12" w:rsidP="00DE2E1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82661E">
        <w:rPr>
          <w:color w:val="333333"/>
          <w:sz w:val="19"/>
          <w:szCs w:val="19"/>
          <w:lang w:val="es-ES_tradnl"/>
        </w:rPr>
        <w:t>Tarifa de programas solo válido para fechas indicadas, no aplica para festividades locales, navidad, año nuevo y otras indicadas por el operador.</w:t>
      </w:r>
    </w:p>
    <w:p w14:paraId="1D77FA95" w14:textId="77777777" w:rsidR="00DE2E12" w:rsidRPr="0082661E" w:rsidRDefault="00DE2E12" w:rsidP="00DE2E1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82661E">
        <w:rPr>
          <w:color w:val="333333"/>
          <w:sz w:val="19"/>
          <w:szCs w:val="19"/>
          <w:lang w:val="es-ES_tradnl"/>
        </w:rPr>
        <w:t>El programa está cotizado en la categoría habitación más económica del hotel, para categorías superiores cotizar.</w:t>
      </w:r>
    </w:p>
    <w:p w14:paraId="1ED4EA04" w14:textId="77777777" w:rsidR="00DE2E12" w:rsidRPr="0082661E" w:rsidRDefault="00DE2E12" w:rsidP="00DE2E12">
      <w:pPr>
        <w:spacing w:before="240" w:line="360" w:lineRule="auto"/>
        <w:jc w:val="both"/>
        <w:rPr>
          <w:color w:val="333333"/>
          <w:sz w:val="19"/>
          <w:szCs w:val="19"/>
          <w:lang w:val="es-ES_tradnl"/>
        </w:rPr>
      </w:pPr>
      <w:r w:rsidRPr="0082661E">
        <w:rPr>
          <w:color w:val="333333"/>
          <w:sz w:val="19"/>
          <w:szCs w:val="19"/>
          <w:lang w:val="es-ES_tradnl"/>
        </w:rPr>
        <w:t>Posibilidad de reservar excursiones, entradas y ampliar las coberturas del seguro incluido. Consulta condiciones.</w:t>
      </w:r>
    </w:p>
    <w:p w14:paraId="440F0659" w14:textId="77777777" w:rsidR="00C61C43" w:rsidRPr="0082661E" w:rsidRDefault="00C61C43" w:rsidP="00A04B2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</w:p>
    <w:p w14:paraId="0B44B3C7" w14:textId="77777777" w:rsidR="00A04B2F" w:rsidRPr="0082661E" w:rsidRDefault="00A04B2F" w:rsidP="00A04B2F">
      <w:pPr>
        <w:spacing w:line="360" w:lineRule="auto"/>
        <w:jc w:val="both"/>
        <w:rPr>
          <w:b/>
          <w:bCs/>
          <w:color w:val="F05B52"/>
          <w:sz w:val="28"/>
          <w:szCs w:val="28"/>
          <w:lang w:val="es-ES_tradnl"/>
        </w:rPr>
      </w:pPr>
      <w:r w:rsidRPr="0082661E">
        <w:rPr>
          <w:b/>
          <w:bCs/>
          <w:color w:val="F05B52"/>
          <w:sz w:val="28"/>
          <w:szCs w:val="28"/>
          <w:lang w:val="es-ES_tradnl"/>
        </w:rPr>
        <w:t>POLITICAS DE CANCELACIÓN</w:t>
      </w:r>
    </w:p>
    <w:p w14:paraId="65B17D1B" w14:textId="77777777" w:rsidR="00A04B2F" w:rsidRPr="0082661E" w:rsidRDefault="00A04B2F" w:rsidP="00A04B2F">
      <w:pPr>
        <w:spacing w:line="360" w:lineRule="auto"/>
        <w:jc w:val="both"/>
        <w:rPr>
          <w:color w:val="333333"/>
          <w:sz w:val="19"/>
          <w:szCs w:val="19"/>
          <w:lang w:val="es-ES_tradnl"/>
        </w:rPr>
      </w:pPr>
      <w:r w:rsidRPr="0082661E">
        <w:rPr>
          <w:color w:val="333333"/>
          <w:sz w:val="19"/>
          <w:szCs w:val="19"/>
          <w:lang w:val="es-ES_tradnl"/>
        </w:rPr>
        <w:t>Por los conceptos que a continuación se indican:</w:t>
      </w:r>
    </w:p>
    <w:p w14:paraId="65196E44" w14:textId="442E0722" w:rsidR="00A04B2F" w:rsidRPr="0082661E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2661E">
        <w:rPr>
          <w:rFonts w:ascii="Arial" w:hAnsi="Arial" w:cs="Arial"/>
          <w:color w:val="333333"/>
          <w:sz w:val="19"/>
          <w:szCs w:val="19"/>
          <w:lang w:val="es-ES_tradnl"/>
        </w:rPr>
        <w:t>Cancelaciones y/o cambios con menos de 10 días aplica penalidades, las mismas pueden estar sujetas a penalidad de acuerdo con la temporada, hotel y/o destino.</w:t>
      </w:r>
    </w:p>
    <w:p w14:paraId="1BA81167" w14:textId="7DB53631" w:rsidR="00A04B2F" w:rsidRPr="0082661E" w:rsidRDefault="00A04B2F" w:rsidP="00A04B2F">
      <w:pPr>
        <w:pStyle w:val="Prrafodelista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  <w:lang w:val="es-ES_tradnl"/>
        </w:rPr>
      </w:pPr>
      <w:r w:rsidRPr="0082661E">
        <w:rPr>
          <w:rFonts w:ascii="Arial" w:hAnsi="Arial" w:cs="Arial"/>
          <w:color w:val="333333"/>
          <w:sz w:val="19"/>
          <w:szCs w:val="19"/>
          <w:lang w:val="es-ES_tradnl"/>
        </w:rPr>
        <w:t xml:space="preserve">No </w:t>
      </w:r>
      <w:proofErr w:type="gramStart"/>
      <w:r w:rsidRPr="0082661E">
        <w:rPr>
          <w:rFonts w:ascii="Arial" w:hAnsi="Arial" w:cs="Arial"/>
          <w:color w:val="333333"/>
          <w:sz w:val="19"/>
          <w:szCs w:val="19"/>
          <w:lang w:val="es-ES_tradnl"/>
        </w:rPr>
        <w:t>show</w:t>
      </w:r>
      <w:proofErr w:type="gramEnd"/>
      <w:r w:rsidRPr="0082661E">
        <w:rPr>
          <w:rFonts w:ascii="Arial" w:hAnsi="Arial" w:cs="Arial"/>
          <w:color w:val="333333"/>
          <w:sz w:val="19"/>
          <w:szCs w:val="19"/>
          <w:lang w:val="es-ES_tradnl"/>
        </w:rPr>
        <w:t xml:space="preserve"> o no presentación por parte del pasajero aplicara cargos o pago del importe total del viaje, abonando, en su caso, las cantidades pendientes, salvo acuerdo de las partes en otro sentido.</w:t>
      </w:r>
    </w:p>
    <w:sectPr w:rsidR="00A04B2F" w:rsidRPr="0082661E" w:rsidSect="0049299F">
      <w:footerReference w:type="default" r:id="rId12"/>
      <w:pgSz w:w="12240" w:h="15840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1C267" w14:textId="77777777" w:rsidR="009A2D70" w:rsidRDefault="009A2D70" w:rsidP="00FA7F18">
      <w:r>
        <w:separator/>
      </w:r>
    </w:p>
  </w:endnote>
  <w:endnote w:type="continuationSeparator" w:id="0">
    <w:p w14:paraId="25A5240B" w14:textId="77777777" w:rsidR="009A2D70" w:rsidRDefault="009A2D70" w:rsidP="00FA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2E7C1" w14:textId="3DF4FF6D" w:rsidR="00FA7F18" w:rsidRPr="00FA7F18" w:rsidRDefault="00FA7F18" w:rsidP="00FA7F18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AF7CC5D" wp14:editId="7584DB1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839075" cy="79083"/>
          <wp:effectExtent l="0" t="0" r="0" b="0"/>
          <wp:wrapNone/>
          <wp:docPr id="3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79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BE309D" wp14:editId="6CA9EF0E">
              <wp:simplePos x="0" y="0"/>
              <wp:positionH relativeFrom="column">
                <wp:posOffset>5579746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0FBC8D" w14:textId="3248E79F" w:rsidR="00FA7F18" w:rsidRDefault="00DB4AB9">
                          <w:r>
                            <w:rPr>
                              <w:spacing w:val="2"/>
                              <w:sz w:val="15"/>
                              <w:lang w:val="es-CL"/>
                            </w:rPr>
                            <w:t>22</w:t>
                          </w:r>
                          <w:r w:rsidR="00140272">
                            <w:rPr>
                              <w:spacing w:val="2"/>
                              <w:sz w:val="15"/>
                              <w:lang w:val="es-CL"/>
                            </w:rPr>
                            <w:t>Jul24</w:t>
                          </w:r>
                          <w:r w:rsidR="00D4525E">
                            <w:rPr>
                              <w:spacing w:val="2"/>
                              <w:sz w:val="15"/>
                              <w:lang w:val="es-CL"/>
                            </w:rPr>
                            <w:t>/NH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E309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439.35pt;margin-top:14.35pt;width:99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" fillcolor="white [3201]" stroked="f" strokeweight=".5pt">
              <v:textbox>
                <w:txbxContent>
                  <w:p w14:paraId="180FBC8D" w14:textId="3248E79F" w:rsidR="00FA7F18" w:rsidRDefault="00DB4AB9">
                    <w:r>
                      <w:rPr>
                        <w:spacing w:val="2"/>
                        <w:sz w:val="15"/>
                        <w:lang w:val="es-CL"/>
                      </w:rPr>
                      <w:t>22</w:t>
                    </w:r>
                    <w:r w:rsidR="00140272">
                      <w:rPr>
                        <w:spacing w:val="2"/>
                        <w:sz w:val="15"/>
                        <w:lang w:val="es-CL"/>
                      </w:rPr>
                      <w:t>Jul24</w:t>
                    </w:r>
                    <w:r w:rsidR="00D4525E">
                      <w:rPr>
                        <w:spacing w:val="2"/>
                        <w:sz w:val="15"/>
                        <w:lang w:val="es-CL"/>
                      </w:rPr>
                      <w:t>/NH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7536C" w14:textId="77777777" w:rsidR="009A2D70" w:rsidRDefault="009A2D70" w:rsidP="00FA7F18">
      <w:r>
        <w:separator/>
      </w:r>
    </w:p>
  </w:footnote>
  <w:footnote w:type="continuationSeparator" w:id="0">
    <w:p w14:paraId="31BB5CF6" w14:textId="77777777" w:rsidR="009A2D70" w:rsidRDefault="009A2D70" w:rsidP="00FA7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F07BE"/>
    <w:multiLevelType w:val="hybridMultilevel"/>
    <w:tmpl w:val="7786D6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85682"/>
    <w:multiLevelType w:val="multilevel"/>
    <w:tmpl w:val="F7BEE9D4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B215F5"/>
    <w:multiLevelType w:val="hybridMultilevel"/>
    <w:tmpl w:val="137280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F55BA"/>
    <w:multiLevelType w:val="hybridMultilevel"/>
    <w:tmpl w:val="FD484A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02257"/>
    <w:multiLevelType w:val="hybridMultilevel"/>
    <w:tmpl w:val="51385A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607835">
    <w:abstractNumId w:val="0"/>
  </w:num>
  <w:num w:numId="2" w16cid:durableId="942493875">
    <w:abstractNumId w:val="3"/>
  </w:num>
  <w:num w:numId="3" w16cid:durableId="368603904">
    <w:abstractNumId w:val="2"/>
  </w:num>
  <w:num w:numId="4" w16cid:durableId="1962882999">
    <w:abstractNumId w:val="4"/>
  </w:num>
  <w:num w:numId="5" w16cid:durableId="2023512545">
    <w:abstractNumId w:val="0"/>
  </w:num>
  <w:num w:numId="6" w16cid:durableId="726606101">
    <w:abstractNumId w:val="0"/>
  </w:num>
  <w:num w:numId="7" w16cid:durableId="564335934">
    <w:abstractNumId w:val="0"/>
  </w:num>
  <w:num w:numId="8" w16cid:durableId="1833912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43"/>
    <w:rsid w:val="00001F4F"/>
    <w:rsid w:val="00020B9E"/>
    <w:rsid w:val="00054C2B"/>
    <w:rsid w:val="00096E58"/>
    <w:rsid w:val="000A6DC6"/>
    <w:rsid w:val="000F451D"/>
    <w:rsid w:val="000F79E8"/>
    <w:rsid w:val="000F7E21"/>
    <w:rsid w:val="00120292"/>
    <w:rsid w:val="00140272"/>
    <w:rsid w:val="001542C2"/>
    <w:rsid w:val="00170675"/>
    <w:rsid w:val="001958CB"/>
    <w:rsid w:val="00195C83"/>
    <w:rsid w:val="001F277F"/>
    <w:rsid w:val="002047C4"/>
    <w:rsid w:val="00260B8B"/>
    <w:rsid w:val="00285300"/>
    <w:rsid w:val="002B21B1"/>
    <w:rsid w:val="002C336B"/>
    <w:rsid w:val="002D0FC0"/>
    <w:rsid w:val="003039FE"/>
    <w:rsid w:val="00350A0F"/>
    <w:rsid w:val="00352376"/>
    <w:rsid w:val="00354A84"/>
    <w:rsid w:val="00355718"/>
    <w:rsid w:val="00383577"/>
    <w:rsid w:val="003B4EBE"/>
    <w:rsid w:val="003E379B"/>
    <w:rsid w:val="003F4849"/>
    <w:rsid w:val="00407E17"/>
    <w:rsid w:val="004616A9"/>
    <w:rsid w:val="00473DC8"/>
    <w:rsid w:val="0049299F"/>
    <w:rsid w:val="004B773B"/>
    <w:rsid w:val="004E2CA6"/>
    <w:rsid w:val="005048E1"/>
    <w:rsid w:val="00526E9C"/>
    <w:rsid w:val="00540E85"/>
    <w:rsid w:val="005672B6"/>
    <w:rsid w:val="0058640E"/>
    <w:rsid w:val="005A2947"/>
    <w:rsid w:val="005A365A"/>
    <w:rsid w:val="005C53C1"/>
    <w:rsid w:val="005D1514"/>
    <w:rsid w:val="005E03DE"/>
    <w:rsid w:val="005F7422"/>
    <w:rsid w:val="00637660"/>
    <w:rsid w:val="006779EE"/>
    <w:rsid w:val="006C6CAA"/>
    <w:rsid w:val="006D04D6"/>
    <w:rsid w:val="00716DC2"/>
    <w:rsid w:val="00725470"/>
    <w:rsid w:val="00740497"/>
    <w:rsid w:val="007861E9"/>
    <w:rsid w:val="007C03B5"/>
    <w:rsid w:val="0082661E"/>
    <w:rsid w:val="008C1B52"/>
    <w:rsid w:val="008E68AD"/>
    <w:rsid w:val="00922928"/>
    <w:rsid w:val="009246E5"/>
    <w:rsid w:val="009265BC"/>
    <w:rsid w:val="009515CE"/>
    <w:rsid w:val="00982AF6"/>
    <w:rsid w:val="009A2D70"/>
    <w:rsid w:val="009A4080"/>
    <w:rsid w:val="009A7D31"/>
    <w:rsid w:val="009B01DD"/>
    <w:rsid w:val="009B495D"/>
    <w:rsid w:val="009F360F"/>
    <w:rsid w:val="00A01805"/>
    <w:rsid w:val="00A04B2F"/>
    <w:rsid w:val="00A17A49"/>
    <w:rsid w:val="00A47C73"/>
    <w:rsid w:val="00A84DA9"/>
    <w:rsid w:val="00AA7FF2"/>
    <w:rsid w:val="00B57BD9"/>
    <w:rsid w:val="00BA315C"/>
    <w:rsid w:val="00BD3651"/>
    <w:rsid w:val="00BD40D8"/>
    <w:rsid w:val="00BD6693"/>
    <w:rsid w:val="00BE376B"/>
    <w:rsid w:val="00C42844"/>
    <w:rsid w:val="00C42DA7"/>
    <w:rsid w:val="00C61C43"/>
    <w:rsid w:val="00C9375E"/>
    <w:rsid w:val="00CB630D"/>
    <w:rsid w:val="00CC1F66"/>
    <w:rsid w:val="00CC277F"/>
    <w:rsid w:val="00D169C6"/>
    <w:rsid w:val="00D41E0C"/>
    <w:rsid w:val="00D4525E"/>
    <w:rsid w:val="00D5010F"/>
    <w:rsid w:val="00DB1043"/>
    <w:rsid w:val="00DB32F8"/>
    <w:rsid w:val="00DB4AB9"/>
    <w:rsid w:val="00DC1BFE"/>
    <w:rsid w:val="00DD183D"/>
    <w:rsid w:val="00DD3710"/>
    <w:rsid w:val="00DE2E12"/>
    <w:rsid w:val="00DF5C54"/>
    <w:rsid w:val="00DF5DA5"/>
    <w:rsid w:val="00E271BD"/>
    <w:rsid w:val="00E52300"/>
    <w:rsid w:val="00E53A6D"/>
    <w:rsid w:val="00EA72A5"/>
    <w:rsid w:val="00EA752E"/>
    <w:rsid w:val="00EB06BE"/>
    <w:rsid w:val="00EB4B3F"/>
    <w:rsid w:val="00ED498E"/>
    <w:rsid w:val="00F14152"/>
    <w:rsid w:val="00FA7F18"/>
    <w:rsid w:val="00FB205F"/>
    <w:rsid w:val="00FB43B0"/>
    <w:rsid w:val="00FC76B5"/>
    <w:rsid w:val="00FD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A257F"/>
  <w15:docId w15:val="{BD239127-B217-448D-9910-CE13C5ED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99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table" w:styleId="Tablaconcuadrcula">
    <w:name w:val="Table Grid"/>
    <w:basedOn w:val="Tablanormal"/>
    <w:uiPriority w:val="39"/>
    <w:rsid w:val="003E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357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A7F18"/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F18"/>
  </w:style>
  <w:style w:type="character" w:styleId="Refdecomentario">
    <w:name w:val="annotation reference"/>
    <w:basedOn w:val="Fuentedeprrafopredeter"/>
    <w:uiPriority w:val="99"/>
    <w:semiHidden/>
    <w:unhideWhenUsed/>
    <w:rsid w:val="00DD37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37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37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77B5F5-ED93-47C9-AC31-FF0C44705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E4C4CB-6845-4BAC-8882-4777AA78BE98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FBCA210A-FAD1-4D5D-8749-5CC83DEA3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Hernandez</dc:creator>
  <cp:lastModifiedBy>NATALIA HERNANDEZ</cp:lastModifiedBy>
  <cp:revision>29</cp:revision>
  <cp:lastPrinted>2022-04-08T18:45:00Z</cp:lastPrinted>
  <dcterms:created xsi:type="dcterms:W3CDTF">2023-01-17T21:48:00Z</dcterms:created>
  <dcterms:modified xsi:type="dcterms:W3CDTF">2024-07-22T22:31:00Z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0x010100CD638284BBA659489E520D1DB6D34122</vt:lpwstr>
  </property>
  <property fmtid="{D5CDD505-2E9C-101B-9397-08002B2CF9AE}" pid="3" name="Order">
    <vt:r8>910800</vt:r8>
  </property>
  <property fmtid="{D5CDD505-2E9C-101B-9397-08002B2CF9AE}" pid="4" name="MediaServiceImageTags">
    <vt:lpwstr/>
  </property>
</Properties>
</file>