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F71E99" w14:textId="2FDE1784" w:rsidR="00010596" w:rsidRDefault="002539D4">
      <w:pPr>
        <w:spacing w:line="360" w:lineRule="auto"/>
        <w:ind w:left="284" w:hanging="284"/>
      </w:pPr>
      <w:r>
        <w:rPr>
          <w:b/>
          <w:bCs/>
          <w:noProof/>
          <w:color w:val="F05B52"/>
          <w:sz w:val="28"/>
          <w:szCs w:val="28"/>
        </w:rPr>
        <w:drawing>
          <wp:anchor distT="0" distB="0" distL="114300" distR="114300" simplePos="0" relativeHeight="251660291" behindDoc="1" locked="0" layoutInCell="1" allowOverlap="1" wp14:anchorId="6EF7742B" wp14:editId="28FBFF54">
            <wp:simplePos x="0" y="0"/>
            <wp:positionH relativeFrom="page">
              <wp:posOffset>0</wp:posOffset>
            </wp:positionH>
            <wp:positionV relativeFrom="paragraph">
              <wp:posOffset>121285</wp:posOffset>
            </wp:positionV>
            <wp:extent cx="7779273" cy="2428875"/>
            <wp:effectExtent l="0" t="0" r="0" b="0"/>
            <wp:wrapNone/>
            <wp:docPr id="813104435" name="Imagen 2" descr="Imagen que contiene muebles, asiento, sill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3104435" name="Imagen 2" descr="Imagen que contiene muebles, asiento, sill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9273" cy="2428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0D30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DF7222D" wp14:editId="4726CD3E">
                <wp:simplePos x="0" y="0"/>
                <wp:positionH relativeFrom="column">
                  <wp:posOffset>-649605</wp:posOffset>
                </wp:positionH>
                <wp:positionV relativeFrom="paragraph">
                  <wp:posOffset>-918210</wp:posOffset>
                </wp:positionV>
                <wp:extent cx="7772400" cy="1018540"/>
                <wp:effectExtent l="0" t="635" r="0" b="0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F7223D" w14:textId="1F2B0103" w:rsidR="00010596" w:rsidRDefault="002D14B5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CYBERWEEK </w:t>
                            </w:r>
                            <w:r w:rsidR="00FC5FA2">
                              <w:rPr>
                                <w:b/>
                                <w:color w:val="FFFFFF"/>
                                <w:sz w:val="48"/>
                              </w:rPr>
                              <w:t>RIVIERA MAYA A TÚ ALCANCE</w:t>
                            </w:r>
                          </w:p>
                          <w:p w14:paraId="1DF7223E" w14:textId="76D3945C" w:rsidR="00010596" w:rsidRDefault="00FC5FA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3410D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</w:t>
                            </w:r>
                            <w:r w:rsidR="002D14B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02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DF7223F" w14:textId="77777777" w:rsidR="00010596" w:rsidRDefault="0001059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7222D" id="Rectángulo 7" o:spid="_x0000_s1026" style="position:absolute;left:0;text-align:left;margin-left:-51.15pt;margin-top:-72.3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DNXQc7gAAAADQEAAA8AAAAAAAAAAAAAAAAANAQAAGRycy9kb3ducmV2LnhtbFBLBQYAAAAA&#10;BAAEAPMAAABBBQAAAAA=&#10;" filled="f" stroked="f" strokeweight="0">
                <v:textbox>
                  <w:txbxContent>
                    <w:p w14:paraId="1DF7223D" w14:textId="1F2B0103" w:rsidR="00010596" w:rsidRDefault="002D14B5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CYBERWEEK </w:t>
                      </w:r>
                      <w:r w:rsidR="00FC5FA2">
                        <w:rPr>
                          <w:b/>
                          <w:color w:val="FFFFFF"/>
                          <w:sz w:val="48"/>
                        </w:rPr>
                        <w:t>RIVIERA MAYA A TÚ ALCANCE</w:t>
                      </w:r>
                    </w:p>
                    <w:p w14:paraId="1DF7223E" w14:textId="76D3945C" w:rsidR="00010596" w:rsidRDefault="00FC5FA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3410D9">
                        <w:rPr>
                          <w:b/>
                          <w:color w:val="FFFFFF"/>
                          <w:w w:val="105"/>
                          <w:sz w:val="48"/>
                        </w:rPr>
                        <w:t>7</w:t>
                      </w:r>
                      <w:r w:rsidR="002D14B5">
                        <w:rPr>
                          <w:b/>
                          <w:color w:val="FFFFFF"/>
                          <w:w w:val="105"/>
                          <w:sz w:val="48"/>
                        </w:rPr>
                        <w:t>02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DF7223F" w14:textId="77777777" w:rsidR="00010596" w:rsidRDefault="0001059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1DF7222E" wp14:editId="1DF7222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48600" cy="101663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F71E9A" w14:textId="687E7BA7" w:rsidR="00010596" w:rsidRDefault="00010596">
      <w:pPr>
        <w:spacing w:line="360" w:lineRule="auto"/>
        <w:ind w:left="284" w:hanging="284"/>
      </w:pPr>
    </w:p>
    <w:p w14:paraId="1DF71E9B" w14:textId="74411553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C" w14:textId="2679F5F9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D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E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F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0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1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4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1DF71EA5" w14:textId="479F6D22" w:rsidR="00010596" w:rsidRDefault="00E80759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5323AD">
        <w:rPr>
          <w:sz w:val="20"/>
          <w:szCs w:val="20"/>
        </w:rPr>
        <w:t>junio</w:t>
      </w:r>
      <w:r w:rsidR="00037530">
        <w:rPr>
          <w:sz w:val="20"/>
          <w:szCs w:val="20"/>
        </w:rPr>
        <w:t xml:space="preserve"> </w:t>
      </w:r>
      <w:r w:rsidR="00FC5FA2">
        <w:rPr>
          <w:sz w:val="20"/>
          <w:szCs w:val="20"/>
        </w:rPr>
        <w:t>a 23 diciembre 202</w:t>
      </w:r>
      <w:r w:rsidR="001C6B26">
        <w:rPr>
          <w:sz w:val="20"/>
          <w:szCs w:val="20"/>
        </w:rPr>
        <w:t>4</w:t>
      </w:r>
      <w:r w:rsidR="00FC5FA2">
        <w:rPr>
          <w:sz w:val="20"/>
          <w:szCs w:val="20"/>
        </w:rPr>
        <w:t>.</w:t>
      </w:r>
    </w:p>
    <w:p w14:paraId="1DF71EA6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7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1DF71EA9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 aeropuerto Cancún, en servicio compartido</w:t>
      </w:r>
    </w:p>
    <w:p w14:paraId="1DF71EAA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1DF71EAB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1DF71EAC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1DF71EAD" w14:textId="77777777" w:rsidR="00010596" w:rsidRDefault="00010596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1DF71EB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526B45" w14:paraId="1DF71EC8" w14:textId="77777777" w:rsidTr="002D14B5">
        <w:trPr>
          <w:trHeight w:val="234"/>
        </w:trPr>
        <w:tc>
          <w:tcPr>
            <w:tcW w:w="137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B9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08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BA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BB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BC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gram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  <w:proofErr w:type="gramEnd"/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BD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BE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BF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C0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C1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C2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C3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C4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C5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DF71EC6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4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1DF71EC7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2D14B5" w:rsidRPr="002D1CC0" w14:paraId="1DF7212B" w14:textId="77777777" w:rsidTr="002D14B5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F5050"/>
              <w:right w:val="single" w:sz="4" w:space="0" w:color="F05B52"/>
            </w:tcBorders>
            <w:vAlign w:val="center"/>
          </w:tcPr>
          <w:p w14:paraId="1DF7211C" w14:textId="77777777" w:rsidR="002D14B5" w:rsidRPr="002D1CC0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2D1CC0">
              <w:rPr>
                <w:bCs/>
                <w:sz w:val="18"/>
                <w:szCs w:val="18"/>
              </w:rPr>
              <w:t>Ocean Coral &amp; Turquesa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1D" w14:textId="1041B584" w:rsidR="002D14B5" w:rsidRPr="00E743CB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5817AC">
              <w:rPr>
                <w:rFonts w:eastAsia="Times New Roman"/>
                <w:sz w:val="18"/>
                <w:szCs w:val="18"/>
                <w:lang w:val="es-CL" w:eastAsia="es-CL" w:bidi="ar-SA"/>
              </w:rPr>
              <w:t>10JUN24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1E" w14:textId="6D84FC69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1F" w14:textId="21D44BDF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1.084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20" w14:textId="686F6A13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149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21" w14:textId="1545405C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778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22" w14:textId="1CC2BAA7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23" w14:textId="757F591A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741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24" w14:textId="318A42BE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100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25" w14:textId="202F3616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408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26" w14:textId="4E3AB346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53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27" w14:textId="3CFC50A2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408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28" w14:textId="36AE2647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53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72129" w14:textId="51FF39F3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593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F5050"/>
              <w:right w:val="single" w:sz="4" w:space="0" w:color="F05B52"/>
            </w:tcBorders>
            <w:vAlign w:val="center"/>
          </w:tcPr>
          <w:p w14:paraId="1DF7212A" w14:textId="77777777" w:rsidR="002D14B5" w:rsidRPr="002D1CC0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2D1CC0">
              <w:rPr>
                <w:rFonts w:eastAsia="Times New Roman"/>
                <w:sz w:val="18"/>
                <w:szCs w:val="18"/>
                <w:lang w:val="es-CL" w:eastAsia="es-CL" w:bidi="ar-SA"/>
              </w:rPr>
              <w:t>2-12 Años</w:t>
            </w:r>
          </w:p>
        </w:tc>
      </w:tr>
      <w:tr w:rsidR="002D14B5" w:rsidRPr="002D1CC0" w14:paraId="6C5729ED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F5050"/>
              <w:right w:val="single" w:sz="4" w:space="0" w:color="F05B52"/>
            </w:tcBorders>
            <w:vAlign w:val="center"/>
          </w:tcPr>
          <w:p w14:paraId="1521906B" w14:textId="77777777" w:rsidR="002D14B5" w:rsidRPr="002D1CC0" w:rsidRDefault="002D14B5" w:rsidP="002D14B5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E12DE" w14:textId="37B1DFA2" w:rsidR="002D14B5" w:rsidRPr="00E743CB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698C2" w14:textId="475EF60B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01 Jul a 20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EEF03D" w14:textId="2111EAE0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1.163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342FB" w14:textId="476C55E9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161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D6376" w14:textId="2228B0E0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846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D7C42" w14:textId="0E164411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4DA60" w14:textId="073DE69E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806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A6C05" w14:textId="6CC4F5D7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110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6EB8CF" w14:textId="5B182D05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442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4B17E" w14:textId="4983F2A8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A15E1" w14:textId="6600E8B3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442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609D0" w14:textId="4BEC1AC8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58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E36FCB" w14:textId="3BCC38E2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644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F5050"/>
              <w:right w:val="single" w:sz="4" w:space="0" w:color="F05B52"/>
            </w:tcBorders>
            <w:vAlign w:val="center"/>
          </w:tcPr>
          <w:p w14:paraId="714482B4" w14:textId="77777777" w:rsidR="002D14B5" w:rsidRPr="002D1CC0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2D14B5" w:rsidRPr="002D1CC0" w14:paraId="4D99185F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F5050"/>
              <w:right w:val="single" w:sz="4" w:space="0" w:color="F05B52"/>
            </w:tcBorders>
            <w:vAlign w:val="center"/>
          </w:tcPr>
          <w:p w14:paraId="2294A8B4" w14:textId="77777777" w:rsidR="002D14B5" w:rsidRPr="002D1CC0" w:rsidRDefault="002D14B5" w:rsidP="002D14B5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18BA7D" w14:textId="77777777" w:rsidR="002D14B5" w:rsidRPr="00E743CB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B710A0" w14:textId="24AF01DB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21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057AFA" w14:textId="68E6FA89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1.007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4BB325" w14:textId="00263AA8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138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24629D" w14:textId="55A4ED30" w:rsidR="002D14B5" w:rsidRPr="002D14B5" w:rsidRDefault="002D14B5" w:rsidP="002D14B5">
            <w:pPr>
              <w:jc w:val="center"/>
              <w:rPr>
                <w:b/>
                <w:bCs/>
                <w:sz w:val="18"/>
                <w:szCs w:val="18"/>
              </w:rPr>
            </w:pPr>
            <w:r w:rsidRPr="002D14B5">
              <w:rPr>
                <w:b/>
                <w:bCs/>
                <w:sz w:val="18"/>
                <w:szCs w:val="18"/>
              </w:rPr>
              <w:t>702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80883" w14:textId="332C2015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95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B5D97" w14:textId="3ED79F18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669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20EB8" w14:textId="70FF30E9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DB90C4" w14:textId="090448A5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370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DACF0" w14:textId="046387EF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47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01EB9" w14:textId="796292D2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370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76724" w14:textId="55A76891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47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9C91F0" w14:textId="12635A45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536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F5050"/>
              <w:right w:val="single" w:sz="4" w:space="0" w:color="F05B52"/>
            </w:tcBorders>
            <w:vAlign w:val="center"/>
          </w:tcPr>
          <w:p w14:paraId="3797976E" w14:textId="77777777" w:rsidR="002D14B5" w:rsidRPr="002D1CC0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2D14B5" w:rsidRPr="002D1CC0" w14:paraId="491591D4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F5050"/>
              <w:right w:val="single" w:sz="4" w:space="0" w:color="F05B52"/>
            </w:tcBorders>
            <w:vAlign w:val="center"/>
          </w:tcPr>
          <w:p w14:paraId="045BB18E" w14:textId="77777777" w:rsidR="002D14B5" w:rsidRPr="002D1CC0" w:rsidRDefault="002D14B5" w:rsidP="002D14B5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B755A0" w14:textId="77777777" w:rsidR="002D14B5" w:rsidRPr="00E743CB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CA814" w14:textId="088AC982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A8CFA5" w14:textId="4F613BCB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1.106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2D89E" w14:textId="603FC418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153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CD9A0" w14:textId="0952B566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801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599C2" w14:textId="4505B404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8660B" w14:textId="06D7CC82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763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BF812C" w14:textId="1FCD3C8B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B5245" w14:textId="1F986582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420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00060" w14:textId="347AEADE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54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BB3E83" w14:textId="6A911ACA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420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5A070C" w14:textId="5BBDB6E9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54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CD40EF" w14:textId="181EE855" w:rsidR="002D14B5" w:rsidRPr="002D14B5" w:rsidRDefault="002D14B5" w:rsidP="002D14B5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611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F5050"/>
              <w:right w:val="single" w:sz="4" w:space="0" w:color="F05B52"/>
            </w:tcBorders>
            <w:vAlign w:val="center"/>
          </w:tcPr>
          <w:p w14:paraId="0440E81F" w14:textId="77777777" w:rsidR="002D14B5" w:rsidRPr="002D1CC0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2D14B5" w:rsidRPr="002D1CC0" w14:paraId="39F34A5D" w14:textId="77777777" w:rsidTr="002D14B5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7ED896A" w14:textId="714AAA23" w:rsidR="002D14B5" w:rsidRPr="001E5C99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 w:rsidRPr="001E5C99">
              <w:rPr>
                <w:rFonts w:eastAsia="Times New Roman"/>
                <w:sz w:val="18"/>
                <w:szCs w:val="18"/>
                <w:lang w:val="en-US" w:eastAsia="es-CL" w:bidi="ar-SA"/>
              </w:rPr>
              <w:t>Grand Palladium Kantenah Resort &amp; Spa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D639A" w14:textId="43DD4B91" w:rsidR="002D14B5" w:rsidRPr="00684B13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 w:rsidRPr="005817AC">
              <w:rPr>
                <w:rFonts w:eastAsia="Times New Roman"/>
                <w:sz w:val="18"/>
                <w:szCs w:val="18"/>
                <w:lang w:val="es-CL" w:eastAsia="es-CL" w:bidi="ar-SA"/>
              </w:rPr>
              <w:t>10JUN24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2D85A" w14:textId="25637054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29A29" w14:textId="72D91676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1.890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F0E9D8" w14:textId="0D3FA5CE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263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47D0E0" w14:textId="5DC889E7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1.276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4C6D6" w14:textId="715F5A5A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175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CF90D" w14:textId="721A1D10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1.195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B52DE" w14:textId="6ED9DE14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7051C" w14:textId="37299B6E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663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BE3C2" w14:textId="523C8FAB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D4220" w14:textId="7860829C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663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E8564" w14:textId="297FA5AA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016E8" w14:textId="21034280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969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6EBAA5C" w14:textId="2AD0E2E4" w:rsidR="002D14B5" w:rsidRPr="002D1CC0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2D14B5" w:rsidRPr="002D1CC0" w14:paraId="32EF09C8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579BA44" w14:textId="77777777" w:rsidR="002D14B5" w:rsidRPr="001E5C99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BB6D8" w14:textId="77777777" w:rsidR="002D14B5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244C7" w14:textId="151AF6E1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544A1" w14:textId="467DC910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1.864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6D97D" w14:textId="629754E9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259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253C6" w14:textId="62A15046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491B7" w14:textId="61918144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F721EE" w14:textId="261906DD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1.178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DD5218" w14:textId="29291B1D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161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34A1E" w14:textId="2901DE4F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654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5F5436" w14:textId="47BA4E12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E8A5C" w14:textId="5151EC6B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654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ED719" w14:textId="4EE7A394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86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E8E3B" w14:textId="277B5562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956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B735776" w14:textId="77777777" w:rsidR="002D14B5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2D14B5" w:rsidRPr="002D1CC0" w14:paraId="098FACD1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886959F" w14:textId="77777777" w:rsidR="002D14B5" w:rsidRPr="001E5C99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6BBB8" w14:textId="77777777" w:rsidR="002D14B5" w:rsidRPr="00684B13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C5C36" w14:textId="41876AAA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01 Ago a 17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A3957" w14:textId="0313E257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1.395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26A183" w14:textId="2CDECA45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192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0EEF6F" w14:textId="7A02886A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947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047527" w14:textId="4E384910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128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F2E84" w14:textId="6057BCB5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887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82D29" w14:textId="20EF5A0D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120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94202" w14:textId="195E6696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498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15FE7A" w14:textId="5592555E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04731" w14:textId="69E1DEEC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498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7F778" w14:textId="1931F388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ED9A2C" w14:textId="2C585C2F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722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E40732E" w14:textId="77777777" w:rsidR="002D14B5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2D14B5" w:rsidRPr="002D1CC0" w14:paraId="119D4B01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70F8C69" w14:textId="77777777" w:rsidR="002D14B5" w:rsidRPr="001E5C99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A8252" w14:textId="77777777" w:rsidR="002D14B5" w:rsidRPr="00684B13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6461A" w14:textId="54D53E41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18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C23C5" w14:textId="13C232E3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1.188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E50B9D" w14:textId="1C26D7D4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163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B7814" w14:textId="19329DAF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808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A5C47" w14:textId="45D808DB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108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2CE6E" w14:textId="0BD8A1F0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757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E64C78" w14:textId="10C928A4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101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070D6" w14:textId="1028D4C0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C58208" w14:textId="097693EF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A40E6" w14:textId="2515E48F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38A926" w14:textId="53EE0648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DD85D" w14:textId="6D73EB2B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618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B226584" w14:textId="77777777" w:rsidR="002D14B5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2D14B5" w:rsidRPr="002D1CC0" w14:paraId="7152F1FE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9EB73B6" w14:textId="77777777" w:rsidR="002D14B5" w:rsidRPr="001E5C99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2E336" w14:textId="77777777" w:rsidR="002D14B5" w:rsidRPr="00684B13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935D24" w14:textId="1311C9DC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01 Nov a 21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6915B4" w14:textId="2C79AC81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1.244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27C53" w14:textId="52DB9173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171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183F36" w14:textId="4C67D8A5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846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DEA42" w14:textId="46EF130C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0D8B1" w14:textId="5CBA9CC8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793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95DBAA" w14:textId="7E1D944C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106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18C8AD" w14:textId="4FCF1A2D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74600" w14:textId="572BFFD8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54DD6" w14:textId="4E02F6F5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7E16F" w14:textId="62C8E7A6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03F3C" w14:textId="506BB28E" w:rsidR="002D14B5" w:rsidRPr="002D14B5" w:rsidRDefault="002D14B5" w:rsidP="002D14B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647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06A774" w14:textId="77777777" w:rsidR="002D14B5" w:rsidRDefault="002D14B5" w:rsidP="002D14B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11EBF771" w14:textId="77777777" w:rsidR="00CD120A" w:rsidRDefault="00CD120A"/>
    <w:p w14:paraId="661AAECF" w14:textId="77777777" w:rsidR="002539D4" w:rsidRDefault="002539D4"/>
    <w:p w14:paraId="2CB4AFFA" w14:textId="77777777" w:rsidR="002539D4" w:rsidRDefault="002539D4"/>
    <w:p w14:paraId="04AE1873" w14:textId="77777777" w:rsidR="002539D4" w:rsidRDefault="002539D4"/>
    <w:p w14:paraId="02BC7B95" w14:textId="77777777" w:rsidR="002539D4" w:rsidRDefault="002539D4"/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1C6E43" w:rsidRPr="002D1CC0" w14:paraId="095B58B2" w14:textId="77777777" w:rsidTr="002D14B5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CDDACAA" w14:textId="4D7B08CA" w:rsidR="001C6E43" w:rsidRPr="001E5C99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 w:rsidRPr="001E5C99">
              <w:rPr>
                <w:rFonts w:eastAsia="Times New Roman"/>
                <w:sz w:val="18"/>
                <w:szCs w:val="18"/>
                <w:lang w:val="en-US" w:eastAsia="es-CL" w:bidi="ar-SA"/>
              </w:rPr>
              <w:lastRenderedPageBreak/>
              <w:t>Grand Palladium Colonial Resort &amp; Spa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35C39C" w14:textId="715376F9" w:rsidR="001C6E43" w:rsidRPr="00684B13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 w:rsidRPr="000B64E2">
              <w:rPr>
                <w:rFonts w:eastAsia="Times New Roman"/>
                <w:sz w:val="18"/>
                <w:szCs w:val="18"/>
                <w:lang w:val="es-CL" w:eastAsia="es-CL" w:bidi="ar-SA"/>
              </w:rPr>
              <w:t>10JUN24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E06F2" w14:textId="2D22D73B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7D5280" w14:textId="2CA7BFE9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1.820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2B139" w14:textId="3A7A2071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253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E59E71" w14:textId="7A3B5DDF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1.230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FC1A82" w14:textId="528D3783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169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1D5AD" w14:textId="0E976E0A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1.151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F2FA0" w14:textId="62653A1E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157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930EE7" w14:textId="60736B7C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639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F7E79" w14:textId="46EF650A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3B788" w14:textId="6904072C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639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4B27F" w14:textId="5A941B51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0A706" w14:textId="7EE8E7AF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934</w:t>
            </w:r>
          </w:p>
        </w:tc>
        <w:tc>
          <w:tcPr>
            <w:tcW w:w="749" w:type="dxa"/>
            <w:vMerge w:val="restart"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C478CF" w14:textId="61EBB6CE" w:rsidR="001C6E43" w:rsidRPr="002D1CC0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1C6E43" w:rsidRPr="002D1CC0" w14:paraId="25CE9C42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79E7CB4" w14:textId="77777777" w:rsidR="001C6E43" w:rsidRPr="001E5C99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2E24C" w14:textId="77777777" w:rsidR="001C6E43" w:rsidRPr="00684B13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5086CE" w14:textId="480D2F0B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5056CB" w14:textId="3CD2863F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1.929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E67F0" w14:textId="73750323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269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632E3" w14:textId="6B065743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5AF9FF" w14:textId="6D4EA7CA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562B6" w14:textId="7D87D35C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1.219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8A700" w14:textId="5EC46EAD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B7E65" w14:textId="30D6BF3C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675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BCC8E6" w14:textId="39733937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740217" w14:textId="1466B359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675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0DA5D" w14:textId="42FB11EF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45E97E" w14:textId="34EBC4EF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989</w:t>
            </w:r>
          </w:p>
        </w:tc>
        <w:tc>
          <w:tcPr>
            <w:tcW w:w="749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61B7119" w14:textId="77777777" w:rsidR="001C6E43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C6E43" w:rsidRPr="002D1CC0" w14:paraId="2472CE32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1F91AB8" w14:textId="77777777" w:rsidR="001C6E43" w:rsidRPr="001E5C99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82C655" w14:textId="77777777" w:rsidR="001C6E43" w:rsidRPr="00684B13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F7B46" w14:textId="53EEC6C3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01 Ago a 17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928CF" w14:textId="0A4BFAB0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1.270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0F7B1F" w14:textId="1FDCEF3B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174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319A5" w14:textId="79D2743C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2BB06C" w14:textId="19C21EC8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116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C0523" w14:textId="4723913C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808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DEAC1" w14:textId="3A877593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109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3BC30" w14:textId="79B66CE1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456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F7619E" w14:textId="667BE3D4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8BEB1" w14:textId="39E03207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456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87367" w14:textId="68EC139A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200DDC" w14:textId="43B8EBB6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659</w:t>
            </w:r>
          </w:p>
        </w:tc>
        <w:tc>
          <w:tcPr>
            <w:tcW w:w="749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BC089C9" w14:textId="77777777" w:rsidR="001C6E43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C6E43" w:rsidRPr="002D1CC0" w14:paraId="3AC65B80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0C8D33" w14:textId="77777777" w:rsidR="001C6E43" w:rsidRPr="001E5C99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19667" w14:textId="77777777" w:rsidR="001C6E43" w:rsidRPr="00684B13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439BBA" w14:textId="28378D1F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18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9EBC9" w14:textId="762D963B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1.081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76738" w14:textId="4DE94992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147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AA16" w14:textId="09B854DD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737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0CC032" w14:textId="7F9C4832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60C76" w14:textId="298AA2EC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691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903F3" w14:textId="4698FBD8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696F80" w14:textId="76026B93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393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E73C77" w14:textId="55E5EC00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79F90" w14:textId="709B90BE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393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811462" w14:textId="1B0CB393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7A881" w14:textId="5151CD44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565</w:t>
            </w:r>
          </w:p>
        </w:tc>
        <w:tc>
          <w:tcPr>
            <w:tcW w:w="749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D08197A" w14:textId="77777777" w:rsidR="001C6E43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C6E43" w:rsidRPr="002D1CC0" w14:paraId="76754926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23E985A" w14:textId="77777777" w:rsidR="001C6E43" w:rsidRPr="001E5C99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78E76" w14:textId="77777777" w:rsidR="001C6E43" w:rsidRPr="00684B13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10F91" w14:textId="4A3C92C1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01 Nov a 21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4F318E" w14:textId="10D6C2EB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1.230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CBC12" w14:textId="1A006BD1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7F42E" w14:textId="1D34FE7B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836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F42EE" w14:textId="15136816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112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78378" w14:textId="248CDEB3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783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B78B8" w14:textId="4B48302D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105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B31ACA" w14:textId="2B6CFC33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442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177918" w14:textId="0F13FFCE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8D7306" w14:textId="0D493C0F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442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28DD7" w14:textId="4D91C418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56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8830B9" w14:textId="6C1CB2D8" w:rsidR="001C6E43" w:rsidRPr="002D14B5" w:rsidRDefault="001C6E43" w:rsidP="001C6E43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639</w:t>
            </w:r>
          </w:p>
        </w:tc>
        <w:tc>
          <w:tcPr>
            <w:tcW w:w="749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1C1E4DA" w14:textId="77777777" w:rsidR="001C6E43" w:rsidRDefault="001C6E43" w:rsidP="001C6E43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42C25" w:rsidRPr="002D1CC0" w14:paraId="3811B465" w14:textId="77777777" w:rsidTr="002D14B5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117C59A" w14:textId="66D0514C" w:rsidR="00A42C25" w:rsidRPr="00837E03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 w:rsidRPr="00837E03">
              <w:rPr>
                <w:rFonts w:eastAsia="Times New Roman"/>
                <w:sz w:val="18"/>
                <w:szCs w:val="18"/>
                <w:lang w:val="en-US" w:eastAsia="es-CL" w:bidi="ar-SA"/>
              </w:rPr>
              <w:t>Grand Palladium White Sand Resort &amp; Spa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4786A" w14:textId="2A0826DE" w:rsidR="00A42C25" w:rsidRPr="004E139A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 w:rsidRPr="000B64E2">
              <w:rPr>
                <w:rFonts w:eastAsia="Times New Roman"/>
                <w:sz w:val="18"/>
                <w:szCs w:val="18"/>
                <w:lang w:val="es-CL" w:eastAsia="es-CL" w:bidi="ar-SA"/>
              </w:rPr>
              <w:t>10JUN24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C61AE" w14:textId="0FE67791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C54FD" w14:textId="1785ACFA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2.007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A51C4B" w14:textId="7E49A83E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280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B2D6F" w14:textId="6AC83FEB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1.354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ABA0B" w14:textId="1F48FBB5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CFECC0" w14:textId="4DED006E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1.267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BA306F" w14:textId="18366636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E0E303" w14:textId="79FBEED2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1CCB1" w14:textId="5105D9E3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6A400" w14:textId="6884AD02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E7DF3" w14:textId="44EE13DF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2A6F8" w14:textId="7C7D2C4C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1.028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84C742D" w14:textId="7E46016D" w:rsidR="00A42C25" w:rsidRPr="002D1CC0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A42C25" w:rsidRPr="002D1CC0" w14:paraId="645010C4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02447B" w14:textId="77777777" w:rsidR="00A42C25" w:rsidRPr="00837E03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09F435" w14:textId="77777777" w:rsidR="00A42C25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A60B6" w14:textId="69195B17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CD639" w14:textId="0CC86863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2.120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0313B7" w14:textId="7F594812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296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80023" w14:textId="1F2EDDE4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1.430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A2273" w14:textId="64033756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84031" w14:textId="6A6ED154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1.338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343F0" w14:textId="386183B8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184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20124" w14:textId="1006FB85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739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28956" w14:textId="76EBD057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B781F" w14:textId="4FA48E31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739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BE280" w14:textId="76EFDFEA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D2CE8" w14:textId="6B6E0659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1.085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220830A" w14:textId="77777777" w:rsidR="00A42C25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42C25" w:rsidRPr="002D1CC0" w14:paraId="5DADE2BB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4ABDC38" w14:textId="77777777" w:rsidR="00A42C25" w:rsidRPr="00837E03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2C004C" w14:textId="77777777" w:rsidR="00A42C25" w:rsidRPr="004E139A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4470A" w14:textId="76F6655C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01 Ago a 17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F625E4" w14:textId="659B8350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1.614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8A52C" w14:textId="1A098EDF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224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560E1" w14:textId="7BBACFAF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1.092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24DB1" w14:textId="48BE6223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149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B2A62" w14:textId="4AC7B267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1.023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25DC73" w14:textId="6A140384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870284" w14:textId="1CD7C096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570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785A84" w14:textId="1C0407F8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56E9F" w14:textId="61B287E3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570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17632" w14:textId="191404A8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02AFE" w14:textId="300357CE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831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5FE090B" w14:textId="77777777" w:rsidR="00A42C25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42C25" w:rsidRPr="002D1CC0" w14:paraId="1969FA00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CA896E9" w14:textId="77777777" w:rsidR="00A42C25" w:rsidRPr="00837E03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2330D" w14:textId="77777777" w:rsidR="00A42C25" w:rsidRPr="004E139A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5D3B5B" w14:textId="0B4C4B36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18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B16C2" w14:textId="08EE1423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1.374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64DE54" w14:textId="30873B10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189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B20BCA" w14:textId="4EF19F11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932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7B24F8" w14:textId="2670293E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126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45F6D0" w14:textId="37EAEFBD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873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1A76A8" w14:textId="4AFBF2B0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118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6F6DA" w14:textId="3E9A1949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490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8F1B9" w14:textId="38C8ED12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E0898" w14:textId="0F3BA66E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490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FC8682" w14:textId="7E6C8A19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11A84" w14:textId="24FACD81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711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D232C5F" w14:textId="77777777" w:rsidR="00A42C25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42C25" w:rsidRPr="002D1CC0" w14:paraId="6630947F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30D242" w14:textId="77777777" w:rsidR="00A42C25" w:rsidRPr="00837E03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F2BDC" w14:textId="77777777" w:rsidR="00A42C25" w:rsidRPr="004E139A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25064" w14:textId="44AAA169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01 Nov a 21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2F261" w14:textId="60FF00ED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1.436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95C5E" w14:textId="31D35E63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198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92F8D" w14:textId="14D8D116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973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23746" w14:textId="5CD9F9A7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3F466F" w14:textId="314B7281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912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DC72C" w14:textId="36749BDA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123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EBB53" w14:textId="328BBDA2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511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53EEA" w14:textId="35F6B59C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B4FE0" w14:textId="54A1FFA2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511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43F68" w14:textId="65D8BB26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66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15C5C" w14:textId="46907DB7" w:rsidR="00A42C25" w:rsidRPr="002D14B5" w:rsidRDefault="00A42C25" w:rsidP="00A42C25">
            <w:pPr>
              <w:jc w:val="center"/>
              <w:rPr>
                <w:sz w:val="18"/>
                <w:szCs w:val="18"/>
                <w:lang w:val="en-US"/>
              </w:rPr>
            </w:pPr>
            <w:r w:rsidRPr="002D14B5">
              <w:rPr>
                <w:sz w:val="18"/>
                <w:szCs w:val="18"/>
              </w:rPr>
              <w:t>742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DF11E9F" w14:textId="77777777" w:rsidR="00A42C25" w:rsidRDefault="00A42C25" w:rsidP="00A42C2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316F9" w:rsidRPr="002D1CC0" w14:paraId="6B759164" w14:textId="77777777" w:rsidTr="002D14B5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83460A2" w14:textId="324E0AAD" w:rsidR="004316F9" w:rsidRPr="002D1CC0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837E03">
              <w:rPr>
                <w:rFonts w:eastAsia="Times New Roman"/>
                <w:sz w:val="18"/>
                <w:szCs w:val="18"/>
                <w:lang w:val="es-CL" w:eastAsia="es-CL" w:bidi="ar-SA"/>
              </w:rPr>
              <w:t>TRS Yucatán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C0AE1" w14:textId="2FB66C2A" w:rsidR="004316F9" w:rsidRPr="002D1CC0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10JUN24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EA4663" w14:textId="4DCE5FC0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B0620" w14:textId="013C1A93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2.438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6E25F" w14:textId="79D43A5D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341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67542C" w14:textId="5DCFEE22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1.642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14C09F" w14:textId="0CEF6665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228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2E8D25" w14:textId="5737F493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1.536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E9B3B6" w14:textId="18AE9AF9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212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01CD7" w14:textId="638546CC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F4823" w14:textId="31F3C55E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F2D00" w14:textId="1E12E9AE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E1B04" w14:textId="27842250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0F1CE7" w14:textId="121FFEA2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749" w:type="dxa"/>
            <w:vMerge w:val="restart"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AD4A974" w14:textId="75C8C5DD" w:rsidR="004316F9" w:rsidRPr="002D1CC0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Solo adultos</w:t>
            </w:r>
          </w:p>
        </w:tc>
      </w:tr>
      <w:tr w:rsidR="004316F9" w:rsidRPr="002D1CC0" w14:paraId="1D9DAD5C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9A8687C" w14:textId="77777777" w:rsidR="004316F9" w:rsidRPr="00837E03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462C" w14:textId="77777777" w:rsidR="004316F9" w:rsidRPr="002D1CC0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39D9C0" w14:textId="7D7C07B0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39DCC" w14:textId="1A3FE4D9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2.738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98F7A" w14:textId="203B20B1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384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1F22B" w14:textId="1761E132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1.842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433F6" w14:textId="21090C2A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A4420" w14:textId="7324684B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1.722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045EB6" w14:textId="56C1F88F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B232D9" w14:textId="50DC43CF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59AA6" w14:textId="2D222EB2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1AE132" w14:textId="13663BFB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3DFDA0" w14:textId="5417D371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37C162" w14:textId="311765ED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202B9C5" w14:textId="77777777" w:rsidR="004316F9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316F9" w:rsidRPr="002D1CC0" w14:paraId="647E3F9E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BD9564A" w14:textId="77777777" w:rsidR="004316F9" w:rsidRPr="00837E03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D00715" w14:textId="77777777" w:rsidR="004316F9" w:rsidRPr="002D1CC0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ACA54A" w14:textId="6A6974C4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01 Ago a 17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4E010A" w14:textId="6AB175D7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2.250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AD1E5" w14:textId="3502B5DD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315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3224C" w14:textId="4407A352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1.516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78ADC" w14:textId="741157EE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210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6FE2D" w14:textId="586728D1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1.419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1DFAF" w14:textId="0895AE60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F2687" w14:textId="727CC5D8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5B687" w14:textId="37BED9F1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81656" w14:textId="2FBBD0BD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DAB0C" w14:textId="5343A280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7C1FB" w14:textId="64BDD90C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696CC3" w14:textId="77777777" w:rsidR="004316F9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316F9" w:rsidRPr="002D1CC0" w14:paraId="54FC04ED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E5AC33" w14:textId="77777777" w:rsidR="004316F9" w:rsidRPr="00837E03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C0634" w14:textId="77777777" w:rsidR="004316F9" w:rsidRPr="002D1CC0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56E563" w14:textId="714F412F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18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AAE167" w14:textId="08849DA4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1.916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60F79" w14:textId="62A04FE7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267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C73E4" w14:textId="3B263B04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1.293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6D0FE" w14:textId="44B2EA16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178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9C479C" w14:textId="1ECB1B78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1.210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4135F" w14:textId="70E99D63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166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180C57" w14:textId="623C8550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9E1D80" w14:textId="46D333BD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DEA4AB" w14:textId="2F74C628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026EA" w14:textId="2DE2C6F9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C19CFA" w14:textId="6FF7FB25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BAFDE9C" w14:textId="77777777" w:rsidR="004316F9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316F9" w:rsidRPr="002D1CC0" w14:paraId="2BCC8A4E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F768758" w14:textId="77777777" w:rsidR="004316F9" w:rsidRPr="00837E03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33201F" w14:textId="77777777" w:rsidR="004316F9" w:rsidRPr="002D1CC0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642759" w14:textId="4D47D427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01 Sep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62BE3" w14:textId="57A2B94D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1.628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EAA42" w14:textId="18ABB6B6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A906" w14:textId="0E8D21A3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1.102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F3F8B" w14:textId="5750228F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150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2594B5" w14:textId="384AB891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1.032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6BC18" w14:textId="25976CBE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2AC47A" w14:textId="51566284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C05B68" w14:textId="7A0E4561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F6B83" w14:textId="10889BDE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4C6C69" w14:textId="63D0506A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7E0AB" w14:textId="49A9D843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3A2E8DF" w14:textId="77777777" w:rsidR="004316F9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316F9" w:rsidRPr="002D1CC0" w14:paraId="2D53EC83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7CDA014" w14:textId="77777777" w:rsidR="004316F9" w:rsidRPr="00837E03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2E792" w14:textId="77777777" w:rsidR="004316F9" w:rsidRPr="002D1CC0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FAB0BE" w14:textId="3D33753D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01 Nov a 30 Nov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5B47A9" w14:textId="7A25722F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1.704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D8E1AE" w14:textId="099A6ACA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6AE66" w14:textId="03FF88A6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1.152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6D3EE4" w14:textId="7D2A03CB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158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2A7BE" w14:textId="4FE08B7D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1.079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9E1B0" w14:textId="74542747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147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140996" w14:textId="609326AB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081A8" w14:textId="083F560D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3ACC6C" w14:textId="00D4E1BB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C1132A" w14:textId="01E46E79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91A7C" w14:textId="336EB987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A49D3EC" w14:textId="77777777" w:rsidR="004316F9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316F9" w:rsidRPr="002D1CC0" w14:paraId="637911D6" w14:textId="77777777" w:rsidTr="002D14B5">
        <w:trPr>
          <w:trHeight w:val="283"/>
        </w:trPr>
        <w:tc>
          <w:tcPr>
            <w:tcW w:w="1370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83A43D9" w14:textId="77777777" w:rsidR="004316F9" w:rsidRPr="00837E03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49B37F" w14:textId="77777777" w:rsidR="004316F9" w:rsidRPr="002D1CC0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77FCE8" w14:textId="5B73CC12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01 Dic a 21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2E2E18" w14:textId="0468C35B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1.854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B1215" w14:textId="421B345A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258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E16E6C" w14:textId="28B446AD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1.252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5E0F4" w14:textId="2708167E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172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3C190" w14:textId="7C53A9B9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1.172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591BF" w14:textId="30A32920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160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51D76" w14:textId="401FD811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77FFE0" w14:textId="20B0DB2B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FFD34" w14:textId="3BD4D60A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1A302" w14:textId="6F241A2B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976BE1" w14:textId="570CC9F9" w:rsidR="004316F9" w:rsidRPr="002D14B5" w:rsidRDefault="004316F9" w:rsidP="004316F9">
            <w:pPr>
              <w:jc w:val="center"/>
              <w:rPr>
                <w:sz w:val="18"/>
                <w:szCs w:val="18"/>
              </w:rPr>
            </w:pPr>
            <w:r w:rsidRPr="002D14B5">
              <w:rPr>
                <w:sz w:val="18"/>
                <w:szCs w:val="18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F5050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8125CA6" w14:textId="77777777" w:rsidR="004316F9" w:rsidRDefault="004316F9" w:rsidP="004316F9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1DF721FC" w14:textId="77777777" w:rsidR="00010596" w:rsidRDefault="00FC5FA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1AA48A0A" w14:textId="77777777" w:rsidR="00C658C6" w:rsidRDefault="00C658C6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1DF721FF" w14:textId="5248C1AC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1DF72200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1DF72201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1DF72202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1DF72203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659EC4EC" w14:textId="77777777" w:rsidR="00D85A46" w:rsidRDefault="00D85A46" w:rsidP="00B05327">
      <w:p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</w:p>
    <w:p w14:paraId="1DF72215" w14:textId="38A47861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567D90D4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2A2A0183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888D90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24FAC49A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4355005E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EFBE75F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10E7FD75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2EF3321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Tarifa de programas solo válido para fechas indicadas, no aplica para festividades locales, navidad, año nuevo y otras indicadas por el operador.</w:t>
      </w:r>
    </w:p>
    <w:p w14:paraId="42D58C39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1DF72224" w14:textId="77777777" w:rsidR="00010596" w:rsidRDefault="00010596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1DF72225" w14:textId="77777777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1DF72226" w14:textId="77777777" w:rsidR="00010596" w:rsidRDefault="00FC5FA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1DF72227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DF72228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No </w:t>
      </w:r>
      <w:proofErr w:type="gramStart"/>
      <w:r>
        <w:rPr>
          <w:rFonts w:ascii="Arial" w:hAnsi="Arial" w:cs="Arial"/>
          <w:color w:val="333333"/>
          <w:sz w:val="19"/>
          <w:szCs w:val="19"/>
        </w:rPr>
        <w:t>show</w:t>
      </w:r>
      <w:proofErr w:type="gramEnd"/>
      <w:r>
        <w:rPr>
          <w:rFonts w:ascii="Arial" w:hAnsi="Arial" w:cs="Arial"/>
          <w:color w:val="333333"/>
          <w:sz w:val="19"/>
          <w:szCs w:val="19"/>
        </w:rPr>
        <w:t xml:space="preserve"> o no presentación por parte del pasajero aplicara cargos o pago del importe total del viaje, abonando, en su caso, las cantidades pendientes, salvo acuerdo de las partes en otro sentido.</w:t>
      </w:r>
    </w:p>
    <w:sectPr w:rsidR="00010596" w:rsidSect="00010596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7DDBE1" w14:textId="77777777" w:rsidR="00A4532F" w:rsidRDefault="00A4532F" w:rsidP="00010596">
      <w:r>
        <w:separator/>
      </w:r>
    </w:p>
  </w:endnote>
  <w:endnote w:type="continuationSeparator" w:id="0">
    <w:p w14:paraId="68722426" w14:textId="77777777" w:rsidR="00A4532F" w:rsidRDefault="00A4532F" w:rsidP="00010596">
      <w:r>
        <w:continuationSeparator/>
      </w:r>
    </w:p>
  </w:endnote>
  <w:endnote w:type="continuationNotice" w:id="1">
    <w:p w14:paraId="55909946" w14:textId="77777777" w:rsidR="00A4532F" w:rsidRDefault="00A453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F72239" w14:textId="4E0C5910" w:rsidR="00010596" w:rsidRDefault="00FC5FA2">
    <w:pPr>
      <w:pStyle w:val="Piedepgina1"/>
    </w:pPr>
    <w:r>
      <w:rPr>
        <w:noProof/>
        <w:lang w:val="es-CL" w:eastAsia="es-CL" w:bidi="ar-SA"/>
      </w:rPr>
      <w:drawing>
        <wp:anchor distT="0" distB="0" distL="0" distR="0" simplePos="0" relativeHeight="251658240" behindDoc="1" locked="0" layoutInCell="0" allowOverlap="1" wp14:anchorId="1DF7223A" wp14:editId="1DF7223B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A0D30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DF7223C" wp14:editId="37BC4E15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635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F72245" w14:textId="7B832821" w:rsidR="00010596" w:rsidRDefault="002539D4">
                          <w:pPr>
                            <w:pStyle w:val="Contenidodelmarco"/>
                          </w:pPr>
                          <w:r>
                            <w:rPr>
                              <w:spacing w:val="2"/>
                              <w:sz w:val="15"/>
                            </w:rPr>
                            <w:t>31May</w:t>
                          </w:r>
                          <w:r w:rsidR="00B9456A">
                            <w:rPr>
                              <w:spacing w:val="2"/>
                              <w:sz w:val="15"/>
                            </w:rPr>
                            <w:t>24</w:t>
                          </w:r>
                          <w:r w:rsidR="007E7F85">
                            <w:rPr>
                              <w:spacing w:val="2"/>
                              <w:sz w:val="15"/>
                            </w:rPr>
                            <w:t>/NH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F7223C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1DF72245" w14:textId="7B832821" w:rsidR="00010596" w:rsidRDefault="002539D4">
                    <w:pPr>
                      <w:pStyle w:val="Contenidodelmarco"/>
                    </w:pPr>
                    <w:r>
                      <w:rPr>
                        <w:spacing w:val="2"/>
                        <w:sz w:val="15"/>
                      </w:rPr>
                      <w:t>31May</w:t>
                    </w:r>
                    <w:r w:rsidR="00B9456A">
                      <w:rPr>
                        <w:spacing w:val="2"/>
                        <w:sz w:val="15"/>
                      </w:rPr>
                      <w:t>24</w:t>
                    </w:r>
                    <w:r w:rsidR="007E7F85">
                      <w:rPr>
                        <w:spacing w:val="2"/>
                        <w:sz w:val="15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6ADE24" w14:textId="77777777" w:rsidR="00A4532F" w:rsidRDefault="00A4532F" w:rsidP="00010596">
      <w:r>
        <w:separator/>
      </w:r>
    </w:p>
  </w:footnote>
  <w:footnote w:type="continuationSeparator" w:id="0">
    <w:p w14:paraId="60F22499" w14:textId="77777777" w:rsidR="00A4532F" w:rsidRDefault="00A4532F" w:rsidP="00010596">
      <w:r>
        <w:continuationSeparator/>
      </w:r>
    </w:p>
  </w:footnote>
  <w:footnote w:type="continuationNotice" w:id="1">
    <w:p w14:paraId="09498284" w14:textId="77777777" w:rsidR="00A4532F" w:rsidRDefault="00A4532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36F2A"/>
    <w:multiLevelType w:val="multilevel"/>
    <w:tmpl w:val="F6D00CA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4585682"/>
    <w:multiLevelType w:val="multilevel"/>
    <w:tmpl w:val="F7BEE9D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97B258D"/>
    <w:multiLevelType w:val="multilevel"/>
    <w:tmpl w:val="EEDABAB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5176D30"/>
    <w:multiLevelType w:val="multilevel"/>
    <w:tmpl w:val="540CB7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ED21C01"/>
    <w:multiLevelType w:val="multilevel"/>
    <w:tmpl w:val="1B4202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278878675">
    <w:abstractNumId w:val="2"/>
  </w:num>
  <w:num w:numId="2" w16cid:durableId="1041979715">
    <w:abstractNumId w:val="3"/>
  </w:num>
  <w:num w:numId="3" w16cid:durableId="1535189947">
    <w:abstractNumId w:val="4"/>
  </w:num>
  <w:num w:numId="4" w16cid:durableId="1833912789">
    <w:abstractNumId w:val="1"/>
  </w:num>
  <w:num w:numId="5" w16cid:durableId="1647926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596"/>
    <w:rsid w:val="00010596"/>
    <w:rsid w:val="00012594"/>
    <w:rsid w:val="000156FD"/>
    <w:rsid w:val="00024D20"/>
    <w:rsid w:val="00037530"/>
    <w:rsid w:val="0004607C"/>
    <w:rsid w:val="00065B01"/>
    <w:rsid w:val="0007121A"/>
    <w:rsid w:val="000A1FB4"/>
    <w:rsid w:val="000C35CF"/>
    <w:rsid w:val="000E4179"/>
    <w:rsid w:val="000E60F0"/>
    <w:rsid w:val="000F303C"/>
    <w:rsid w:val="0010153F"/>
    <w:rsid w:val="0010680D"/>
    <w:rsid w:val="001149B3"/>
    <w:rsid w:val="001157F6"/>
    <w:rsid w:val="001602A6"/>
    <w:rsid w:val="001623F5"/>
    <w:rsid w:val="00172C60"/>
    <w:rsid w:val="00186D67"/>
    <w:rsid w:val="001C6B26"/>
    <w:rsid w:val="001C6E43"/>
    <w:rsid w:val="001D79FB"/>
    <w:rsid w:val="001E4BBD"/>
    <w:rsid w:val="001E55D7"/>
    <w:rsid w:val="001E5C99"/>
    <w:rsid w:val="001F6418"/>
    <w:rsid w:val="00231267"/>
    <w:rsid w:val="00246210"/>
    <w:rsid w:val="002539D4"/>
    <w:rsid w:val="002579AA"/>
    <w:rsid w:val="0027557F"/>
    <w:rsid w:val="0027678B"/>
    <w:rsid w:val="0028205D"/>
    <w:rsid w:val="00284238"/>
    <w:rsid w:val="00294073"/>
    <w:rsid w:val="002A2055"/>
    <w:rsid w:val="002A3EF8"/>
    <w:rsid w:val="002C6A98"/>
    <w:rsid w:val="002D14B5"/>
    <w:rsid w:val="002D1CC0"/>
    <w:rsid w:val="002E2D75"/>
    <w:rsid w:val="002E6E15"/>
    <w:rsid w:val="003132B6"/>
    <w:rsid w:val="0031621A"/>
    <w:rsid w:val="00334DB3"/>
    <w:rsid w:val="003407A4"/>
    <w:rsid w:val="003410D9"/>
    <w:rsid w:val="003476CC"/>
    <w:rsid w:val="00355E47"/>
    <w:rsid w:val="00370905"/>
    <w:rsid w:val="003718F9"/>
    <w:rsid w:val="003863E0"/>
    <w:rsid w:val="003969A0"/>
    <w:rsid w:val="00397C66"/>
    <w:rsid w:val="003B287B"/>
    <w:rsid w:val="003B6BA0"/>
    <w:rsid w:val="003D4E55"/>
    <w:rsid w:val="003E4B4D"/>
    <w:rsid w:val="00417773"/>
    <w:rsid w:val="00420031"/>
    <w:rsid w:val="004316F9"/>
    <w:rsid w:val="0043754E"/>
    <w:rsid w:val="0044469D"/>
    <w:rsid w:val="00451AAC"/>
    <w:rsid w:val="00466904"/>
    <w:rsid w:val="004800BE"/>
    <w:rsid w:val="00494BFE"/>
    <w:rsid w:val="004B70D2"/>
    <w:rsid w:val="004C3B36"/>
    <w:rsid w:val="004D0CDD"/>
    <w:rsid w:val="004D42EE"/>
    <w:rsid w:val="004D526C"/>
    <w:rsid w:val="004E139A"/>
    <w:rsid w:val="004F29F0"/>
    <w:rsid w:val="00511F0E"/>
    <w:rsid w:val="00526B45"/>
    <w:rsid w:val="0053091B"/>
    <w:rsid w:val="00530E16"/>
    <w:rsid w:val="005323AD"/>
    <w:rsid w:val="005361FF"/>
    <w:rsid w:val="00557D9D"/>
    <w:rsid w:val="005703F2"/>
    <w:rsid w:val="00574C18"/>
    <w:rsid w:val="00580E44"/>
    <w:rsid w:val="00580FCA"/>
    <w:rsid w:val="00587DAA"/>
    <w:rsid w:val="005A35F0"/>
    <w:rsid w:val="005A41E1"/>
    <w:rsid w:val="005A5234"/>
    <w:rsid w:val="005B4FCC"/>
    <w:rsid w:val="005E7E46"/>
    <w:rsid w:val="005F2D24"/>
    <w:rsid w:val="00613A6B"/>
    <w:rsid w:val="00620247"/>
    <w:rsid w:val="00635236"/>
    <w:rsid w:val="006378D8"/>
    <w:rsid w:val="00645FC7"/>
    <w:rsid w:val="00647AF8"/>
    <w:rsid w:val="00656E4B"/>
    <w:rsid w:val="00684B13"/>
    <w:rsid w:val="006938F4"/>
    <w:rsid w:val="006968FD"/>
    <w:rsid w:val="00697D72"/>
    <w:rsid w:val="006B0C85"/>
    <w:rsid w:val="006B2D68"/>
    <w:rsid w:val="006C4F98"/>
    <w:rsid w:val="006D1B93"/>
    <w:rsid w:val="006D2410"/>
    <w:rsid w:val="006D5E62"/>
    <w:rsid w:val="006F5341"/>
    <w:rsid w:val="006F54A3"/>
    <w:rsid w:val="007063C7"/>
    <w:rsid w:val="00706837"/>
    <w:rsid w:val="00707B41"/>
    <w:rsid w:val="00715C75"/>
    <w:rsid w:val="007160A7"/>
    <w:rsid w:val="00732EA9"/>
    <w:rsid w:val="007336FA"/>
    <w:rsid w:val="00753AE7"/>
    <w:rsid w:val="0076220B"/>
    <w:rsid w:val="00774456"/>
    <w:rsid w:val="00783ABE"/>
    <w:rsid w:val="00794A35"/>
    <w:rsid w:val="00795D1E"/>
    <w:rsid w:val="007A11E9"/>
    <w:rsid w:val="007C0CE5"/>
    <w:rsid w:val="007C1AC5"/>
    <w:rsid w:val="007D1B64"/>
    <w:rsid w:val="007D36EA"/>
    <w:rsid w:val="007D5E69"/>
    <w:rsid w:val="007E326C"/>
    <w:rsid w:val="007E7F85"/>
    <w:rsid w:val="007F2728"/>
    <w:rsid w:val="007F52D7"/>
    <w:rsid w:val="008015F5"/>
    <w:rsid w:val="00817BB8"/>
    <w:rsid w:val="00837E03"/>
    <w:rsid w:val="00841C50"/>
    <w:rsid w:val="0084740D"/>
    <w:rsid w:val="00851244"/>
    <w:rsid w:val="00867473"/>
    <w:rsid w:val="00884FED"/>
    <w:rsid w:val="00891486"/>
    <w:rsid w:val="00891555"/>
    <w:rsid w:val="008B4838"/>
    <w:rsid w:val="008B66E8"/>
    <w:rsid w:val="008D2523"/>
    <w:rsid w:val="008D5C5C"/>
    <w:rsid w:val="008F771B"/>
    <w:rsid w:val="00915D5A"/>
    <w:rsid w:val="00940072"/>
    <w:rsid w:val="00942D0B"/>
    <w:rsid w:val="00952A29"/>
    <w:rsid w:val="00952EBD"/>
    <w:rsid w:val="00954178"/>
    <w:rsid w:val="009616BE"/>
    <w:rsid w:val="009674AF"/>
    <w:rsid w:val="00980E0A"/>
    <w:rsid w:val="00981E1A"/>
    <w:rsid w:val="009C172B"/>
    <w:rsid w:val="009C5EBD"/>
    <w:rsid w:val="009C722D"/>
    <w:rsid w:val="009E4514"/>
    <w:rsid w:val="009E6E1B"/>
    <w:rsid w:val="00A21AEA"/>
    <w:rsid w:val="00A230C2"/>
    <w:rsid w:val="00A27319"/>
    <w:rsid w:val="00A328C0"/>
    <w:rsid w:val="00A402CA"/>
    <w:rsid w:val="00A42C25"/>
    <w:rsid w:val="00A4532F"/>
    <w:rsid w:val="00A62F36"/>
    <w:rsid w:val="00A64455"/>
    <w:rsid w:val="00A85387"/>
    <w:rsid w:val="00A967A7"/>
    <w:rsid w:val="00A9760D"/>
    <w:rsid w:val="00AA052C"/>
    <w:rsid w:val="00AA1852"/>
    <w:rsid w:val="00AA2E5A"/>
    <w:rsid w:val="00AB42BD"/>
    <w:rsid w:val="00AC5B08"/>
    <w:rsid w:val="00AD0199"/>
    <w:rsid w:val="00AD108A"/>
    <w:rsid w:val="00AE779A"/>
    <w:rsid w:val="00AF3355"/>
    <w:rsid w:val="00B03F01"/>
    <w:rsid w:val="00B052AF"/>
    <w:rsid w:val="00B05327"/>
    <w:rsid w:val="00B07A2C"/>
    <w:rsid w:val="00B15298"/>
    <w:rsid w:val="00B22BDC"/>
    <w:rsid w:val="00B23C24"/>
    <w:rsid w:val="00B327D8"/>
    <w:rsid w:val="00B40ED9"/>
    <w:rsid w:val="00B4106B"/>
    <w:rsid w:val="00B472EA"/>
    <w:rsid w:val="00B6654C"/>
    <w:rsid w:val="00B73FED"/>
    <w:rsid w:val="00B74D1A"/>
    <w:rsid w:val="00B7591D"/>
    <w:rsid w:val="00B9456A"/>
    <w:rsid w:val="00B95EDD"/>
    <w:rsid w:val="00BB2578"/>
    <w:rsid w:val="00BB6198"/>
    <w:rsid w:val="00BC137B"/>
    <w:rsid w:val="00BE3C39"/>
    <w:rsid w:val="00BE50DF"/>
    <w:rsid w:val="00BF0E4D"/>
    <w:rsid w:val="00BF283C"/>
    <w:rsid w:val="00BF3B40"/>
    <w:rsid w:val="00BF43D2"/>
    <w:rsid w:val="00C048B6"/>
    <w:rsid w:val="00C23F6C"/>
    <w:rsid w:val="00C3137F"/>
    <w:rsid w:val="00C46243"/>
    <w:rsid w:val="00C47115"/>
    <w:rsid w:val="00C658C6"/>
    <w:rsid w:val="00C71F5E"/>
    <w:rsid w:val="00C84DA0"/>
    <w:rsid w:val="00C85FAE"/>
    <w:rsid w:val="00CB3781"/>
    <w:rsid w:val="00CC7B7F"/>
    <w:rsid w:val="00CD120A"/>
    <w:rsid w:val="00CD5A24"/>
    <w:rsid w:val="00CD6AE8"/>
    <w:rsid w:val="00CF6801"/>
    <w:rsid w:val="00D13E6C"/>
    <w:rsid w:val="00D14EC7"/>
    <w:rsid w:val="00D26BCD"/>
    <w:rsid w:val="00D42DC8"/>
    <w:rsid w:val="00D5214E"/>
    <w:rsid w:val="00D775D6"/>
    <w:rsid w:val="00D84BFE"/>
    <w:rsid w:val="00D856F3"/>
    <w:rsid w:val="00D85A46"/>
    <w:rsid w:val="00D872AF"/>
    <w:rsid w:val="00D906F7"/>
    <w:rsid w:val="00D96209"/>
    <w:rsid w:val="00D975B0"/>
    <w:rsid w:val="00DB4C8F"/>
    <w:rsid w:val="00DB676E"/>
    <w:rsid w:val="00DC027F"/>
    <w:rsid w:val="00DC741D"/>
    <w:rsid w:val="00DD77C6"/>
    <w:rsid w:val="00DE5D32"/>
    <w:rsid w:val="00DF0D56"/>
    <w:rsid w:val="00E127BA"/>
    <w:rsid w:val="00E1282A"/>
    <w:rsid w:val="00E21767"/>
    <w:rsid w:val="00E25777"/>
    <w:rsid w:val="00E32290"/>
    <w:rsid w:val="00E32C28"/>
    <w:rsid w:val="00E35947"/>
    <w:rsid w:val="00E53B4C"/>
    <w:rsid w:val="00E65576"/>
    <w:rsid w:val="00E66E89"/>
    <w:rsid w:val="00E7020C"/>
    <w:rsid w:val="00E7089E"/>
    <w:rsid w:val="00E72840"/>
    <w:rsid w:val="00E743CB"/>
    <w:rsid w:val="00E80759"/>
    <w:rsid w:val="00E80871"/>
    <w:rsid w:val="00E831EC"/>
    <w:rsid w:val="00E84246"/>
    <w:rsid w:val="00EA23EF"/>
    <w:rsid w:val="00EA332A"/>
    <w:rsid w:val="00EB608B"/>
    <w:rsid w:val="00EC23BE"/>
    <w:rsid w:val="00ED233E"/>
    <w:rsid w:val="00EE2750"/>
    <w:rsid w:val="00EE39A1"/>
    <w:rsid w:val="00F04244"/>
    <w:rsid w:val="00F0757F"/>
    <w:rsid w:val="00F11CEC"/>
    <w:rsid w:val="00F1418B"/>
    <w:rsid w:val="00F16ADE"/>
    <w:rsid w:val="00F30803"/>
    <w:rsid w:val="00F32058"/>
    <w:rsid w:val="00F34A36"/>
    <w:rsid w:val="00F50ACE"/>
    <w:rsid w:val="00F62BDD"/>
    <w:rsid w:val="00F6628E"/>
    <w:rsid w:val="00F70C8F"/>
    <w:rsid w:val="00F721B6"/>
    <w:rsid w:val="00F77258"/>
    <w:rsid w:val="00F82A5F"/>
    <w:rsid w:val="00F917E0"/>
    <w:rsid w:val="00F97C38"/>
    <w:rsid w:val="00FA0D30"/>
    <w:rsid w:val="00FA0FB6"/>
    <w:rsid w:val="00FB0A94"/>
    <w:rsid w:val="00FB6BF5"/>
    <w:rsid w:val="00FC5E95"/>
    <w:rsid w:val="00FC5FA2"/>
    <w:rsid w:val="00FE6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F71E99"/>
  <w15:docId w15:val="{050F425A-4935-42A0-9B8F-02C66A886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uiPriority w:val="99"/>
    <w:qFormat/>
    <w:rsid w:val="00FA7F18"/>
  </w:style>
  <w:style w:type="character" w:customStyle="1" w:styleId="PiedepginaCar">
    <w:name w:val="Pie de página Car"/>
    <w:basedOn w:val="Fuentedeprrafopredeter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E53D0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E53D06"/>
    <w:pPr>
      <w:spacing w:after="140" w:line="276" w:lineRule="auto"/>
    </w:pPr>
  </w:style>
  <w:style w:type="paragraph" w:styleId="Lista">
    <w:name w:val="List"/>
    <w:basedOn w:val="Textoindependiente"/>
    <w:rsid w:val="00E53D06"/>
    <w:rPr>
      <w:rFonts w:cs="Arial Unicode MS"/>
    </w:rPr>
  </w:style>
  <w:style w:type="paragraph" w:customStyle="1" w:styleId="Descripcin1">
    <w:name w:val="Descripción1"/>
    <w:basedOn w:val="Normal"/>
    <w:qFormat/>
    <w:rsid w:val="00E53D0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E53D06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E53D06"/>
  </w:style>
  <w:style w:type="paragraph" w:customStyle="1" w:styleId="Encabezado1">
    <w:name w:val="Encabezado1"/>
    <w:basedOn w:val="Normal"/>
    <w:link w:val="Encabezado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customStyle="1" w:styleId="Piedepgina1">
    <w:name w:val="Pie de página1"/>
    <w:basedOn w:val="Normal"/>
    <w:link w:val="Piedepgina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E53D06"/>
  </w:style>
  <w:style w:type="paragraph" w:customStyle="1" w:styleId="Contenidodelatabla">
    <w:name w:val="Contenido de la tabla"/>
    <w:basedOn w:val="Normal"/>
    <w:qFormat/>
    <w:rsid w:val="00E53D06"/>
    <w:pPr>
      <w:suppressLineNumbers/>
    </w:pPr>
  </w:style>
  <w:style w:type="paragraph" w:customStyle="1" w:styleId="Ttulodelatabla">
    <w:name w:val="Título de la tabla"/>
    <w:basedOn w:val="Contenidodelatabla"/>
    <w:qFormat/>
    <w:rsid w:val="00E53D06"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EncabezadoCar2">
    <w:name w:val="Encabezado Car2"/>
    <w:basedOn w:val="Fuentedeprrafopredeter"/>
    <w:link w:val="Encabezado"/>
    <w:uiPriority w:val="99"/>
    <w:rsid w:val="0070683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PiedepginaCar2">
    <w:name w:val="Pie de página Car2"/>
    <w:basedOn w:val="Fuentedeprrafopredeter"/>
    <w:link w:val="Piedepgina"/>
    <w:uiPriority w:val="99"/>
    <w:rsid w:val="0070683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43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D8A6911-A444-4413-8C5A-8B15D32EEA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3</Pages>
  <Words>606</Words>
  <Characters>3334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218</cp:revision>
  <cp:lastPrinted>2022-05-11T20:22:00Z</cp:lastPrinted>
  <dcterms:created xsi:type="dcterms:W3CDTF">2023-01-12T13:42:00Z</dcterms:created>
  <dcterms:modified xsi:type="dcterms:W3CDTF">2024-05-31T06:01:00Z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 </vt:lpwstr>
  </property>
  <property fmtid="{D5CDD505-2E9C-101B-9397-08002B2CF9AE}" pid="4" name="ContentTypeId">
    <vt:lpwstr>0x010100CD638284BBA659489E520D1DB6D34122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MediaServiceImageTags">
    <vt:lpwstr/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