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29F70729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  <w:r w:rsidR="00EE5C3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3E4F1A7D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6720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895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29F70729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  <w:r w:rsidR="00EE5C3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HOTEL</w:t>
                      </w:r>
                    </w:p>
                    <w:p w14:paraId="061452EA" w14:textId="3E4F1A7D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6720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895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Default="00922928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7618CF4B" w:rsidR="00526E9C" w:rsidRPr="00EA72A5" w:rsidRDefault="008323C5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02</w:t>
      </w:r>
      <w:r w:rsidR="00A02838">
        <w:rPr>
          <w:sz w:val="20"/>
          <w:szCs w:val="20"/>
        </w:rPr>
        <w:t xml:space="preserve"> enero</w:t>
      </w:r>
      <w:r w:rsidR="00526E9C" w:rsidRPr="00EA72A5">
        <w:rPr>
          <w:sz w:val="20"/>
          <w:szCs w:val="20"/>
        </w:rPr>
        <w:t xml:space="preserve"> al </w:t>
      </w:r>
      <w:r w:rsidR="009B7ED3">
        <w:rPr>
          <w:sz w:val="20"/>
          <w:szCs w:val="20"/>
        </w:rPr>
        <w:t>1</w:t>
      </w:r>
      <w:r w:rsidR="00B6720D">
        <w:rPr>
          <w:sz w:val="20"/>
          <w:szCs w:val="20"/>
        </w:rPr>
        <w:t>5</w:t>
      </w:r>
      <w:r w:rsidR="00472558">
        <w:rPr>
          <w:sz w:val="20"/>
          <w:szCs w:val="20"/>
        </w:rPr>
        <w:t xml:space="preserve"> diciembre</w:t>
      </w:r>
      <w:r w:rsidR="00EE5C3F">
        <w:rPr>
          <w:sz w:val="20"/>
          <w:szCs w:val="20"/>
        </w:rPr>
        <w:t xml:space="preserve"> de 202</w:t>
      </w:r>
      <w:r w:rsidR="006C2130">
        <w:rPr>
          <w:sz w:val="20"/>
          <w:szCs w:val="20"/>
        </w:rPr>
        <w:t>6</w:t>
      </w:r>
      <w:r w:rsidR="00A02838">
        <w:rPr>
          <w:sz w:val="20"/>
          <w:szCs w:val="20"/>
        </w:rPr>
        <w:t>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6EB08C29" w14:textId="117566E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</w:t>
      </w:r>
      <w:r w:rsidR="00B10028" w:rsidRPr="00CA7D5B">
        <w:rPr>
          <w:rFonts w:ascii="Arial" w:hAnsi="Arial" w:cs="Arial"/>
          <w:sz w:val="20"/>
          <w:szCs w:val="20"/>
        </w:rPr>
        <w:t>Aeropuerto Albrook</w:t>
      </w:r>
      <w:r w:rsidRPr="00CA7D5B">
        <w:rPr>
          <w:rFonts w:ascii="Arial" w:hAnsi="Arial" w:cs="Arial"/>
          <w:sz w:val="20"/>
          <w:szCs w:val="20"/>
        </w:rPr>
        <w:t>.</w:t>
      </w:r>
    </w:p>
    <w:p w14:paraId="1AFB8437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E0C00BB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6D84DC19" w14:textId="58DFF13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Pr="00CA7D5B">
        <w:rPr>
          <w:rFonts w:ascii="Arial" w:hAnsi="Arial" w:cs="Arial"/>
          <w:b/>
          <w:sz w:val="20"/>
          <w:szCs w:val="20"/>
        </w:rPr>
        <w:t xml:space="preserve">Bocas del Toro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10028" w:rsidRPr="00CA7D5B">
        <w:rPr>
          <w:rFonts w:ascii="Arial" w:hAnsi="Arial" w:cs="Arial"/>
          <w:sz w:val="20"/>
          <w:szCs w:val="20"/>
        </w:rPr>
        <w:t>, en hotel a elección.</w:t>
      </w:r>
    </w:p>
    <w:p w14:paraId="1CFCA6F1" w14:textId="77777777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239D28C5" w14:textId="13E0418D" w:rsidR="002F4D16" w:rsidRPr="00CA7D5B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Aeropuerto / Hotel Ciudad de Panamá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5F31D067" w14:textId="104BFB4C" w:rsidR="002F4D16" w:rsidRDefault="002F4D16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</w:t>
      </w:r>
      <w:r w:rsidR="00AA0226" w:rsidRPr="00CA7D5B">
        <w:rPr>
          <w:rFonts w:ascii="Arial" w:hAnsi="Arial" w:cs="Arial"/>
          <w:sz w:val="20"/>
          <w:szCs w:val="20"/>
        </w:rPr>
        <w:t>2</w:t>
      </w:r>
      <w:r w:rsidRPr="00CA7D5B">
        <w:rPr>
          <w:rFonts w:ascii="Arial" w:hAnsi="Arial" w:cs="Arial"/>
          <w:sz w:val="20"/>
          <w:szCs w:val="20"/>
        </w:rPr>
        <w:t xml:space="preserve"> noche</w:t>
      </w:r>
      <w:r w:rsidR="00AF6301">
        <w:rPr>
          <w:rFonts w:ascii="Arial" w:hAnsi="Arial" w:cs="Arial"/>
          <w:sz w:val="20"/>
          <w:szCs w:val="20"/>
        </w:rPr>
        <w:t>s</w:t>
      </w:r>
      <w:r w:rsidRPr="00CA7D5B">
        <w:rPr>
          <w:rFonts w:ascii="Arial" w:hAnsi="Arial" w:cs="Arial"/>
          <w:sz w:val="20"/>
          <w:szCs w:val="20"/>
        </w:rPr>
        <w:t xml:space="preserve"> de alojamiento en Ciudad de Panamá en hotel seleccionado con desayuno</w:t>
      </w:r>
    </w:p>
    <w:p w14:paraId="1CF6FF84" w14:textId="0B4376EE" w:rsidR="005E70F5" w:rsidRPr="00CA7D5B" w:rsidRDefault="0043150D" w:rsidP="002F4D1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43150D">
        <w:rPr>
          <w:rFonts w:ascii="Arial" w:hAnsi="Arial" w:cs="Arial"/>
          <w:sz w:val="20"/>
          <w:szCs w:val="20"/>
        </w:rPr>
        <w:t>ira de ciudad &amp; canal c/e, finalizando en Albrook Mall</w:t>
      </w:r>
    </w:p>
    <w:p w14:paraId="5206F99E" w14:textId="260D0B9A" w:rsidR="00BD108B" w:rsidRPr="00CA7D5B" w:rsidRDefault="002F4D16" w:rsidP="005B7F56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Traslado Hotel Ciudad de Panamá / aeropuerto en servicio </w:t>
      </w:r>
      <w:r w:rsidR="00B10028" w:rsidRPr="00CA7D5B">
        <w:rPr>
          <w:rFonts w:ascii="Arial" w:hAnsi="Arial" w:cs="Arial"/>
          <w:sz w:val="20"/>
          <w:szCs w:val="20"/>
        </w:rPr>
        <w:t>compartido</w:t>
      </w:r>
      <w:r w:rsidRPr="00CA7D5B">
        <w:rPr>
          <w:rFonts w:ascii="Arial" w:hAnsi="Arial" w:cs="Arial"/>
          <w:sz w:val="20"/>
          <w:szCs w:val="20"/>
        </w:rPr>
        <w:t>.</w:t>
      </w:r>
    </w:p>
    <w:p w14:paraId="322AE28E" w14:textId="500FD9C1" w:rsidR="00526E9C" w:rsidRDefault="009246E5" w:rsidP="004571F1">
      <w:pPr>
        <w:pStyle w:val="Prrafodelista"/>
        <w:numPr>
          <w:ilvl w:val="0"/>
          <w:numId w:val="1"/>
        </w:numPr>
        <w:spacing w:after="0" w:line="360" w:lineRule="auto"/>
        <w:ind w:left="284" w:hanging="284"/>
      </w:pPr>
      <w:r w:rsidRPr="004F37CF">
        <w:rPr>
          <w:rFonts w:ascii="Arial" w:hAnsi="Arial" w:cs="Arial"/>
          <w:sz w:val="20"/>
          <w:szCs w:val="20"/>
        </w:rPr>
        <w:t>Impuestos hoteleros.</w:t>
      </w: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7D0D820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4FDE3DB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979A673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D28BA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EA43787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17137C0E" w14:textId="77777777" w:rsidR="004F37CF" w:rsidRDefault="004F37CF" w:rsidP="005B7F56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E3BFB9E" w14:textId="7CF3265B" w:rsidR="002F4D16" w:rsidRDefault="003E379B" w:rsidP="005B7F56">
      <w:pPr>
        <w:spacing w:line="360" w:lineRule="auto"/>
        <w:ind w:left="284" w:hanging="284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tbl>
      <w:tblPr>
        <w:tblW w:w="9116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9"/>
        <w:gridCol w:w="1655"/>
        <w:gridCol w:w="1656"/>
        <w:gridCol w:w="794"/>
        <w:gridCol w:w="794"/>
        <w:gridCol w:w="794"/>
        <w:gridCol w:w="794"/>
      </w:tblGrid>
      <w:tr w:rsidR="00EE5C3F" w:rsidRPr="002F4D16" w14:paraId="2CEF7542" w14:textId="77777777" w:rsidTr="0069749F">
        <w:trPr>
          <w:trHeight w:val="340"/>
          <w:jc w:val="center"/>
        </w:trPr>
        <w:tc>
          <w:tcPr>
            <w:tcW w:w="2629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F607BAB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1655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3750F90" w14:textId="77777777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3CE2C2E2" w14:textId="27EDE17A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D61F35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08B0EF78" w14:textId="64926F8E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06DF73FD" w14:textId="26471107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noWrap/>
            <w:vAlign w:val="center"/>
            <w:hideMark/>
          </w:tcPr>
          <w:p w14:paraId="28113390" w14:textId="72B7E805" w:rsidR="00EE5C3F" w:rsidRPr="002F4D16" w:rsidRDefault="00EE5C3F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794" w:type="dxa"/>
            <w:tcBorders>
              <w:top w:val="single" w:sz="4" w:space="0" w:color="F05B52"/>
              <w:bottom w:val="single" w:sz="4" w:space="0" w:color="F05B52"/>
            </w:tcBorders>
            <w:shd w:val="clear" w:color="auto" w:fill="F05B52"/>
            <w:vAlign w:val="center"/>
          </w:tcPr>
          <w:p w14:paraId="36F3EFD5" w14:textId="5DE050E1" w:rsidR="00EE5C3F" w:rsidRPr="002F4D16" w:rsidRDefault="00B10028" w:rsidP="005B7F56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Chd</w:t>
            </w:r>
            <w:proofErr w:type="spellEnd"/>
          </w:p>
        </w:tc>
      </w:tr>
      <w:tr w:rsidR="00ED7B8C" w:rsidRPr="00987B90" w14:paraId="5D5F3190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9723EF6" w14:textId="0C577837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Victoria</w:t>
            </w:r>
          </w:p>
        </w:tc>
        <w:tc>
          <w:tcPr>
            <w:tcW w:w="1655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EE66957" w14:textId="12AB854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Gran hotel Bahía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863FFC0" w14:textId="5924266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FC37AF6" w14:textId="5AE2B0DC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1.337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9512D66" w14:textId="45A7C788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922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0AB716B" w14:textId="509E7D8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817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C2AF759" w14:textId="6B437F8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17D77609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7FD589A" w14:textId="17817C06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Hilton Garden </w:t>
            </w:r>
            <w:proofErr w:type="spellStart"/>
            <w:r w:rsidRPr="0069749F">
              <w:rPr>
                <w:sz w:val="18"/>
                <w:szCs w:val="18"/>
              </w:rPr>
              <w:t>Inn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D3CC604" w14:textId="32FDE67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F855886" w14:textId="08448A34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5BB7BD5" w14:textId="48769A12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1.347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48A6741" w14:textId="090192B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922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68995C2" w14:textId="1C651DD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878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7430D9D" w14:textId="6E377C6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610</w:t>
            </w:r>
          </w:p>
        </w:tc>
      </w:tr>
      <w:tr w:rsidR="00ED7B8C" w:rsidRPr="00987B90" w14:paraId="4D3C6383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FD806FE" w14:textId="61AC6271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Waymore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D91224D" w14:textId="51806ED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3DDD09F" w14:textId="77BEE452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16E1F21" w14:textId="714A037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AD1396" w14:textId="3F73D8C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945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84C6952" w14:textId="5A5111F4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6713F91" w14:textId="732AA38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30A12914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67AB2C3" w14:textId="45D0E689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Decapolis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C28B688" w14:textId="4729946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0EF7B7C" w14:textId="0DBC9986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36B65A8" w14:textId="175A539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1.378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A2798DA" w14:textId="7F44A9C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937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6454F3A" w14:textId="0831474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881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BFD5717" w14:textId="6588338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6FF90B53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E7688B3" w14:textId="352CA4FF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Gran </w:t>
            </w:r>
            <w:proofErr w:type="spellStart"/>
            <w:r w:rsidRPr="0069749F">
              <w:rPr>
                <w:sz w:val="18"/>
                <w:szCs w:val="18"/>
              </w:rPr>
              <w:t>Evenia</w:t>
            </w:r>
            <w:proofErr w:type="spellEnd"/>
            <w:r w:rsidRPr="0069749F">
              <w:rPr>
                <w:sz w:val="18"/>
                <w:szCs w:val="18"/>
              </w:rPr>
              <w:t xml:space="preserve">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4673ED3" w14:textId="21304E1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7E211FA" w14:textId="1E0ADD96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6D857D2" w14:textId="21E38AE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1.383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4ADEF60" w14:textId="3154775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940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FC518C7" w14:textId="1074148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7548181" w14:textId="5043A46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610</w:t>
            </w:r>
          </w:p>
        </w:tc>
      </w:tr>
      <w:tr w:rsidR="00ED7B8C" w:rsidRPr="00987B90" w14:paraId="5A6343CB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0346AB6" w14:textId="524E904B" w:rsidR="00ED7B8C" w:rsidRPr="0069749F" w:rsidRDefault="00943FF6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Megápolis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5EE8FD3" w14:textId="553104E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C1064FA" w14:textId="1E1ACF8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BFE7DB2" w14:textId="0599254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1.414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D28FC51" w14:textId="5F389C9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955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864836C" w14:textId="19DD223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906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3129176" w14:textId="5376FA3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76E6053F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D2C9A1D" w14:textId="16DA816D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Las </w:t>
            </w:r>
            <w:r w:rsidR="00943FF6" w:rsidRPr="0069749F">
              <w:rPr>
                <w:sz w:val="18"/>
                <w:szCs w:val="18"/>
              </w:rPr>
              <w:t>Américas</w:t>
            </w:r>
            <w:r w:rsidRPr="0069749F">
              <w:rPr>
                <w:sz w:val="18"/>
                <w:szCs w:val="18"/>
              </w:rPr>
              <w:t xml:space="preserve"> Golden Tower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3211C6F" w14:textId="5494DF8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84C9641" w14:textId="1B09B5B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D2D23D7" w14:textId="5E8DDCB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7C4BBFC" w14:textId="0359362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960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16C73F6" w14:textId="107EDED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904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8A96DCC" w14:textId="6E38B1A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605</w:t>
            </w:r>
          </w:p>
        </w:tc>
      </w:tr>
      <w:tr w:rsidR="00ED7B8C" w:rsidRPr="00987B90" w14:paraId="0E5F5AA9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1642F6E" w14:textId="1005418C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B7C7E62" w14:textId="6E4F9222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2092CF9" w14:textId="6A01F704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50F2F37" w14:textId="686E440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1.481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29313E5" w14:textId="69345F69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988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F6EF388" w14:textId="193D390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922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E81A337" w14:textId="5CC295D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4AE50F9D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327C508" w14:textId="2FFC3FF0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Renaissance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7BE8EC2" w14:textId="7DA6119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47793EC" w14:textId="22AB2A5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02 Ene a 30 Abr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A72B0DB" w14:textId="1B850256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1.491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CF79F84" w14:textId="58B75AD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1.024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2AF829D" w14:textId="0D24830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942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2329E05" w14:textId="4CC49C9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45195763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094E628" w14:textId="2DB7DA92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Victoria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B4E6A7D" w14:textId="66FED08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A583513" w14:textId="615617B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4F8D086" w14:textId="3ED8BF1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1.283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8648E7B" w14:textId="1C26D096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895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4BACA72" w14:textId="181CC31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844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CF52F02" w14:textId="22741BF9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6D57AE6D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83A4DDF" w14:textId="5B61ED28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Hilton Garden </w:t>
            </w:r>
            <w:proofErr w:type="spellStart"/>
            <w:r w:rsidRPr="0069749F">
              <w:rPr>
                <w:sz w:val="18"/>
                <w:szCs w:val="18"/>
              </w:rPr>
              <w:t>Inn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FCA6D34" w14:textId="5893E90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3CC5435" w14:textId="1DF3634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0C759E3" w14:textId="1D33B93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1.294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AD00AC4" w14:textId="64561FF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895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A39EEFA" w14:textId="5715398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859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B91A445" w14:textId="644C87A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36586F2A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7CB70C0" w14:textId="66FCA718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Waymore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2B157FB" w14:textId="3D5F544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889170B" w14:textId="6326C9C4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E45D930" w14:textId="62175C0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1.340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8A9D842" w14:textId="3531C9F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918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6DA434E" w14:textId="521CD6C6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874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E54CD65" w14:textId="37685AEC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5F9AF902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C472236" w14:textId="3974E647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Decapolis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FF8738B" w14:textId="0D323F5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9757424" w14:textId="72A4451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9F537FB" w14:textId="22FBDA8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F718D25" w14:textId="32FC207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910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240B31C" w14:textId="0D76A63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862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7241DE1" w14:textId="1BD340C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6577F02B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74FAB60" w14:textId="1269FADA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Gran </w:t>
            </w:r>
            <w:proofErr w:type="spellStart"/>
            <w:r w:rsidRPr="0069749F">
              <w:rPr>
                <w:sz w:val="18"/>
                <w:szCs w:val="18"/>
              </w:rPr>
              <w:t>Evenia</w:t>
            </w:r>
            <w:proofErr w:type="spellEnd"/>
            <w:r w:rsidRPr="0069749F">
              <w:rPr>
                <w:sz w:val="18"/>
                <w:szCs w:val="18"/>
              </w:rPr>
              <w:t xml:space="preserve">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66E6010" w14:textId="5BB4512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36805A6" w14:textId="6FAD8488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8ADA836" w14:textId="6EC254D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91B2A03" w14:textId="303E54B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913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2277B72" w14:textId="6244AD6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874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FB7B3C3" w14:textId="7FBCEF6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610</w:t>
            </w:r>
          </w:p>
        </w:tc>
      </w:tr>
      <w:tr w:rsidR="00ED7B8C" w:rsidRPr="00987B90" w14:paraId="5AB54EBA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5458188" w14:textId="4595FA62" w:rsidR="00ED7B8C" w:rsidRPr="0069749F" w:rsidRDefault="00943FF6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Megápolis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6870511" w14:textId="2F9B3F7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4DA1BAA" w14:textId="2CA29D1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E643554" w14:textId="757102EC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1.360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55EB8EB" w14:textId="0B89FED7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928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DE914AB" w14:textId="48022F2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887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1CAC35C" w14:textId="16D8F6F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4F135A59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89A1926" w14:textId="6F9C2F21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Las </w:t>
            </w:r>
            <w:r w:rsidR="00943FF6" w:rsidRPr="0069749F">
              <w:rPr>
                <w:sz w:val="18"/>
                <w:szCs w:val="18"/>
              </w:rPr>
              <w:t>Américas</w:t>
            </w:r>
            <w:r w:rsidRPr="0069749F">
              <w:rPr>
                <w:sz w:val="18"/>
                <w:szCs w:val="18"/>
              </w:rPr>
              <w:t xml:space="preserve"> Golden Tower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AC3C702" w14:textId="71DF2F7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3B66979" w14:textId="6D16D088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7F92751" w14:textId="1F4AEAF1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1.371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C661888" w14:textId="1823EB02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933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3C7E58A" w14:textId="34FB5BD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885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6BD813A" w14:textId="29FEC562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605</w:t>
            </w:r>
          </w:p>
        </w:tc>
      </w:tr>
      <w:tr w:rsidR="00ED7B8C" w:rsidRPr="00987B90" w14:paraId="44BC1A7B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63E3C8E" w14:textId="2DE713A0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CA5D766" w14:textId="1A2DDE80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145264B" w14:textId="3B15188C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4DAD49B" w14:textId="335B855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1.427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A1AEB1E" w14:textId="5917CD5F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962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5BAA933" w14:textId="012EA323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903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4F9F86C" w14:textId="75351F39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1955E98A" w14:textId="77777777" w:rsidTr="001905F5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F50B2F4" w14:textId="11FBBFAD" w:rsidR="00ED7B8C" w:rsidRPr="0069749F" w:rsidRDefault="00ED7B8C" w:rsidP="00CB24C0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Renaissance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5EE256A" w14:textId="6CBD935D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C1E2734" w14:textId="32E0328B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01 May a 30 </w:t>
            </w:r>
            <w:proofErr w:type="spellStart"/>
            <w:r w:rsidRPr="0069749F">
              <w:rPr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BD2CB9C" w14:textId="5DFFDFA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1.437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0D9F1B9" w14:textId="3C34F73E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997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41AF5B6" w14:textId="56FDE7FA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923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951271A" w14:textId="65B95595" w:rsidR="00ED7B8C" w:rsidRPr="0069749F" w:rsidRDefault="00ED7B8C" w:rsidP="00CB24C0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559</w:t>
            </w:r>
          </w:p>
        </w:tc>
      </w:tr>
      <w:tr w:rsidR="00ED7B8C" w:rsidRPr="00987B90" w14:paraId="3180BA5B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FED057D" w14:textId="2BC294C5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Victoria</w:t>
            </w:r>
          </w:p>
        </w:tc>
        <w:tc>
          <w:tcPr>
            <w:tcW w:w="1655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2F84249" w14:textId="62D213E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Punta Caracol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913B4FF" w14:textId="3052193A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413899B" w14:textId="589E8229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2.076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C92D985" w14:textId="53F452A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1.291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8AFB7D5" w14:textId="5F13E93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1.109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82C2B29" w14:textId="19E702A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  <w:tr w:rsidR="00ED7B8C" w:rsidRPr="00987B90" w14:paraId="09FF7E95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27A1591" w14:textId="4E5D9D6E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Hilton Garden </w:t>
            </w:r>
            <w:proofErr w:type="spellStart"/>
            <w:r w:rsidRPr="0069749F">
              <w:rPr>
                <w:sz w:val="18"/>
                <w:szCs w:val="18"/>
              </w:rPr>
              <w:t>Inn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09A33B8" w14:textId="02BCF04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6BEDDBC" w14:textId="161CF8AF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34D1823" w14:textId="707D080B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2.086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FA3E250" w14:textId="07AA903A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1.291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D2DEA9B" w14:textId="356BA8D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58E2A75" w14:textId="7E39C4B4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706</w:t>
            </w:r>
          </w:p>
        </w:tc>
      </w:tr>
      <w:tr w:rsidR="00ED7B8C" w:rsidRPr="00987B90" w14:paraId="15CC22F2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E2EF5AA" w14:textId="093C23DB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Waymore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A93440A" w14:textId="255AAC36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EA5FFD5" w14:textId="0066AB4E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154842A" w14:textId="7DC68F19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2.132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25F2DC7" w14:textId="456CA207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1.314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86C0223" w14:textId="7390B6A3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1.140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29AC032" w14:textId="11BB9217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  <w:tr w:rsidR="00ED7B8C" w:rsidRPr="00987B90" w14:paraId="4488C28D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3655D27" w14:textId="63E02E08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Decapolis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2B386B1" w14:textId="228D53F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C433939" w14:textId="467B6EB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9F72289" w14:textId="08540DE6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2.117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8F4D216" w14:textId="1BA5DDBD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1.306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32C7A8B" w14:textId="45386371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1.127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C661D90" w14:textId="1F4BC057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  <w:tr w:rsidR="00ED7B8C" w:rsidRPr="00987B90" w14:paraId="6F87F5E0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D9C7FA0" w14:textId="381E9EBA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Gran </w:t>
            </w:r>
            <w:proofErr w:type="spellStart"/>
            <w:r w:rsidRPr="0069749F">
              <w:rPr>
                <w:sz w:val="18"/>
                <w:szCs w:val="18"/>
              </w:rPr>
              <w:t>Evenia</w:t>
            </w:r>
            <w:proofErr w:type="spellEnd"/>
            <w:r w:rsidRPr="0069749F">
              <w:rPr>
                <w:sz w:val="18"/>
                <w:szCs w:val="18"/>
              </w:rPr>
              <w:t xml:space="preserve">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7D90641" w14:textId="22DBB627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BD19905" w14:textId="0D47FC46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2E83181" w14:textId="1DA5C00E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2.122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0BFEFCA" w14:textId="7AC59C8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1.309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E5EEEA1" w14:textId="0A128671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1.140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AF54C96" w14:textId="03BC54BA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706</w:t>
            </w:r>
          </w:p>
        </w:tc>
      </w:tr>
      <w:tr w:rsidR="00ED7B8C" w:rsidRPr="00987B90" w14:paraId="28B80EEC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DF074FB" w14:textId="1B603FFB" w:rsidR="00ED7B8C" w:rsidRPr="0069749F" w:rsidRDefault="00943FF6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Megápolis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CC49C86" w14:textId="61E7B43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DB58444" w14:textId="73BAD1AA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79FF865" w14:textId="610A5A72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2.153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4F0936C6" w14:textId="653CB2A2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1.324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F871BFA" w14:textId="649DEE4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1.153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D491BB0" w14:textId="19CB1C8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  <w:tr w:rsidR="00ED7B8C" w:rsidRPr="00987B90" w14:paraId="4D1EB16D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A236150" w14:textId="064CDEEF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 xml:space="preserve">Las </w:t>
            </w:r>
            <w:r w:rsidR="00943FF6" w:rsidRPr="0069749F">
              <w:rPr>
                <w:sz w:val="18"/>
                <w:szCs w:val="18"/>
              </w:rPr>
              <w:t>Américas</w:t>
            </w:r>
            <w:r w:rsidRPr="0069749F">
              <w:rPr>
                <w:sz w:val="18"/>
                <w:szCs w:val="18"/>
              </w:rPr>
              <w:t xml:space="preserve"> Golden Tower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A58F88D" w14:textId="10F93E62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24425CC" w14:textId="54C39C79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B6ABE28" w14:textId="6F56BB6D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2.163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90DBD1A" w14:textId="6D612CE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F1C6D9A" w14:textId="44044766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1.150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0A5A102" w14:textId="7333F7C8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701</w:t>
            </w:r>
          </w:p>
        </w:tc>
      </w:tr>
      <w:tr w:rsidR="00ED7B8C" w:rsidRPr="00987B90" w14:paraId="4FDD0B37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D898B6C" w14:textId="2BB5AACB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Marriott Panamá</w:t>
            </w:r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0B68C7F" w14:textId="44DAE302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638AAF2" w14:textId="2B29E39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702D258" w14:textId="010C8A4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2.219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24C37F0" w14:textId="59223DCE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1.358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10AADFC" w14:textId="11A9EA85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1.168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1C14E13" w14:textId="3E96B7B9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  <w:tr w:rsidR="00ED7B8C" w:rsidRPr="00987B90" w14:paraId="6841C771" w14:textId="77777777" w:rsidTr="0069749F">
        <w:trPr>
          <w:trHeight w:val="283"/>
          <w:jc w:val="center"/>
        </w:trPr>
        <w:tc>
          <w:tcPr>
            <w:tcW w:w="262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E040E6D" w14:textId="37131205" w:rsidR="00ED7B8C" w:rsidRPr="0069749F" w:rsidRDefault="00ED7B8C" w:rsidP="00ED7B8C">
            <w:pPr>
              <w:rPr>
                <w:sz w:val="18"/>
                <w:szCs w:val="18"/>
                <w:lang w:val="es-ES_tradnl"/>
              </w:rPr>
            </w:pPr>
            <w:proofErr w:type="spellStart"/>
            <w:r w:rsidRPr="0069749F">
              <w:rPr>
                <w:sz w:val="18"/>
                <w:szCs w:val="18"/>
              </w:rPr>
              <w:t>Renaissance</w:t>
            </w:r>
            <w:proofErr w:type="spellEnd"/>
          </w:p>
        </w:tc>
        <w:tc>
          <w:tcPr>
            <w:tcW w:w="1655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CAA5672" w14:textId="1C43A06A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DC32E28" w14:textId="30B15C81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03 Ene a 15 Dic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3CE66BB" w14:textId="1F367CB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2.229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0048089A" w14:textId="085BF0CC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1.394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67EA84D" w14:textId="4A3173F0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1.188</w:t>
            </w:r>
          </w:p>
        </w:tc>
        <w:tc>
          <w:tcPr>
            <w:tcW w:w="79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40B8032" w14:textId="66399002" w:rsidR="00ED7B8C" w:rsidRPr="0069749F" w:rsidRDefault="00ED7B8C" w:rsidP="00ED7B8C">
            <w:pPr>
              <w:jc w:val="center"/>
              <w:rPr>
                <w:sz w:val="18"/>
                <w:szCs w:val="18"/>
                <w:lang w:val="es-ES_tradnl"/>
              </w:rPr>
            </w:pPr>
            <w:r w:rsidRPr="0069749F">
              <w:rPr>
                <w:sz w:val="18"/>
                <w:szCs w:val="18"/>
              </w:rPr>
              <w:t>655</w:t>
            </w:r>
          </w:p>
        </w:tc>
      </w:tr>
    </w:tbl>
    <w:p w14:paraId="06C593F4" w14:textId="2E30A442" w:rsid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**Precio por </w:t>
      </w:r>
      <w:proofErr w:type="spellStart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pax</w:t>
      </w:r>
      <w:proofErr w:type="spellEnd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5599F347" w14:textId="77777777" w:rsidR="001C5516" w:rsidRPr="001C5516" w:rsidRDefault="001C5516" w:rsidP="001C5516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CL" w:bidi="th-TH"/>
        </w:rPr>
      </w:pPr>
      <w:r w:rsidRPr="001C5516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CL" w:bidi="th-TH"/>
        </w:rPr>
        <w:t>**Tarifas no aplican Carnavales (14 - 18 Feb), Semana Santa (01 - 05 Abr), Fiestas Patrias (02 - 05 Nov), Navidad y Año Nuevo**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097346DA" w:rsidR="00A04B2F" w:rsidRPr="00A04B2F" w:rsidRDefault="00987B90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lastRenderedPageBreak/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7777777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A563CC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E03CD" w14:textId="77777777" w:rsidR="00AE200B" w:rsidRDefault="00AE200B" w:rsidP="00FA7F18">
      <w:r>
        <w:separator/>
      </w:r>
    </w:p>
  </w:endnote>
  <w:endnote w:type="continuationSeparator" w:id="0">
    <w:p w14:paraId="2E5516C6" w14:textId="77777777" w:rsidR="00AE200B" w:rsidRDefault="00AE200B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0D80BC36" w:rsidR="00FA7F18" w:rsidRPr="00DF5C4A" w:rsidRDefault="009160D8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08</w:t>
                          </w:r>
                          <w:r w:rsidR="006816E6">
                            <w:rPr>
                              <w:spacing w:val="2"/>
                              <w:sz w:val="15"/>
                              <w:lang w:val="es-CL"/>
                            </w:rPr>
                            <w:t>ene2</w:t>
                          </w: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6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0D80BC36" w:rsidR="00FA7F18" w:rsidRPr="00DF5C4A" w:rsidRDefault="009160D8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08</w:t>
                    </w:r>
                    <w:r w:rsidR="006816E6">
                      <w:rPr>
                        <w:spacing w:val="2"/>
                        <w:sz w:val="15"/>
                        <w:lang w:val="es-CL"/>
                      </w:rPr>
                      <w:t>ene2</w:t>
                    </w:r>
                    <w:r>
                      <w:rPr>
                        <w:spacing w:val="2"/>
                        <w:sz w:val="15"/>
                        <w:lang w:val="es-CL"/>
                      </w:rPr>
                      <w:t>6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AEA8D" w14:textId="77777777" w:rsidR="00AE200B" w:rsidRDefault="00AE200B" w:rsidP="00FA7F18">
      <w:r>
        <w:separator/>
      </w:r>
    </w:p>
  </w:footnote>
  <w:footnote w:type="continuationSeparator" w:id="0">
    <w:p w14:paraId="14EDC68D" w14:textId="77777777" w:rsidR="00AE200B" w:rsidRDefault="00AE200B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208980">
    <w:abstractNumId w:val="0"/>
  </w:num>
  <w:num w:numId="2" w16cid:durableId="2093744452">
    <w:abstractNumId w:val="2"/>
  </w:num>
  <w:num w:numId="3" w16cid:durableId="1566186932">
    <w:abstractNumId w:val="1"/>
  </w:num>
  <w:num w:numId="4" w16cid:durableId="195314180">
    <w:abstractNumId w:val="4"/>
  </w:num>
  <w:num w:numId="5" w16cid:durableId="575552964">
    <w:abstractNumId w:val="3"/>
  </w:num>
  <w:num w:numId="6" w16cid:durableId="13757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06EF0"/>
    <w:rsid w:val="00016C93"/>
    <w:rsid w:val="000717C9"/>
    <w:rsid w:val="000754E2"/>
    <w:rsid w:val="00097FAD"/>
    <w:rsid w:val="000B53AA"/>
    <w:rsid w:val="000E4490"/>
    <w:rsid w:val="000F451D"/>
    <w:rsid w:val="000F7E21"/>
    <w:rsid w:val="00120292"/>
    <w:rsid w:val="001328CC"/>
    <w:rsid w:val="00170675"/>
    <w:rsid w:val="001905F5"/>
    <w:rsid w:val="00195C83"/>
    <w:rsid w:val="001C5516"/>
    <w:rsid w:val="002323E4"/>
    <w:rsid w:val="00236E2B"/>
    <w:rsid w:val="00263532"/>
    <w:rsid w:val="002A00E2"/>
    <w:rsid w:val="002B21B1"/>
    <w:rsid w:val="002C336B"/>
    <w:rsid w:val="002C5BF0"/>
    <w:rsid w:val="002D0E22"/>
    <w:rsid w:val="002F4D16"/>
    <w:rsid w:val="0032638B"/>
    <w:rsid w:val="00354A84"/>
    <w:rsid w:val="00355718"/>
    <w:rsid w:val="00373419"/>
    <w:rsid w:val="00383577"/>
    <w:rsid w:val="003E379B"/>
    <w:rsid w:val="003F6471"/>
    <w:rsid w:val="00407E17"/>
    <w:rsid w:val="0043150D"/>
    <w:rsid w:val="00472558"/>
    <w:rsid w:val="0049299F"/>
    <w:rsid w:val="004E2CA6"/>
    <w:rsid w:val="004F37CF"/>
    <w:rsid w:val="00526E9C"/>
    <w:rsid w:val="00533746"/>
    <w:rsid w:val="005672B6"/>
    <w:rsid w:val="0058640E"/>
    <w:rsid w:val="005B7F56"/>
    <w:rsid w:val="005D1514"/>
    <w:rsid w:val="005D232C"/>
    <w:rsid w:val="005E70F5"/>
    <w:rsid w:val="00632182"/>
    <w:rsid w:val="00637660"/>
    <w:rsid w:val="006779EE"/>
    <w:rsid w:val="006816E6"/>
    <w:rsid w:val="0069749F"/>
    <w:rsid w:val="006C2130"/>
    <w:rsid w:val="006C3330"/>
    <w:rsid w:val="006C6CAA"/>
    <w:rsid w:val="006D1468"/>
    <w:rsid w:val="0076418D"/>
    <w:rsid w:val="007778E4"/>
    <w:rsid w:val="00795996"/>
    <w:rsid w:val="007A497D"/>
    <w:rsid w:val="007B504C"/>
    <w:rsid w:val="007C03B5"/>
    <w:rsid w:val="00822E2A"/>
    <w:rsid w:val="008323C5"/>
    <w:rsid w:val="00877A46"/>
    <w:rsid w:val="008A2FAE"/>
    <w:rsid w:val="008C1B52"/>
    <w:rsid w:val="009152E8"/>
    <w:rsid w:val="009160D8"/>
    <w:rsid w:val="00922928"/>
    <w:rsid w:val="009246E5"/>
    <w:rsid w:val="009369AF"/>
    <w:rsid w:val="00943FF6"/>
    <w:rsid w:val="00982AF6"/>
    <w:rsid w:val="00987B90"/>
    <w:rsid w:val="009B7ED3"/>
    <w:rsid w:val="009C069A"/>
    <w:rsid w:val="009F360F"/>
    <w:rsid w:val="00A02838"/>
    <w:rsid w:val="00A04B2F"/>
    <w:rsid w:val="00A17A49"/>
    <w:rsid w:val="00A563CC"/>
    <w:rsid w:val="00A84DA9"/>
    <w:rsid w:val="00A87B64"/>
    <w:rsid w:val="00AA0226"/>
    <w:rsid w:val="00AA5643"/>
    <w:rsid w:val="00AA7FF2"/>
    <w:rsid w:val="00AE200B"/>
    <w:rsid w:val="00AF6301"/>
    <w:rsid w:val="00B10028"/>
    <w:rsid w:val="00B6720D"/>
    <w:rsid w:val="00BA428C"/>
    <w:rsid w:val="00BD108B"/>
    <w:rsid w:val="00BD40D8"/>
    <w:rsid w:val="00BD6481"/>
    <w:rsid w:val="00BE30AC"/>
    <w:rsid w:val="00CA7D5B"/>
    <w:rsid w:val="00CB24C0"/>
    <w:rsid w:val="00CB630D"/>
    <w:rsid w:val="00D41E0C"/>
    <w:rsid w:val="00D61F35"/>
    <w:rsid w:val="00D8273C"/>
    <w:rsid w:val="00DB1043"/>
    <w:rsid w:val="00DB32F8"/>
    <w:rsid w:val="00DD3710"/>
    <w:rsid w:val="00E03A3F"/>
    <w:rsid w:val="00E251A2"/>
    <w:rsid w:val="00E52300"/>
    <w:rsid w:val="00E53A6D"/>
    <w:rsid w:val="00E64181"/>
    <w:rsid w:val="00EA72A5"/>
    <w:rsid w:val="00EB2471"/>
    <w:rsid w:val="00EB2B66"/>
    <w:rsid w:val="00ED7B8C"/>
    <w:rsid w:val="00EE5C3F"/>
    <w:rsid w:val="00F14152"/>
    <w:rsid w:val="00F31AB2"/>
    <w:rsid w:val="00F36C91"/>
    <w:rsid w:val="00F775FA"/>
    <w:rsid w:val="00FA7F18"/>
    <w:rsid w:val="00FC76B5"/>
    <w:rsid w:val="00FE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C02AF778-8C40-4DB1-8EAD-544C59DF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10A984-67E9-48C2-8E0E-D46BC56CBD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747381-BC0F-4293-8C78-8EC8DD0836D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463D2D9D-87BD-4F8D-AF49-16CEC3612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663</Words>
  <Characters>3047</Characters>
  <Application>Microsoft Office Word</Application>
  <DocSecurity>0</DocSecurity>
  <Lines>253</Lines>
  <Paragraphs>203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43</cp:revision>
  <cp:lastPrinted>2026-01-09T14:26:00Z</cp:lastPrinted>
  <dcterms:created xsi:type="dcterms:W3CDTF">2022-12-26T18:56:00Z</dcterms:created>
  <dcterms:modified xsi:type="dcterms:W3CDTF">2026-01-09T15:18:00Z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1077200</vt:r8>
  </property>
  <property fmtid="{D5CDD505-2E9C-101B-9397-08002B2CF9AE}" pid="4" name="MediaServiceImageTags">
    <vt:lpwstr/>
  </property>
</Properties>
</file>