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12651EF" w:rsidR="00A84DA9" w:rsidRPr="00526E9C" w:rsidRDefault="005029F2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D3FF1EE" wp14:editId="659F8E11">
            <wp:simplePos x="0" y="0"/>
            <wp:positionH relativeFrom="page">
              <wp:posOffset>0</wp:posOffset>
            </wp:positionH>
            <wp:positionV relativeFrom="paragraph">
              <wp:posOffset>126748</wp:posOffset>
            </wp:positionV>
            <wp:extent cx="7778902" cy="2501661"/>
            <wp:effectExtent l="0" t="0" r="0" b="0"/>
            <wp:wrapNone/>
            <wp:docPr id="699818164" name="Imagen 3" descr="The Ultimate San Blas Tour - Cayos Holandeses - San Blas Dr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Ultimate San Blas Tour - Cayos Holandeses - San Blas Dream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16224" r="50" b="26629"/>
                    <a:stretch/>
                  </pic:blipFill>
                  <pic:spPr bwMode="auto">
                    <a:xfrm>
                      <a:off x="0" y="0"/>
                      <a:ext cx="7780260" cy="250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70CC66B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418CB0B4" w:rsidR="00526E9C" w:rsidRDefault="000E5E82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E5E8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PANAMÁ CARIBE &amp; PACIFICO</w:t>
                            </w:r>
                          </w:p>
                          <w:p w14:paraId="061452EA" w14:textId="44647E43" w:rsidR="006C6CAA" w:rsidRPr="006C6CAA" w:rsidRDefault="0092575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067BCA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A1DA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941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418CB0B4" w:rsidR="00526E9C" w:rsidRDefault="000E5E82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E5E8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PANAMÁ CARIBE &amp; PACIFICO</w:t>
                      </w:r>
                    </w:p>
                    <w:p w14:paraId="061452EA" w14:textId="44647E43" w:rsidR="006C6CAA" w:rsidRPr="006C6CAA" w:rsidRDefault="0092575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067BCA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7A1DA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941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1F5F2D5A" w:rsidR="00526E9C" w:rsidRDefault="00526E9C" w:rsidP="009246E5">
      <w:pPr>
        <w:spacing w:line="360" w:lineRule="auto"/>
        <w:ind w:left="284" w:hanging="284"/>
      </w:pPr>
    </w:p>
    <w:p w14:paraId="3BAE7506" w14:textId="6448D74F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05405C6C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0C585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65A267F2" w:rsidR="00526E9C" w:rsidRPr="00EA72A5" w:rsidRDefault="00425D63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</w:t>
      </w:r>
      <w:r w:rsidR="00F410E3">
        <w:rPr>
          <w:sz w:val="20"/>
          <w:szCs w:val="20"/>
        </w:rPr>
        <w:t xml:space="preserve"> </w:t>
      </w:r>
      <w:r w:rsidR="0081148D">
        <w:rPr>
          <w:sz w:val="20"/>
          <w:szCs w:val="20"/>
        </w:rPr>
        <w:t>al 1</w:t>
      </w:r>
      <w:r w:rsidR="00F462BC">
        <w:rPr>
          <w:sz w:val="20"/>
          <w:szCs w:val="20"/>
        </w:rPr>
        <w:t>5</w:t>
      </w:r>
      <w:r w:rsidR="0081148D">
        <w:rPr>
          <w:sz w:val="20"/>
          <w:szCs w:val="20"/>
        </w:rPr>
        <w:t xml:space="preserve"> de diciembre</w:t>
      </w:r>
      <w:r w:rsidR="00F410E3">
        <w:rPr>
          <w:sz w:val="20"/>
          <w:szCs w:val="20"/>
        </w:rPr>
        <w:t xml:space="preserve"> de 202</w:t>
      </w:r>
      <w:r>
        <w:rPr>
          <w:sz w:val="20"/>
          <w:szCs w:val="20"/>
        </w:rPr>
        <w:t>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CEA4B8D" w14:textId="465ED985" w:rsidR="00067BCA" w:rsidRPr="00067BCA" w:rsidRDefault="0092575F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</w:t>
      </w:r>
      <w:r w:rsidR="00004C42" w:rsidRPr="00004C42">
        <w:rPr>
          <w:rFonts w:ascii="Arial" w:hAnsi="Arial" w:cs="Arial"/>
          <w:sz w:val="20"/>
          <w:szCs w:val="20"/>
        </w:rPr>
        <w:t xml:space="preserve">aslados </w:t>
      </w:r>
      <w:r w:rsidR="00004C42">
        <w:rPr>
          <w:rFonts w:ascii="Arial" w:hAnsi="Arial" w:cs="Arial"/>
          <w:sz w:val="20"/>
          <w:szCs w:val="20"/>
        </w:rPr>
        <w:t>Aeropuerto /</w:t>
      </w:r>
      <w:r w:rsidR="00004C42" w:rsidRPr="00004C42">
        <w:rPr>
          <w:rFonts w:ascii="Arial" w:hAnsi="Arial" w:cs="Arial"/>
          <w:sz w:val="20"/>
          <w:szCs w:val="20"/>
        </w:rPr>
        <w:t xml:space="preserve"> hotel ciudad / </w:t>
      </w:r>
      <w:r w:rsidR="00045369">
        <w:rPr>
          <w:rFonts w:ascii="Arial" w:hAnsi="Arial" w:cs="Arial"/>
          <w:sz w:val="20"/>
          <w:szCs w:val="20"/>
        </w:rPr>
        <w:t xml:space="preserve">Aeropuerto, en </w:t>
      </w:r>
      <w:r w:rsidR="006870FE">
        <w:rPr>
          <w:rFonts w:ascii="Arial" w:hAnsi="Arial" w:cs="Arial"/>
          <w:sz w:val="20"/>
          <w:szCs w:val="20"/>
        </w:rPr>
        <w:t>regular</w:t>
      </w:r>
      <w:r w:rsidR="00045369">
        <w:rPr>
          <w:rFonts w:ascii="Arial" w:hAnsi="Arial" w:cs="Arial"/>
          <w:sz w:val="20"/>
          <w:szCs w:val="20"/>
        </w:rPr>
        <w:t>.</w:t>
      </w:r>
    </w:p>
    <w:p w14:paraId="4361594F" w14:textId="544CDD00" w:rsidR="00067BCA" w:rsidRDefault="00067BCA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</w:t>
      </w:r>
      <w:r w:rsidR="005F6BA4">
        <w:rPr>
          <w:rFonts w:ascii="Arial" w:hAnsi="Arial" w:cs="Arial"/>
          <w:sz w:val="20"/>
          <w:szCs w:val="20"/>
        </w:rPr>
        <w:t>4</w:t>
      </w:r>
      <w:r w:rsidRPr="00067BCA">
        <w:rPr>
          <w:rFonts w:ascii="Arial" w:hAnsi="Arial" w:cs="Arial"/>
          <w:sz w:val="20"/>
          <w:szCs w:val="20"/>
        </w:rPr>
        <w:t xml:space="preserve"> noches de alojamiento en hotel a </w:t>
      </w:r>
      <w:r w:rsidR="00705416">
        <w:rPr>
          <w:rFonts w:ascii="Arial" w:hAnsi="Arial" w:cs="Arial"/>
          <w:sz w:val="20"/>
          <w:szCs w:val="20"/>
        </w:rPr>
        <w:t>elección en ciudad de Panamá.</w:t>
      </w:r>
    </w:p>
    <w:p w14:paraId="074508DC" w14:textId="6EF99CF1" w:rsidR="002D34A3" w:rsidRDefault="00023E46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023E46">
        <w:rPr>
          <w:rFonts w:ascii="Arial" w:hAnsi="Arial" w:cs="Arial"/>
          <w:sz w:val="20"/>
          <w:szCs w:val="20"/>
        </w:rPr>
        <w:t>raslado en auto 4 x 4 al Archipiélago de San Blas</w:t>
      </w:r>
    </w:p>
    <w:p w14:paraId="457797C2" w14:textId="7C93D98C" w:rsidR="002D34A3" w:rsidRDefault="002D34A3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Pr="002D34A3">
        <w:rPr>
          <w:rFonts w:ascii="Arial" w:hAnsi="Arial" w:cs="Arial"/>
          <w:sz w:val="20"/>
          <w:szCs w:val="20"/>
        </w:rPr>
        <w:t xml:space="preserve">1 noche de </w:t>
      </w:r>
      <w:r>
        <w:rPr>
          <w:rFonts w:ascii="Arial" w:hAnsi="Arial" w:cs="Arial"/>
          <w:sz w:val="20"/>
          <w:szCs w:val="20"/>
        </w:rPr>
        <w:t>alojamiento</w:t>
      </w:r>
      <w:r w:rsidRPr="002D34A3">
        <w:rPr>
          <w:rFonts w:ascii="Arial" w:hAnsi="Arial" w:cs="Arial"/>
          <w:sz w:val="20"/>
          <w:szCs w:val="20"/>
        </w:rPr>
        <w:t xml:space="preserve"> es San Blas </w:t>
      </w:r>
      <w:r w:rsidR="00023E46">
        <w:rPr>
          <w:rFonts w:ascii="Arial" w:hAnsi="Arial" w:cs="Arial"/>
          <w:sz w:val="20"/>
          <w:szCs w:val="20"/>
        </w:rPr>
        <w:t xml:space="preserve">con </w:t>
      </w:r>
      <w:r w:rsidRPr="002D34A3">
        <w:rPr>
          <w:rFonts w:ascii="Arial" w:hAnsi="Arial" w:cs="Arial"/>
          <w:sz w:val="20"/>
          <w:szCs w:val="20"/>
        </w:rPr>
        <w:t>pensión completa</w:t>
      </w:r>
      <w:r w:rsidR="00023E46">
        <w:rPr>
          <w:rFonts w:ascii="Arial" w:hAnsi="Arial" w:cs="Arial"/>
          <w:sz w:val="20"/>
          <w:szCs w:val="20"/>
        </w:rPr>
        <w:t>.</w:t>
      </w:r>
    </w:p>
    <w:p w14:paraId="731617C8" w14:textId="71146B58" w:rsidR="00680048" w:rsidRDefault="00680048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Ferry ida y regreso Ciudad de </w:t>
      </w:r>
      <w:r w:rsidR="001375D9">
        <w:rPr>
          <w:rFonts w:ascii="Arial" w:hAnsi="Arial" w:cs="Arial"/>
          <w:sz w:val="20"/>
          <w:szCs w:val="20"/>
        </w:rPr>
        <w:t>Panamá</w:t>
      </w:r>
      <w:r>
        <w:rPr>
          <w:rFonts w:ascii="Arial" w:hAnsi="Arial" w:cs="Arial"/>
          <w:sz w:val="20"/>
          <w:szCs w:val="20"/>
        </w:rPr>
        <w:t xml:space="preserve"> / Isla Contadora.</w:t>
      </w:r>
    </w:p>
    <w:p w14:paraId="5ED73FD3" w14:textId="3B101583" w:rsidR="00023E46" w:rsidRDefault="00680048" w:rsidP="00067BC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Pr="00680048">
        <w:rPr>
          <w:rFonts w:ascii="Arial" w:hAnsi="Arial" w:cs="Arial"/>
          <w:sz w:val="20"/>
          <w:szCs w:val="20"/>
        </w:rPr>
        <w:t>1 noche en Isla Contadora</w:t>
      </w:r>
      <w:r>
        <w:rPr>
          <w:rFonts w:ascii="Arial" w:hAnsi="Arial" w:cs="Arial"/>
          <w:sz w:val="20"/>
          <w:szCs w:val="20"/>
        </w:rPr>
        <w:t xml:space="preserve"> con desayuno.</w:t>
      </w:r>
    </w:p>
    <w:p w14:paraId="2A5BBCAF" w14:textId="59484397" w:rsidR="00B6725C" w:rsidRDefault="00B6725C" w:rsidP="00B00C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6725C">
        <w:rPr>
          <w:rFonts w:ascii="Arial" w:hAnsi="Arial" w:cs="Arial"/>
          <w:sz w:val="20"/>
          <w:szCs w:val="20"/>
        </w:rPr>
        <w:t>Gira de ciudad &amp; canal</w:t>
      </w:r>
      <w:r>
        <w:rPr>
          <w:rFonts w:ascii="Arial" w:hAnsi="Arial" w:cs="Arial"/>
          <w:sz w:val="20"/>
          <w:szCs w:val="20"/>
        </w:rPr>
        <w:t xml:space="preserve">, </w:t>
      </w:r>
      <w:r w:rsidRPr="00B6725C">
        <w:rPr>
          <w:rFonts w:ascii="Arial" w:hAnsi="Arial" w:cs="Arial"/>
          <w:sz w:val="20"/>
          <w:szCs w:val="20"/>
        </w:rPr>
        <w:t>compartido finalizando en Albrook Mall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2FF91499" w:rsidR="00526E9C" w:rsidRPr="00526E9C" w:rsidRDefault="00526E9C" w:rsidP="009246E5">
      <w:pPr>
        <w:spacing w:line="360" w:lineRule="auto"/>
        <w:ind w:left="284" w:hanging="284"/>
      </w:pPr>
    </w:p>
    <w:p w14:paraId="60EBB9C7" w14:textId="37DC82C7" w:rsidR="00067BCA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847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1466"/>
        <w:gridCol w:w="741"/>
        <w:gridCol w:w="700"/>
        <w:gridCol w:w="700"/>
        <w:gridCol w:w="846"/>
        <w:gridCol w:w="846"/>
        <w:gridCol w:w="1020"/>
      </w:tblGrid>
      <w:tr w:rsidR="00810F6E" w:rsidRPr="002B4EAC" w14:paraId="4E0BCFB2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9E70C46" w14:textId="5DCDE0D9" w:rsidR="00810F6E" w:rsidRPr="00067BCA" w:rsidRDefault="00810F6E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Ciudad de Panamá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FCEDFA1" w14:textId="74562C66" w:rsidR="00810F6E" w:rsidRPr="00067BCA" w:rsidRDefault="00810F6E" w:rsidP="00F44F16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E65E341" w14:textId="77777777" w:rsidR="00810F6E" w:rsidRPr="00067BCA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</w:tcPr>
          <w:p w14:paraId="0F20F4D5" w14:textId="0190BB09" w:rsidR="00810F6E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Nt. Adc.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5CBFE32" w14:textId="4699A377" w:rsidR="00810F6E" w:rsidRPr="00067BCA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</w:tcPr>
          <w:p w14:paraId="1CDE284F" w14:textId="0674002B" w:rsidR="00810F6E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Nt. Adc.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DE385E0" w14:textId="53952CA2" w:rsidR="00810F6E" w:rsidRPr="00067BCA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93C7AE" w14:textId="1DC99E8B" w:rsidR="00810F6E" w:rsidRPr="00067BCA" w:rsidRDefault="00810F6E" w:rsidP="00F44F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Nt. Adc.</w:t>
            </w:r>
          </w:p>
        </w:tc>
      </w:tr>
      <w:tr w:rsidR="007A1DAD" w:rsidRPr="007A1DAD" w14:paraId="1A97E466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7C3BA6" w14:textId="34CA47D5" w:rsidR="007A1DAD" w:rsidRPr="007A1DAD" w:rsidRDefault="007A1DAD" w:rsidP="007A1DAD">
            <w:pPr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Victoria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1CB857" w14:textId="4F327D09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D8C69D" w14:textId="5EF3A71F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1.387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CDCD4" w14:textId="445F3CD5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87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4822D2" w14:textId="14AD98CA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941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75866" w14:textId="62CB35F4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46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96C8517" w14:textId="28E1B0CD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881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3AA30B" w14:textId="7548762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36</w:t>
            </w:r>
          </w:p>
        </w:tc>
      </w:tr>
      <w:tr w:rsidR="007A1DAD" w:rsidRPr="007A1DAD" w14:paraId="1B52EBDF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79119F" w14:textId="77EA5DAF" w:rsidR="007A1DAD" w:rsidRPr="007A1DAD" w:rsidRDefault="007A1DAD" w:rsidP="007A1DAD">
            <w:pPr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Hilton Garden Inn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5AA0C" w14:textId="7518EB65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796B6C" w14:textId="580B8663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1.449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601CE" w14:textId="4D2F782E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103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AD8A3" w14:textId="31224BF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962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84A7B" w14:textId="0BC9E322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51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F5CD38" w14:textId="5B1B47FF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927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CE9550" w14:textId="40A5E7C4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47</w:t>
            </w:r>
          </w:p>
        </w:tc>
      </w:tr>
      <w:tr w:rsidR="007A1DAD" w:rsidRPr="007A1DAD" w14:paraId="0F4FA78E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43A22C" w14:textId="37B913C9" w:rsidR="007A1DAD" w:rsidRPr="007A1DAD" w:rsidRDefault="007A1DAD" w:rsidP="007A1DAD">
            <w:pPr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Plaza Paitilla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B13BA4" w14:textId="5238C7BB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49CB42" w14:textId="6753363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1.469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28F3E" w14:textId="7E548BD0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110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078429" w14:textId="0C84999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997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8CAB4" w14:textId="5605B0A4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60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65E2ED" w14:textId="33565B8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922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BF6341" w14:textId="1302C6C7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46</w:t>
            </w:r>
          </w:p>
        </w:tc>
      </w:tr>
      <w:tr w:rsidR="007A1DAD" w:rsidRPr="007A1DAD" w14:paraId="7BD69CD7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3818546" w14:textId="6C908D9E" w:rsidR="007A1DAD" w:rsidRPr="007A1DAD" w:rsidRDefault="007A1DAD" w:rsidP="007A1DAD">
            <w:pPr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Decapolis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E2C1D2" w14:textId="0095D1A0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3264A3" w14:textId="0E9797E8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1.469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75B26" w14:textId="68AB5C46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108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4BA8C5" w14:textId="10FFC93B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972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AA797" w14:textId="3FD7857F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54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64218" w14:textId="4A29214B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917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7252DB" w14:textId="26EF1104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45</w:t>
            </w:r>
          </w:p>
        </w:tc>
      </w:tr>
      <w:tr w:rsidR="007A1DAD" w:rsidRPr="007A1DAD" w14:paraId="331683EE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4BE8E0" w14:textId="34CBEC1D" w:rsidR="007A1DAD" w:rsidRPr="007A1DAD" w:rsidRDefault="007A1DAD" w:rsidP="007A1DAD">
            <w:pPr>
              <w:rPr>
                <w:sz w:val="18"/>
                <w:szCs w:val="18"/>
                <w:lang w:val="en-US"/>
              </w:rPr>
            </w:pPr>
            <w:r w:rsidRPr="007A1DAD">
              <w:rPr>
                <w:sz w:val="18"/>
                <w:szCs w:val="18"/>
              </w:rPr>
              <w:t>Megápolis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231D47B" w14:textId="2A829AA2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B15D4F" w14:textId="6F72F7B7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1.541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5DFCA" w14:textId="28961088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126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556563" w14:textId="2004FE5C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1.008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F3703" w14:textId="7A9ED7CD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63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1F3797" w14:textId="3AC9BF25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968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A497A3" w14:textId="68B6C907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58</w:t>
            </w:r>
          </w:p>
        </w:tc>
      </w:tr>
      <w:tr w:rsidR="007A1DAD" w:rsidRPr="007A1DAD" w14:paraId="2D6E9513" w14:textId="77777777" w:rsidTr="007A1DAD">
        <w:trPr>
          <w:trHeight w:val="340"/>
          <w:jc w:val="center"/>
        </w:trPr>
        <w:tc>
          <w:tcPr>
            <w:tcW w:w="2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D01D2D" w14:textId="12471440" w:rsidR="007A1DAD" w:rsidRPr="007A1DAD" w:rsidRDefault="007A1DAD" w:rsidP="007A1DAD">
            <w:pPr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Las Américas Golden Tower</w:t>
            </w:r>
          </w:p>
        </w:tc>
        <w:tc>
          <w:tcPr>
            <w:tcW w:w="14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7FC076A" w14:textId="23AD1850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 xml:space="preserve">10 Ene a 15 Dic 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B52C9A" w14:textId="428A8709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1.644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DE1C6" w14:textId="576B332B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151</w:t>
            </w:r>
          </w:p>
        </w:tc>
        <w:tc>
          <w:tcPr>
            <w:tcW w:w="7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7CD82D" w14:textId="4696DCBA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1.059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68042" w14:textId="249E98D3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76</w:t>
            </w:r>
          </w:p>
        </w:tc>
        <w:tc>
          <w:tcPr>
            <w:tcW w:w="8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77E1415" w14:textId="7359948A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999</w:t>
            </w:r>
          </w:p>
        </w:tc>
        <w:tc>
          <w:tcPr>
            <w:tcW w:w="10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D54C62" w14:textId="4EA473AF" w:rsidR="007A1DAD" w:rsidRPr="007A1DAD" w:rsidRDefault="007A1DAD" w:rsidP="007A1DAD">
            <w:pPr>
              <w:jc w:val="center"/>
              <w:rPr>
                <w:sz w:val="18"/>
                <w:szCs w:val="18"/>
              </w:rPr>
            </w:pPr>
            <w:r w:rsidRPr="007A1DAD">
              <w:rPr>
                <w:sz w:val="18"/>
                <w:szCs w:val="18"/>
              </w:rPr>
              <w:t>65</w:t>
            </w:r>
          </w:p>
        </w:tc>
      </w:tr>
    </w:tbl>
    <w:p w14:paraId="06C593F4" w14:textId="2E30A442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2D0C77CF" w14:textId="77777777" w:rsidR="00B6725C" w:rsidRDefault="00B6725C" w:rsidP="00154B5A">
      <w:pPr>
        <w:rPr>
          <w:b/>
          <w:bCs/>
          <w:color w:val="F05B52"/>
          <w:sz w:val="28"/>
          <w:szCs w:val="28"/>
        </w:rPr>
      </w:pPr>
    </w:p>
    <w:p w14:paraId="5766B2B1" w14:textId="77777777" w:rsidR="00B6725C" w:rsidRDefault="00B6725C" w:rsidP="00154B5A">
      <w:pPr>
        <w:rPr>
          <w:b/>
          <w:bCs/>
          <w:color w:val="F05B52"/>
          <w:sz w:val="28"/>
          <w:szCs w:val="28"/>
        </w:rPr>
      </w:pPr>
    </w:p>
    <w:p w14:paraId="6B72D261" w14:textId="525D111F" w:rsidR="00154B5A" w:rsidRPr="00154B5A" w:rsidRDefault="00433DE6" w:rsidP="00154B5A">
      <w:pPr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ITINERARIO</w:t>
      </w:r>
    </w:p>
    <w:p w14:paraId="18BD23EC" w14:textId="5A5D89CC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1 CIUDAD DE PANAMA</w:t>
      </w:r>
    </w:p>
    <w:p w14:paraId="55C65710" w14:textId="40F882C2" w:rsidR="00433DE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Llegada a ciudad de Panamá. Meet &amp; Greet y traslado al hotel seleccionado. Check in</w:t>
      </w:r>
    </w:p>
    <w:p w14:paraId="751AEA07" w14:textId="77777777" w:rsid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23B04205" w14:textId="2AC1AC3D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 xml:space="preserve">DÍA 2 CIUDAD DE PANAMA / SAN BLAS </w:t>
      </w:r>
    </w:p>
    <w:p w14:paraId="1D170AE8" w14:textId="77777777" w:rsidR="00925FF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Desayuno. A la hora indicada, traslado en auto 4 x 4 para su viaje al Archipiélago de San Blas. Disfrute de las</w:t>
      </w:r>
      <w:r>
        <w:rPr>
          <w:iCs/>
          <w:sz w:val="20"/>
          <w:szCs w:val="20"/>
          <w:lang w:val="es-CL" w:bidi="th-TH"/>
        </w:rPr>
        <w:t xml:space="preserve"> </w:t>
      </w:r>
      <w:r w:rsidRPr="00433DE6">
        <w:rPr>
          <w:iCs/>
          <w:sz w:val="20"/>
          <w:szCs w:val="20"/>
          <w:lang w:val="es-CL" w:bidi="th-TH"/>
        </w:rPr>
        <w:t xml:space="preserve">mejores playas del caribe panameño y deliciosa gastronomía local. Almuerzo y cena incluidos. </w:t>
      </w:r>
      <w:r w:rsidR="00925FF6">
        <w:rPr>
          <w:iCs/>
          <w:sz w:val="20"/>
          <w:szCs w:val="20"/>
          <w:lang w:val="es-CL" w:bidi="th-TH"/>
        </w:rPr>
        <w:t>Alojamiento.</w:t>
      </w:r>
    </w:p>
    <w:p w14:paraId="286BA3ED" w14:textId="180A22D3" w:rsid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28F320A8" w14:textId="3BBFC34C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3 SAN BLAS / CIUDAD DE PANAMA</w:t>
      </w:r>
    </w:p>
    <w:p w14:paraId="12A39AEC" w14:textId="77777777" w:rsidR="00925FF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Le recomendamos levantarse temprano y apreciar un amanecer sin igual. Desayuno. Continue disfrutando de</w:t>
      </w:r>
      <w:r>
        <w:rPr>
          <w:iCs/>
          <w:sz w:val="20"/>
          <w:szCs w:val="20"/>
          <w:lang w:val="es-CL" w:bidi="th-TH"/>
        </w:rPr>
        <w:t xml:space="preserve"> </w:t>
      </w:r>
      <w:r w:rsidRPr="00433DE6">
        <w:rPr>
          <w:iCs/>
          <w:sz w:val="20"/>
          <w:szCs w:val="20"/>
          <w:lang w:val="es-CL" w:bidi="th-TH"/>
        </w:rPr>
        <w:t>estas maravillosas playas y arena blanca. A la hora acordada, regreso a la ciudad.</w:t>
      </w:r>
      <w:r w:rsidR="00925FF6">
        <w:rPr>
          <w:iCs/>
          <w:sz w:val="20"/>
          <w:szCs w:val="20"/>
          <w:lang w:val="es-CL" w:bidi="th-TH"/>
        </w:rPr>
        <w:t xml:space="preserve"> </w:t>
      </w:r>
      <w:r w:rsidR="00925FF6">
        <w:rPr>
          <w:iCs/>
          <w:sz w:val="20"/>
          <w:szCs w:val="20"/>
          <w:lang w:val="es-CL" w:bidi="th-TH"/>
        </w:rPr>
        <w:t>Alojamiento.</w:t>
      </w:r>
    </w:p>
    <w:p w14:paraId="5BE6810C" w14:textId="297B01DD" w:rsidR="00433DE6" w:rsidRP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050A3F71" w14:textId="2E430AEE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4 CIUDAD DE PANAMA</w:t>
      </w:r>
    </w:p>
    <w:p w14:paraId="2D94D4D9" w14:textId="77777777" w:rsidR="00925FF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Desayuno. A la hora acordada, gira de ciudad &amp; canal c/e, finalizando en Albrook Mall. Tarde libre.</w:t>
      </w:r>
      <w:r w:rsidR="00925FF6">
        <w:rPr>
          <w:iCs/>
          <w:sz w:val="20"/>
          <w:szCs w:val="20"/>
          <w:lang w:val="es-CL" w:bidi="th-TH"/>
        </w:rPr>
        <w:t xml:space="preserve"> </w:t>
      </w:r>
      <w:r w:rsidR="00925FF6">
        <w:rPr>
          <w:iCs/>
          <w:sz w:val="20"/>
          <w:szCs w:val="20"/>
          <w:lang w:val="es-CL" w:bidi="th-TH"/>
        </w:rPr>
        <w:t>Alojamiento.</w:t>
      </w:r>
    </w:p>
    <w:p w14:paraId="79522845" w14:textId="77777777" w:rsid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3032826A" w14:textId="12958021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5 CIUDAD DE PANAMA / ISLA CONTADORA</w:t>
      </w:r>
    </w:p>
    <w:p w14:paraId="53B50556" w14:textId="77777777" w:rsidR="00925FF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Desayuno. A la hora acordada, traslado al muelle de Amador, para abordar su ferry con destino a Isla Contadora.</w:t>
      </w:r>
      <w:r>
        <w:rPr>
          <w:iCs/>
          <w:sz w:val="20"/>
          <w:szCs w:val="20"/>
          <w:lang w:val="es-CL" w:bidi="th-TH"/>
        </w:rPr>
        <w:t xml:space="preserve"> </w:t>
      </w:r>
      <w:r w:rsidRPr="00433DE6">
        <w:rPr>
          <w:iCs/>
          <w:sz w:val="20"/>
          <w:szCs w:val="20"/>
          <w:lang w:val="es-CL" w:bidi="th-TH"/>
        </w:rPr>
        <w:t>Llegada y traslado al hotel, tarde libre para recorrer la isla, recomendamos alquilar un carrito de golf.</w:t>
      </w:r>
      <w:r w:rsidR="00925FF6">
        <w:rPr>
          <w:iCs/>
          <w:sz w:val="20"/>
          <w:szCs w:val="20"/>
          <w:lang w:val="es-CL" w:bidi="th-TH"/>
        </w:rPr>
        <w:t xml:space="preserve"> </w:t>
      </w:r>
      <w:r w:rsidR="00925FF6">
        <w:rPr>
          <w:iCs/>
          <w:sz w:val="20"/>
          <w:szCs w:val="20"/>
          <w:lang w:val="es-CL" w:bidi="th-TH"/>
        </w:rPr>
        <w:t>Alojamiento.</w:t>
      </w:r>
    </w:p>
    <w:p w14:paraId="7460DB7F" w14:textId="77777777" w:rsid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72C85EC3" w14:textId="510CE29A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6 ISLA CONTADORA / CIUDAD DE PANAMA</w:t>
      </w:r>
    </w:p>
    <w:p w14:paraId="2E15BF7B" w14:textId="615915DD" w:rsidR="00433DE6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Desayuno. Mañana libre para disfrutar de otro día de playa en Isla Contadora. A la hora acordada, traslado para</w:t>
      </w:r>
      <w:r>
        <w:rPr>
          <w:iCs/>
          <w:sz w:val="20"/>
          <w:szCs w:val="20"/>
          <w:lang w:val="es-CL" w:bidi="th-TH"/>
        </w:rPr>
        <w:t xml:space="preserve"> </w:t>
      </w:r>
      <w:r w:rsidRPr="00433DE6">
        <w:rPr>
          <w:iCs/>
          <w:sz w:val="20"/>
          <w:szCs w:val="20"/>
          <w:lang w:val="es-CL" w:bidi="th-TH"/>
        </w:rPr>
        <w:t>abordar el ferry de vuelta a la ciudad.</w:t>
      </w:r>
      <w:r>
        <w:rPr>
          <w:iCs/>
          <w:sz w:val="20"/>
          <w:szCs w:val="20"/>
          <w:lang w:val="es-CL" w:bidi="th-TH"/>
        </w:rPr>
        <w:t xml:space="preserve"> Alojamiento.</w:t>
      </w:r>
    </w:p>
    <w:p w14:paraId="233803F0" w14:textId="77777777" w:rsidR="00433DE6" w:rsidRDefault="00433DE6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2C912C17" w14:textId="166531C0" w:rsidR="00433DE6" w:rsidRPr="00542ABB" w:rsidRDefault="00542ABB" w:rsidP="00433DE6">
      <w:pPr>
        <w:spacing w:line="360" w:lineRule="auto"/>
        <w:jc w:val="both"/>
        <w:rPr>
          <w:b/>
          <w:bCs/>
          <w:iCs/>
          <w:color w:val="F05B52"/>
          <w:lang w:val="es-CL" w:bidi="th-TH"/>
        </w:rPr>
      </w:pPr>
      <w:r w:rsidRPr="00542ABB">
        <w:rPr>
          <w:b/>
          <w:bCs/>
          <w:iCs/>
          <w:color w:val="F05B52"/>
          <w:lang w:val="es-CL" w:bidi="th-TH"/>
        </w:rPr>
        <w:t>DÍA 7 CIUDAD DE PANAMA</w:t>
      </w:r>
    </w:p>
    <w:p w14:paraId="031E18B2" w14:textId="72BD9388" w:rsidR="00154B5A" w:rsidRPr="00433DE6" w:rsidRDefault="00433DE6" w:rsidP="00542ABB">
      <w:pPr>
        <w:spacing w:line="360" w:lineRule="auto"/>
        <w:ind w:left="284"/>
        <w:jc w:val="both"/>
        <w:rPr>
          <w:iCs/>
          <w:sz w:val="20"/>
          <w:szCs w:val="20"/>
          <w:lang w:val="es-CL" w:bidi="th-TH"/>
        </w:rPr>
      </w:pPr>
      <w:r w:rsidRPr="00433DE6">
        <w:rPr>
          <w:iCs/>
          <w:sz w:val="20"/>
          <w:szCs w:val="20"/>
          <w:lang w:val="es-CL" w:bidi="th-TH"/>
        </w:rPr>
        <w:t>Desayuno. A la hora acordada, traslado al aeropuerto.</w:t>
      </w:r>
    </w:p>
    <w:p w14:paraId="6280342F" w14:textId="77777777" w:rsidR="00154B5A" w:rsidRPr="00433DE6" w:rsidRDefault="00154B5A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2EE12416" w14:textId="77777777" w:rsidR="00154B5A" w:rsidRPr="00433DE6" w:rsidRDefault="00154B5A" w:rsidP="00433DE6">
      <w:pPr>
        <w:spacing w:line="360" w:lineRule="auto"/>
        <w:jc w:val="both"/>
        <w:rPr>
          <w:iCs/>
          <w:sz w:val="20"/>
          <w:szCs w:val="20"/>
          <w:lang w:val="es-CL" w:bidi="th-TH"/>
        </w:rPr>
      </w:pPr>
    </w:p>
    <w:p w14:paraId="27A30F7D" w14:textId="77777777" w:rsidR="00542ABB" w:rsidRDefault="00542ABB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700F9D8" w14:textId="77777777" w:rsidR="00542ABB" w:rsidRDefault="00542ABB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1BBC6DD" w14:textId="77777777" w:rsidR="00542ABB" w:rsidRDefault="00542ABB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F408FB6" w14:textId="77777777" w:rsidR="00542ABB" w:rsidRDefault="00542ABB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6AD622D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354CC69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5D6BD51D" w14:textId="67F2AC6E" w:rsidR="00A04B2F" w:rsidRPr="00A04B2F" w:rsidRDefault="00CF3C3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255541AF" w14:textId="77777777" w:rsidR="004A68DD" w:rsidRDefault="004A68DD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39C3BDC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A00532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A9F0A" w14:textId="77777777" w:rsidR="007F45E8" w:rsidRDefault="007F45E8" w:rsidP="00FA7F18">
      <w:r>
        <w:separator/>
      </w:r>
    </w:p>
  </w:endnote>
  <w:endnote w:type="continuationSeparator" w:id="0">
    <w:p w14:paraId="6B8B303D" w14:textId="77777777" w:rsidR="007F45E8" w:rsidRDefault="007F45E8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017F5364" w:rsidR="00FA7F18" w:rsidRPr="00DF5C4A" w:rsidRDefault="00185799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02ene25</w:t>
                          </w:r>
                          <w:r w:rsidR="00FA7F18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  <w:p w14:paraId="180FBC8D" w14:textId="77777777" w:rsidR="00FA7F18" w:rsidRDefault="00FA7F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017F5364" w:rsidR="00FA7F18" w:rsidRPr="00DF5C4A" w:rsidRDefault="00185799" w:rsidP="00FA7F18">
                    <w:pPr>
                      <w:spacing w:before="17"/>
                      <w:ind w:left="20"/>
                      <w:rPr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02ene25</w:t>
                    </w:r>
                    <w:r w:rsidR="00FA7F18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  <w:p w14:paraId="180FBC8D" w14:textId="77777777" w:rsidR="00FA7F18" w:rsidRDefault="00FA7F1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FDFDC" w14:textId="77777777" w:rsidR="007F45E8" w:rsidRDefault="007F45E8" w:rsidP="00FA7F18">
      <w:r>
        <w:separator/>
      </w:r>
    </w:p>
  </w:footnote>
  <w:footnote w:type="continuationSeparator" w:id="0">
    <w:p w14:paraId="5B0EB666" w14:textId="77777777" w:rsidR="007F45E8" w:rsidRDefault="007F45E8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D7A2A"/>
    <w:multiLevelType w:val="hybridMultilevel"/>
    <w:tmpl w:val="E9A8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8156">
    <w:abstractNumId w:val="0"/>
  </w:num>
  <w:num w:numId="2" w16cid:durableId="2143188435">
    <w:abstractNumId w:val="2"/>
  </w:num>
  <w:num w:numId="3" w16cid:durableId="2012950308">
    <w:abstractNumId w:val="1"/>
  </w:num>
  <w:num w:numId="4" w16cid:durableId="1048992981">
    <w:abstractNumId w:val="4"/>
  </w:num>
  <w:num w:numId="5" w16cid:durableId="399013660">
    <w:abstractNumId w:val="3"/>
  </w:num>
  <w:num w:numId="6" w16cid:durableId="303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4C42"/>
    <w:rsid w:val="00016C93"/>
    <w:rsid w:val="00023E46"/>
    <w:rsid w:val="00045369"/>
    <w:rsid w:val="00067BCA"/>
    <w:rsid w:val="000D7503"/>
    <w:rsid w:val="000E5E82"/>
    <w:rsid w:val="000F451D"/>
    <w:rsid w:val="000F7E21"/>
    <w:rsid w:val="00120292"/>
    <w:rsid w:val="00120788"/>
    <w:rsid w:val="001375D9"/>
    <w:rsid w:val="00154B5A"/>
    <w:rsid w:val="00170675"/>
    <w:rsid w:val="00185799"/>
    <w:rsid w:val="00195C83"/>
    <w:rsid w:val="001F6F5B"/>
    <w:rsid w:val="00263532"/>
    <w:rsid w:val="002B21B1"/>
    <w:rsid w:val="002B3CA0"/>
    <w:rsid w:val="002C1171"/>
    <w:rsid w:val="002C336B"/>
    <w:rsid w:val="002D34A3"/>
    <w:rsid w:val="002F4D16"/>
    <w:rsid w:val="00346034"/>
    <w:rsid w:val="00354A84"/>
    <w:rsid w:val="00355718"/>
    <w:rsid w:val="003823D9"/>
    <w:rsid w:val="00383577"/>
    <w:rsid w:val="003842C8"/>
    <w:rsid w:val="003E379B"/>
    <w:rsid w:val="00407E17"/>
    <w:rsid w:val="00425D63"/>
    <w:rsid w:val="00433DE6"/>
    <w:rsid w:val="004356A3"/>
    <w:rsid w:val="00465139"/>
    <w:rsid w:val="0049299F"/>
    <w:rsid w:val="004A1643"/>
    <w:rsid w:val="004A68DD"/>
    <w:rsid w:val="004E2CA6"/>
    <w:rsid w:val="005029F2"/>
    <w:rsid w:val="00526E9C"/>
    <w:rsid w:val="00542ABB"/>
    <w:rsid w:val="005672B6"/>
    <w:rsid w:val="0058640E"/>
    <w:rsid w:val="005D1514"/>
    <w:rsid w:val="005F527E"/>
    <w:rsid w:val="005F6BA4"/>
    <w:rsid w:val="00603C5E"/>
    <w:rsid w:val="00637660"/>
    <w:rsid w:val="006779EE"/>
    <w:rsid w:val="00680048"/>
    <w:rsid w:val="006870FE"/>
    <w:rsid w:val="006B6764"/>
    <w:rsid w:val="006C6CAA"/>
    <w:rsid w:val="006C702D"/>
    <w:rsid w:val="006D1468"/>
    <w:rsid w:val="00705416"/>
    <w:rsid w:val="00730958"/>
    <w:rsid w:val="007A1DAD"/>
    <w:rsid w:val="007C03B5"/>
    <w:rsid w:val="007E3A8F"/>
    <w:rsid w:val="007F45E8"/>
    <w:rsid w:val="00810F6E"/>
    <w:rsid w:val="0081148D"/>
    <w:rsid w:val="00862623"/>
    <w:rsid w:val="00877A46"/>
    <w:rsid w:val="008B5E80"/>
    <w:rsid w:val="008C1B52"/>
    <w:rsid w:val="008C2BBE"/>
    <w:rsid w:val="00905431"/>
    <w:rsid w:val="00912B21"/>
    <w:rsid w:val="00922928"/>
    <w:rsid w:val="009246E5"/>
    <w:rsid w:val="0092575F"/>
    <w:rsid w:val="00925FF6"/>
    <w:rsid w:val="009531B8"/>
    <w:rsid w:val="00956A61"/>
    <w:rsid w:val="009727BB"/>
    <w:rsid w:val="00974D2E"/>
    <w:rsid w:val="00982AF6"/>
    <w:rsid w:val="009A7D89"/>
    <w:rsid w:val="009B5C6F"/>
    <w:rsid w:val="009F360F"/>
    <w:rsid w:val="00A00532"/>
    <w:rsid w:val="00A0251D"/>
    <w:rsid w:val="00A04B2F"/>
    <w:rsid w:val="00A17A49"/>
    <w:rsid w:val="00A2089D"/>
    <w:rsid w:val="00A45881"/>
    <w:rsid w:val="00A84DA9"/>
    <w:rsid w:val="00A94FAC"/>
    <w:rsid w:val="00AA26EA"/>
    <w:rsid w:val="00AA5643"/>
    <w:rsid w:val="00AA7FF2"/>
    <w:rsid w:val="00B6725C"/>
    <w:rsid w:val="00B979F9"/>
    <w:rsid w:val="00BD108B"/>
    <w:rsid w:val="00BD40D8"/>
    <w:rsid w:val="00C83939"/>
    <w:rsid w:val="00C85700"/>
    <w:rsid w:val="00CB630D"/>
    <w:rsid w:val="00CD5443"/>
    <w:rsid w:val="00CF3C31"/>
    <w:rsid w:val="00D3395B"/>
    <w:rsid w:val="00D41E0C"/>
    <w:rsid w:val="00D53D1A"/>
    <w:rsid w:val="00DB1043"/>
    <w:rsid w:val="00DB32F8"/>
    <w:rsid w:val="00DC3ACF"/>
    <w:rsid w:val="00DD3710"/>
    <w:rsid w:val="00DF02EF"/>
    <w:rsid w:val="00DF22A0"/>
    <w:rsid w:val="00DF34EA"/>
    <w:rsid w:val="00E0275C"/>
    <w:rsid w:val="00E05870"/>
    <w:rsid w:val="00E2257A"/>
    <w:rsid w:val="00E52300"/>
    <w:rsid w:val="00E53A6D"/>
    <w:rsid w:val="00EA43DF"/>
    <w:rsid w:val="00EA72A5"/>
    <w:rsid w:val="00F14152"/>
    <w:rsid w:val="00F31AB2"/>
    <w:rsid w:val="00F410E3"/>
    <w:rsid w:val="00F462BC"/>
    <w:rsid w:val="00F775FA"/>
    <w:rsid w:val="00FA7825"/>
    <w:rsid w:val="00FA7F18"/>
    <w:rsid w:val="00FC0666"/>
    <w:rsid w:val="00FC76B5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3CFA82EF-534D-4766-810C-C9A754D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E264A-2588-49FD-BD82-74CA0266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1BDF7-77E2-43C1-A482-7ECC266EE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F70B8-A5D5-44C4-8F18-B71C5B5944ED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79</cp:revision>
  <cp:lastPrinted>2021-12-28T22:07:00Z</cp:lastPrinted>
  <dcterms:created xsi:type="dcterms:W3CDTF">2022-11-09T16:03:00Z</dcterms:created>
  <dcterms:modified xsi:type="dcterms:W3CDTF">2025-01-02T20:04:00Z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1078400</vt:r8>
  </property>
  <property fmtid="{D5CDD505-2E9C-101B-9397-08002B2CF9AE}" pid="4" name="MediaServiceImageTags">
    <vt:lpwstr/>
  </property>
</Properties>
</file>